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4A" w:rsidRDefault="008B0898">
      <w:r>
        <w:t>LMH</w:t>
      </w:r>
      <w:r w:rsidR="00D3745B">
        <w:t>6702</w:t>
      </w:r>
      <w:r w:rsidR="00150CE7">
        <w:t xml:space="preserve"> TINA model validation</w:t>
      </w:r>
    </w:p>
    <w:p w:rsidR="00DF0210" w:rsidRDefault="00863902">
      <w:r>
        <w:t xml:space="preserve">Michael Steffes, </w:t>
      </w:r>
      <w:r w:rsidR="00D3745B">
        <w:t>3/13</w:t>
      </w:r>
      <w:r w:rsidR="00150CE7">
        <w:t>/2015</w:t>
      </w:r>
      <w:r w:rsidR="009D74B8">
        <w:t xml:space="preserve"> (updated 4/7/2015)</w:t>
      </w:r>
      <w:r w:rsidR="00DF0210">
        <w:t xml:space="preserve"> and again 3/17/2016</w:t>
      </w:r>
    </w:p>
    <w:p w:rsidR="00EE14D8" w:rsidRDefault="00EE14D8">
      <w:proofErr w:type="gramStart"/>
      <w:r>
        <w:t xml:space="preserve">Looking at the </w:t>
      </w:r>
      <w:proofErr w:type="spellStart"/>
      <w:r>
        <w:t>Zol</w:t>
      </w:r>
      <w:proofErr w:type="spellEnd"/>
      <w:r>
        <w:t xml:space="preserve"> curve first.</w:t>
      </w:r>
      <w:proofErr w:type="gramEnd"/>
      <w:r>
        <w:t xml:space="preserve"> </w:t>
      </w:r>
      <w:proofErr w:type="gramStart"/>
      <w:r w:rsidR="006805D5">
        <w:t xml:space="preserve">Important here to not load the output as that appears to get into the </w:t>
      </w:r>
      <w:proofErr w:type="spellStart"/>
      <w:r w:rsidR="006805D5">
        <w:t>Zol</w:t>
      </w:r>
      <w:proofErr w:type="spellEnd"/>
      <w:r w:rsidR="006805D5">
        <w:t xml:space="preserve"> DC gain.</w:t>
      </w:r>
      <w:proofErr w:type="gramEnd"/>
      <w:r w:rsidR="006805D5">
        <w:t xml:space="preserve"> </w:t>
      </w:r>
      <w:r w:rsidR="009D74B8">
        <w:t xml:space="preserve"> My earlier work had 100ohm output load and that was messing up the correlations. It is a good model to reflect the load into the </w:t>
      </w:r>
      <w:proofErr w:type="spellStart"/>
      <w:r w:rsidR="009D74B8">
        <w:t>Zol</w:t>
      </w:r>
      <w:proofErr w:type="spellEnd"/>
      <w:r w:rsidR="009D74B8">
        <w:t xml:space="preserve"> curve. </w:t>
      </w:r>
    </w:p>
    <w:p w:rsidR="00EE14D8" w:rsidRDefault="00DF0210">
      <w:r>
        <w:rPr>
          <w:noProof/>
        </w:rPr>
        <w:drawing>
          <wp:inline distT="0" distB="0" distL="0" distR="0" wp14:anchorId="54A7A521" wp14:editId="6D451687">
            <wp:extent cx="5943600" cy="3741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4D8" w:rsidRDefault="00EE14D8">
      <w:r>
        <w:t xml:space="preserve">The data sheet shows something very similar. It has 111dBohm DC </w:t>
      </w:r>
      <w:proofErr w:type="spellStart"/>
      <w:r>
        <w:t>Zol</w:t>
      </w:r>
      <w:proofErr w:type="spellEnd"/>
      <w:r>
        <w:t xml:space="preserve"> and about </w:t>
      </w:r>
      <w:proofErr w:type="gramStart"/>
      <w:r>
        <w:t>350kHz</w:t>
      </w:r>
      <w:proofErr w:type="gramEnd"/>
      <w:r>
        <w:t xml:space="preserve"> dominant pole. The next thing to check is the gain of 2 loop gain </w:t>
      </w:r>
      <w:proofErr w:type="spellStart"/>
      <w:r>
        <w:t>xover</w:t>
      </w:r>
      <w:proofErr w:type="spellEnd"/>
      <w:r>
        <w:t xml:space="preserve"> – and then the phase margin at that point to link back into the closed loop Av=2V/V response curve. </w:t>
      </w:r>
      <w:r w:rsidR="006805D5">
        <w:t xml:space="preserve">The 114.3dBohms DC </w:t>
      </w:r>
      <w:proofErr w:type="spellStart"/>
      <w:r w:rsidR="006805D5">
        <w:t>Zol</w:t>
      </w:r>
      <w:proofErr w:type="spellEnd"/>
      <w:r w:rsidR="006805D5">
        <w:t xml:space="preserve"> is 519kohm DC open loop gain. </w:t>
      </w:r>
      <w:r w:rsidR="005D15FA">
        <w:t xml:space="preserve">The inverting input </w:t>
      </w:r>
      <w:proofErr w:type="gramStart"/>
      <w:r w:rsidR="005D15FA">
        <w:t>Ri</w:t>
      </w:r>
      <w:proofErr w:type="gramEnd"/>
      <w:r w:rsidR="005D15FA">
        <w:t xml:space="preserve"> is 80ohm in the model, so the </w:t>
      </w:r>
      <w:proofErr w:type="spellStart"/>
      <w:r w:rsidR="005D15FA">
        <w:t>Zol</w:t>
      </w:r>
      <w:proofErr w:type="spellEnd"/>
      <w:r w:rsidR="005D15FA">
        <w:t xml:space="preserve"> crossover for this 237+2*80ohm feedback </w:t>
      </w:r>
      <w:proofErr w:type="spellStart"/>
      <w:r w:rsidR="005D15FA">
        <w:t>Zfb</w:t>
      </w:r>
      <w:proofErr w:type="spellEnd"/>
      <w:r w:rsidR="005D15FA">
        <w:t xml:space="preserve"> (52dBohms) is at about 400MHz with 60deg of phase margin. Seems reasonable and matches the PDS closed loop curve </w:t>
      </w:r>
      <w:proofErr w:type="gramStart"/>
      <w:r w:rsidR="005D15FA">
        <w:t>approx..</w:t>
      </w:r>
      <w:proofErr w:type="gramEnd"/>
      <w:r w:rsidR="005D15FA">
        <w:t xml:space="preserve"> </w:t>
      </w:r>
    </w:p>
    <w:p w:rsidR="00EE14D8" w:rsidRDefault="00EE14D8">
      <w:r>
        <w:rPr>
          <w:noProof/>
        </w:rPr>
        <w:lastRenderedPageBreak/>
        <w:drawing>
          <wp:inline distT="0" distB="0" distL="0" distR="0" wp14:anchorId="5F3D4B9F" wp14:editId="6769CD2E">
            <wp:extent cx="3625795" cy="34731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6141" cy="347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210" w:rsidRDefault="00DF0210"/>
    <w:p w:rsidR="00DF0210" w:rsidRDefault="00DF0210"/>
    <w:p w:rsidR="00DF0210" w:rsidRDefault="00DF0210"/>
    <w:p w:rsidR="00DF0210" w:rsidRDefault="00DF0210"/>
    <w:p w:rsidR="00DF0210" w:rsidRDefault="00DF0210"/>
    <w:p w:rsidR="00DF0210" w:rsidRDefault="00DF0210"/>
    <w:p w:rsidR="00DF0210" w:rsidRDefault="00DF0210"/>
    <w:p w:rsidR="00EE14D8" w:rsidRDefault="00EE14D8">
      <w:bookmarkStart w:id="0" w:name="_GoBack"/>
      <w:bookmarkEnd w:id="0"/>
      <w:r>
        <w:lastRenderedPageBreak/>
        <w:t xml:space="preserve">Here the simulated inverting input R, seems pretty high actually, the total quiescent on the LMH6702 is 12.5mA. </w:t>
      </w:r>
    </w:p>
    <w:p w:rsidR="00EE14D8" w:rsidRDefault="00DF0210">
      <w:r>
        <w:rPr>
          <w:noProof/>
        </w:rPr>
        <w:drawing>
          <wp:inline distT="0" distB="0" distL="0" distR="0" wp14:anchorId="5C695EB9" wp14:editId="7903FB6F">
            <wp:extent cx="4968815" cy="3079498"/>
            <wp:effectExtent l="0" t="0" r="381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9025" cy="307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596" w:rsidRDefault="00171596"/>
    <w:p w:rsidR="00171596" w:rsidRDefault="00171596">
      <w:proofErr w:type="gramStart"/>
      <w:r>
        <w:t>Now doing the gain of 2 sim.</w:t>
      </w:r>
      <w:proofErr w:type="gramEnd"/>
      <w:r>
        <w:t xml:space="preserve"> The resulting closed loop response from the above an</w:t>
      </w:r>
      <w:r w:rsidR="005D15FA">
        <w:t xml:space="preserve">alysis should give about </w:t>
      </w:r>
      <w:proofErr w:type="gramStart"/>
      <w:r w:rsidR="005D15FA">
        <w:t>1.6*397Mhz = 864</w:t>
      </w:r>
      <w:r>
        <w:t>Mhz</w:t>
      </w:r>
      <w:proofErr w:type="gramEnd"/>
      <w:r>
        <w:t xml:space="preserve"> F-3</w:t>
      </w:r>
      <w:r w:rsidR="005D15FA">
        <w:t>dB. Since the phase margin is 60</w:t>
      </w:r>
      <w:r>
        <w:t xml:space="preserve">deg, should be a </w:t>
      </w:r>
      <w:r w:rsidR="005D15FA">
        <w:t>slightly peaked</w:t>
      </w:r>
      <w:r>
        <w:t xml:space="preserve"> response. The gain of 2 sim with </w:t>
      </w:r>
      <w:proofErr w:type="gramStart"/>
      <w:r>
        <w:t>Rf</w:t>
      </w:r>
      <w:proofErr w:type="gramEnd"/>
      <w:r>
        <w:t xml:space="preserve"> = 237 </w:t>
      </w:r>
      <w:r w:rsidR="009B404D">
        <w:t xml:space="preserve">is a bit lower, but I have noticed that loading the output reduces the DC </w:t>
      </w:r>
      <w:proofErr w:type="spellStart"/>
      <w:r w:rsidR="009B404D">
        <w:t>Zol</w:t>
      </w:r>
      <w:proofErr w:type="spellEnd"/>
      <w:r w:rsidR="009B404D">
        <w:t xml:space="preserve"> and the profile – good model in that respect. (</w:t>
      </w:r>
      <w:proofErr w:type="gramStart"/>
      <w:r w:rsidR="009B404D">
        <w:t>the</w:t>
      </w:r>
      <w:proofErr w:type="gramEnd"/>
      <w:r w:rsidR="009B404D">
        <w:t xml:space="preserve"> output load here is 1k||474)</w:t>
      </w:r>
    </w:p>
    <w:p w:rsidR="00171596" w:rsidRDefault="005D15FA">
      <w:r>
        <w:rPr>
          <w:noProof/>
        </w:rPr>
        <w:lastRenderedPageBreak/>
        <w:drawing>
          <wp:inline distT="0" distB="0" distL="0" distR="0" wp14:anchorId="0C8BBC2E" wp14:editId="5CD91F89">
            <wp:extent cx="5943600" cy="35020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596" w:rsidRDefault="009B404D">
      <w:r>
        <w:t>The</w:t>
      </w:r>
      <w:r w:rsidR="00171596">
        <w:t xml:space="preserve"> actual data sheet about </w:t>
      </w:r>
      <w:proofErr w:type="gramStart"/>
      <w:r w:rsidR="00171596">
        <w:t>700Mhz</w:t>
      </w:r>
      <w:proofErr w:type="gramEnd"/>
      <w:r w:rsidR="00171596">
        <w:t xml:space="preserve"> BW but this is large signal. </w:t>
      </w:r>
      <w:proofErr w:type="gramStart"/>
      <w:r>
        <w:t>Pretty good model match.</w:t>
      </w:r>
      <w:proofErr w:type="gramEnd"/>
      <w:r>
        <w:t xml:space="preserve"> </w:t>
      </w:r>
    </w:p>
    <w:p w:rsidR="00171596" w:rsidRDefault="00171596">
      <w:r>
        <w:rPr>
          <w:noProof/>
        </w:rPr>
        <w:lastRenderedPageBreak/>
        <w:drawing>
          <wp:inline distT="0" distB="0" distL="0" distR="0" wp14:anchorId="2A756F2E" wp14:editId="38CBC9DA">
            <wp:extent cx="4381500" cy="38766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596" w:rsidRDefault="00171596"/>
    <w:p w:rsidR="00171596" w:rsidRDefault="00171596">
      <w:r>
        <w:t xml:space="preserve">There are not many BW vs gain plots and no effort to adjust Rf for optimum </w:t>
      </w:r>
      <w:proofErr w:type="spellStart"/>
      <w:r>
        <w:t>Zfb</w:t>
      </w:r>
      <w:proofErr w:type="spellEnd"/>
      <w:r>
        <w:t xml:space="preserve">, but just regenerating the one shown above at gains of 4 and 10 with fixed Rf=237ohm gives this set of curves. Here the F-3dB vs gain is simulating as – </w:t>
      </w:r>
      <w:r w:rsidR="002D3FE1">
        <w:t xml:space="preserve">this is adding a 100ohm load which seems to reduce the BW through the </w:t>
      </w:r>
      <w:proofErr w:type="spellStart"/>
      <w:r w:rsidR="002D3FE1">
        <w:t>Zol</w:t>
      </w:r>
      <w:proofErr w:type="spellEnd"/>
      <w:r w:rsidR="002D3FE1">
        <w:t xml:space="preserve"> curve change</w:t>
      </w:r>
    </w:p>
    <w:p w:rsidR="00171596" w:rsidRDefault="00171596">
      <w:r>
        <w:t xml:space="preserve">Gain of 2 </w:t>
      </w:r>
      <w:r>
        <w:sym w:font="Wingdings" w:char="F0E0"/>
      </w:r>
      <w:r>
        <w:t xml:space="preserve"> </w:t>
      </w:r>
      <w:proofErr w:type="gramStart"/>
      <w:r>
        <w:t>580Mhz</w:t>
      </w:r>
      <w:proofErr w:type="gramEnd"/>
      <w:r w:rsidR="00B85496">
        <w:t xml:space="preserve"> (PDS plot is about 700Mhz)</w:t>
      </w:r>
    </w:p>
    <w:p w:rsidR="00B85496" w:rsidRDefault="00171596">
      <w:r>
        <w:t xml:space="preserve">Gain of 4 </w:t>
      </w:r>
      <w:r>
        <w:sym w:font="Wingdings" w:char="F0E0"/>
      </w:r>
      <w:r>
        <w:t xml:space="preserve"> </w:t>
      </w:r>
      <w:proofErr w:type="gramStart"/>
      <w:r w:rsidR="00B85496">
        <w:t>350Mhz</w:t>
      </w:r>
      <w:proofErr w:type="gramEnd"/>
      <w:r w:rsidR="00B85496">
        <w:t xml:space="preserve"> (PDS plot is about 320Mhz)</w:t>
      </w:r>
    </w:p>
    <w:p w:rsidR="00B85496" w:rsidRDefault="00171596">
      <w:r>
        <w:t xml:space="preserve">Gain of 10 </w:t>
      </w:r>
      <w:r>
        <w:sym w:font="Wingdings" w:char="F0E0"/>
      </w:r>
      <w:r w:rsidR="00B85496">
        <w:t xml:space="preserve"> </w:t>
      </w:r>
      <w:proofErr w:type="gramStart"/>
      <w:r w:rsidR="00B85496">
        <w:t>150Mhz</w:t>
      </w:r>
      <w:proofErr w:type="gramEnd"/>
      <w:r w:rsidR="00B85496">
        <w:t xml:space="preserve"> (PDS plot is about 150Mhz)</w:t>
      </w:r>
    </w:p>
    <w:p w:rsidR="00171596" w:rsidRDefault="00171596">
      <w:r w:rsidRPr="00171596">
        <w:rPr>
          <w:noProof/>
        </w:rPr>
        <w:lastRenderedPageBreak/>
        <w:drawing>
          <wp:inline distT="0" distB="0" distL="0" distR="0" wp14:anchorId="1F9CBDDE" wp14:editId="5B2CA8EA">
            <wp:extent cx="5466667" cy="3628572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6667" cy="36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596" w:rsidRDefault="00B85496">
      <w:r>
        <w:t xml:space="preserve">So actually the TINA model is tracking the device plots pretty closely, that would suggest the </w:t>
      </w:r>
      <w:proofErr w:type="gramStart"/>
      <w:r>
        <w:t>Ri</w:t>
      </w:r>
      <w:proofErr w:type="gramEnd"/>
      <w:r>
        <w:t xml:space="preserve"> physically is close to that 80ohms in the model. Very high, but matches the apparent data. </w:t>
      </w:r>
    </w:p>
    <w:p w:rsidR="00B85496" w:rsidRDefault="00B85496">
      <w:r>
        <w:t xml:space="preserve">We can test that by trying to adjust </w:t>
      </w:r>
      <w:proofErr w:type="gramStart"/>
      <w:r>
        <w:t>Rf</w:t>
      </w:r>
      <w:proofErr w:type="gramEnd"/>
      <w:r>
        <w:t xml:space="preserve"> vs gain to get the same response shape. Try a gain of 2, 2.5, </w:t>
      </w:r>
      <w:proofErr w:type="gramStart"/>
      <w:r>
        <w:t>3</w:t>
      </w:r>
      <w:proofErr w:type="gramEnd"/>
    </w:p>
    <w:p w:rsidR="00B85496" w:rsidRDefault="00B85496">
      <w:r>
        <w:t xml:space="preserve">Av=2, </w:t>
      </w:r>
      <w:proofErr w:type="gramStart"/>
      <w:r>
        <w:t>Rf</w:t>
      </w:r>
      <w:proofErr w:type="gramEnd"/>
      <w:r>
        <w:t xml:space="preserve"> = 237</w:t>
      </w:r>
    </w:p>
    <w:p w:rsidR="00B85496" w:rsidRDefault="00B85496">
      <w:r>
        <w:t xml:space="preserve">Av =2.5, </w:t>
      </w:r>
      <w:proofErr w:type="gramStart"/>
      <w:r>
        <w:t>Rf</w:t>
      </w:r>
      <w:proofErr w:type="gramEnd"/>
      <w:r>
        <w:t xml:space="preserve"> = 197</w:t>
      </w:r>
    </w:p>
    <w:p w:rsidR="00B85496" w:rsidRDefault="00B85496">
      <w:r>
        <w:t xml:space="preserve">Av=3, </w:t>
      </w:r>
      <w:proofErr w:type="gramStart"/>
      <w:r>
        <w:t>Rf</w:t>
      </w:r>
      <w:proofErr w:type="gramEnd"/>
      <w:r>
        <w:t xml:space="preserve"> = 157</w:t>
      </w:r>
    </w:p>
    <w:p w:rsidR="00171596" w:rsidRDefault="002A3A1B">
      <w:r>
        <w:lastRenderedPageBreak/>
        <w:t xml:space="preserve">This works exactly like it should so the model with </w:t>
      </w:r>
      <w:proofErr w:type="gramStart"/>
      <w:r>
        <w:t>Ri</w:t>
      </w:r>
      <w:proofErr w:type="gramEnd"/>
      <w:r>
        <w:t xml:space="preserve"> = 80ohm and a </w:t>
      </w:r>
      <w:proofErr w:type="spellStart"/>
      <w:r>
        <w:t>Zfb</w:t>
      </w:r>
      <w:proofErr w:type="spellEnd"/>
      <w:r>
        <w:t xml:space="preserve"> opt = 397 is very accurate. There should have been some discussion of this in the PDS, but at least the model is accurate in this respect. </w:t>
      </w:r>
    </w:p>
    <w:p w:rsidR="002A3A1B" w:rsidRDefault="002A3A1B">
      <w:r w:rsidRPr="002A3A1B">
        <w:rPr>
          <w:noProof/>
        </w:rPr>
        <w:drawing>
          <wp:inline distT="0" distB="0" distL="0" distR="0" wp14:anchorId="08EFF395" wp14:editId="78605C8A">
            <wp:extent cx="5943600" cy="38874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596" w:rsidRDefault="00171596"/>
    <w:p w:rsidR="00EE14D8" w:rsidRDefault="00EE14D8"/>
    <w:p w:rsidR="00053C69" w:rsidRDefault="00053C69"/>
    <w:p w:rsidR="00053C69" w:rsidRDefault="00053C69"/>
    <w:p w:rsidR="00EA4C4F" w:rsidRDefault="00EA4C4F"/>
    <w:p w:rsidR="00EA4C4F" w:rsidRDefault="00EA4C4F">
      <w:r>
        <w:t>Now let’s check the non-inverting input C, this extracts out as 1.6pF</w:t>
      </w:r>
    </w:p>
    <w:p w:rsidR="00EA4C4F" w:rsidRDefault="00EA4C4F">
      <w:r>
        <w:rPr>
          <w:noProof/>
        </w:rPr>
        <w:drawing>
          <wp:inline distT="0" distB="0" distL="0" distR="0" wp14:anchorId="2F609A88" wp14:editId="4E3C574B">
            <wp:extent cx="5943600" cy="26543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C4F" w:rsidRDefault="00EA4C4F"/>
    <w:p w:rsidR="00EA4C4F" w:rsidRDefault="00EA4C4F">
      <w:r>
        <w:t xml:space="preserve">The data sheet reports 1.6pF so this is modeled right, that 1.4Mohm in parallel with that seem very high (physically) but not a big issue. </w:t>
      </w:r>
    </w:p>
    <w:p w:rsidR="00EA4C4F" w:rsidRDefault="00EA4C4F">
      <w:r>
        <w:rPr>
          <w:noProof/>
        </w:rPr>
        <w:drawing>
          <wp:inline distT="0" distB="0" distL="0" distR="0" wp14:anchorId="28D49C8E" wp14:editId="61A85074">
            <wp:extent cx="5943600" cy="703580"/>
            <wp:effectExtent l="0" t="0" r="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C4F" w:rsidRDefault="00174BE4">
      <w:r>
        <w:t xml:space="preserve">We can also use that circuit to check the buffer gain and the Loop Gain for this simple circuit. </w:t>
      </w:r>
    </w:p>
    <w:p w:rsidR="00174BE4" w:rsidRDefault="00174BE4">
      <w:r>
        <w:rPr>
          <w:noProof/>
        </w:rPr>
        <w:lastRenderedPageBreak/>
        <w:drawing>
          <wp:inline distT="0" distB="0" distL="0" distR="0" wp14:anchorId="64323956" wp14:editId="1471A63D">
            <wp:extent cx="5943600" cy="2428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BE4" w:rsidRDefault="00174BE4">
      <w:r>
        <w:t>The upper curve is the buffer output showing a -.018509dB gain. From there to the output is just the LG/LG+1 loss</w:t>
      </w:r>
    </w:p>
    <w:p w:rsidR="00174BE4" w:rsidRDefault="00174BE4"/>
    <w:p w:rsidR="00174BE4" w:rsidRDefault="00174BE4">
      <w:r>
        <w:t xml:space="preserve">Buffer gain = 0.9978 (a bit closer to one than the 48dB CMRR would predict </w:t>
      </w:r>
      <w:r>
        <w:sym w:font="Wingdings" w:char="F0E8"/>
      </w:r>
      <w:r>
        <w:t xml:space="preserve"> .996V/V)</w:t>
      </w:r>
    </w:p>
    <w:p w:rsidR="00174BE4" w:rsidRDefault="00174BE4">
      <w:r>
        <w:t xml:space="preserve">With the 80ohm inverting input Z + Rf = 300ohm the loop gain is </w:t>
      </w:r>
      <w:r w:rsidR="009B404D">
        <w:t>519</w:t>
      </w:r>
      <w:r>
        <w:t>kohm</w:t>
      </w:r>
      <w:proofErr w:type="gramStart"/>
      <w:r>
        <w:t>/(</w:t>
      </w:r>
      <w:proofErr w:type="gramEnd"/>
      <w:r>
        <w:t>3</w:t>
      </w:r>
      <w:r w:rsidR="009B404D">
        <w:t>00+80) = 1366</w:t>
      </w:r>
      <w:r>
        <w:t>. So the LG</w:t>
      </w:r>
      <w:proofErr w:type="gramStart"/>
      <w:r>
        <w:t>/(</w:t>
      </w:r>
      <w:proofErr w:type="gramEnd"/>
      <w:r>
        <w:t xml:space="preserve">LG+1) should </w:t>
      </w:r>
      <w:r w:rsidR="009B404D">
        <w:t>be 0.9992683</w:t>
      </w:r>
      <w:r>
        <w:t>V/V. That is a dB gain los</w:t>
      </w:r>
      <w:r w:rsidR="00643A47">
        <w:t>s from V- node</w:t>
      </w:r>
      <w:r w:rsidR="009B404D">
        <w:t xml:space="preserve"> of -.006357</w:t>
      </w:r>
      <w:r>
        <w:t>dB. Going from VF2 to the output abov</w:t>
      </w:r>
      <w:r w:rsidR="009B404D">
        <w:t xml:space="preserve">e gives us -.00501dB gain loss – pretty close agreement on this. </w:t>
      </w:r>
    </w:p>
    <w:p w:rsidR="00174BE4" w:rsidRDefault="00174BE4"/>
    <w:p w:rsidR="00222D98" w:rsidRDefault="00222D98">
      <w:r>
        <w:t xml:space="preserve">Now </w:t>
      </w:r>
      <w:proofErr w:type="spellStart"/>
      <w:proofErr w:type="gramStart"/>
      <w:r>
        <w:t>lets</w:t>
      </w:r>
      <w:proofErr w:type="spellEnd"/>
      <w:proofErr w:type="gramEnd"/>
      <w:r>
        <w:t xml:space="preserve"> check the output impedance. </w:t>
      </w:r>
      <w:r w:rsidR="00BA634F">
        <w:t xml:space="preserve">The 0dB (1ohm) output impedance is at </w:t>
      </w:r>
      <w:proofErr w:type="gramStart"/>
      <w:r w:rsidR="00BA634F">
        <w:t>21Mhz</w:t>
      </w:r>
      <w:proofErr w:type="gramEnd"/>
      <w:r w:rsidR="00BA634F">
        <w:t xml:space="preserve">. </w:t>
      </w:r>
    </w:p>
    <w:p w:rsidR="00222D98" w:rsidRDefault="00BA634F">
      <w:r>
        <w:rPr>
          <w:noProof/>
        </w:rPr>
        <w:lastRenderedPageBreak/>
        <w:drawing>
          <wp:inline distT="0" distB="0" distL="0" distR="0" wp14:anchorId="152C5EA3" wp14:editId="7DF60217">
            <wp:extent cx="5943600" cy="30130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34F" w:rsidRDefault="00BA634F">
      <w:r>
        <w:t xml:space="preserve">The data sheet shows this – It also is passing though 0dBohms at about </w:t>
      </w:r>
      <w:proofErr w:type="gramStart"/>
      <w:r>
        <w:t>20Mhz</w:t>
      </w:r>
      <w:proofErr w:type="gramEnd"/>
      <w:r>
        <w:t xml:space="preserve">. The low frequency value is about -30dBohms, simulating about the same. The LG at </w:t>
      </w:r>
      <w:proofErr w:type="gramStart"/>
      <w:r>
        <w:t>21Mhz</w:t>
      </w:r>
      <w:proofErr w:type="gramEnd"/>
      <w:r>
        <w:t xml:space="preserve"> </w:t>
      </w:r>
      <w:r w:rsidR="002856F9">
        <w:t>in the TINA model is about 18.7</w:t>
      </w:r>
      <w:r>
        <w:t xml:space="preserve"> That implie</w:t>
      </w:r>
      <w:r w:rsidR="002856F9">
        <w:t>s the inside the loop Ro is 19.7</w:t>
      </w:r>
      <w:r>
        <w:t xml:space="preserve"> ohms at this 1ohm closed loop Zo output frequency – very reasonable and looks accurate. </w:t>
      </w:r>
      <w:r w:rsidR="009B404D">
        <w:t xml:space="preserve">We can directly measure the open loop output impedance with this circuit. That 25.8dBohms open loop Ro is 19.5ohms. </w:t>
      </w:r>
      <w:proofErr w:type="gramStart"/>
      <w:r w:rsidR="002856F9">
        <w:t>Very good match to closed loop estimate.</w:t>
      </w:r>
      <w:proofErr w:type="gramEnd"/>
      <w:r w:rsidR="002856F9">
        <w:t xml:space="preserve"> </w:t>
      </w:r>
    </w:p>
    <w:p w:rsidR="009B404D" w:rsidRDefault="009B404D">
      <w:r>
        <w:rPr>
          <w:noProof/>
        </w:rPr>
        <w:lastRenderedPageBreak/>
        <w:drawing>
          <wp:inline distT="0" distB="0" distL="0" distR="0" wp14:anchorId="6363D003" wp14:editId="54F03FF8">
            <wp:extent cx="5507225" cy="3234906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7225" cy="323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34F" w:rsidRDefault="00BA634F">
      <w:r>
        <w:rPr>
          <w:noProof/>
        </w:rPr>
        <w:lastRenderedPageBreak/>
        <w:drawing>
          <wp:inline distT="0" distB="0" distL="0" distR="0" wp14:anchorId="5B41BEE6" wp14:editId="7661365B">
            <wp:extent cx="4162425" cy="32194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34F" w:rsidRDefault="00BA634F"/>
    <w:p w:rsidR="00BA634F" w:rsidRDefault="00BA634F">
      <w:r>
        <w:t xml:space="preserve">Now let’s extract the input noise terms. </w:t>
      </w:r>
      <w:r w:rsidR="00020028">
        <w:t xml:space="preserve">Here is the 3 condition set up used. </w:t>
      </w:r>
    </w:p>
    <w:p w:rsidR="00020028" w:rsidRDefault="00020028">
      <w:r>
        <w:rPr>
          <w:noProof/>
        </w:rPr>
        <w:drawing>
          <wp:inline distT="0" distB="0" distL="0" distR="0" wp14:anchorId="57BDADD0" wp14:editId="05272872">
            <wp:extent cx="4400550" cy="13239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028" w:rsidRDefault="00020028">
      <w:r>
        <w:t xml:space="preserve">Here </w:t>
      </w:r>
      <w:proofErr w:type="gramStart"/>
      <w:r>
        <w:t>is the extracted noise models</w:t>
      </w:r>
      <w:proofErr w:type="gramEnd"/>
    </w:p>
    <w:p w:rsidR="00020028" w:rsidRDefault="00020028">
      <w:r>
        <w:rPr>
          <w:noProof/>
        </w:rPr>
        <w:lastRenderedPageBreak/>
        <w:drawing>
          <wp:inline distT="0" distB="0" distL="0" distR="0" wp14:anchorId="41D86F30" wp14:editId="272E54EA">
            <wp:extent cx="3086100" cy="6286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028" w:rsidRDefault="00020028">
      <w:r>
        <w:t xml:space="preserve">Here </w:t>
      </w:r>
      <w:proofErr w:type="gramStart"/>
      <w:r>
        <w:t>are</w:t>
      </w:r>
      <w:proofErr w:type="gramEnd"/>
      <w:r>
        <w:t xml:space="preserve"> the TINA model input noise term</w:t>
      </w:r>
      <w:r w:rsidR="009830E9">
        <w:t>s plotted over F</w:t>
      </w:r>
    </w:p>
    <w:p w:rsidR="00020028" w:rsidRDefault="00020028">
      <w:r>
        <w:rPr>
          <w:noProof/>
        </w:rPr>
        <w:drawing>
          <wp:inline distT="0" distB="0" distL="0" distR="0" wp14:anchorId="1CF4AE8A" wp14:editId="3BAE62D8">
            <wp:extent cx="5120640" cy="2854519"/>
            <wp:effectExtent l="0" t="0" r="22860" b="222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20028" w:rsidRDefault="00020028">
      <w:r>
        <w:t xml:space="preserve">The </w:t>
      </w:r>
      <w:proofErr w:type="spellStart"/>
      <w:r>
        <w:t>Ibi</w:t>
      </w:r>
      <w:proofErr w:type="spellEnd"/>
      <w:r>
        <w:t xml:space="preserve"> looks very close, 20pA </w:t>
      </w:r>
      <w:proofErr w:type="spellStart"/>
      <w:r>
        <w:t>flatband</w:t>
      </w:r>
      <w:proofErr w:type="spellEnd"/>
      <w:r>
        <w:t xml:space="preserve"> modeled and the corner is at </w:t>
      </w:r>
      <w:proofErr w:type="gramStart"/>
      <w:r>
        <w:t>10kHz</w:t>
      </w:r>
      <w:proofErr w:type="gramEnd"/>
      <w:r>
        <w:t xml:space="preserve"> in the model vs about 20kHz in the PDS</w:t>
      </w:r>
    </w:p>
    <w:p w:rsidR="00020028" w:rsidRDefault="00020028">
      <w:r>
        <w:t xml:space="preserve">The Eni looks very close, 2nV </w:t>
      </w:r>
      <w:proofErr w:type="spellStart"/>
      <w:r>
        <w:t>flatband</w:t>
      </w:r>
      <w:proofErr w:type="spellEnd"/>
      <w:r>
        <w:t xml:space="preserve"> modeled with a corner at </w:t>
      </w:r>
      <w:proofErr w:type="gramStart"/>
      <w:r>
        <w:t>2kHz</w:t>
      </w:r>
      <w:proofErr w:type="gramEnd"/>
      <w:r>
        <w:t>, measured shows 2nV with a 6kHz corner</w:t>
      </w:r>
    </w:p>
    <w:p w:rsidR="00020028" w:rsidRDefault="00020028">
      <w:r>
        <w:t xml:space="preserve">The Ibn is very close, 3pA </w:t>
      </w:r>
      <w:proofErr w:type="spellStart"/>
      <w:r>
        <w:t>flatband</w:t>
      </w:r>
      <w:proofErr w:type="spellEnd"/>
      <w:r>
        <w:t xml:space="preserve"> modeled with a corner at </w:t>
      </w:r>
      <w:proofErr w:type="gramStart"/>
      <w:r>
        <w:t>11.5kHz</w:t>
      </w:r>
      <w:proofErr w:type="gramEnd"/>
      <w:r>
        <w:t xml:space="preserve"> corner, measured shows 3pA with a 30kHz corner</w:t>
      </w:r>
    </w:p>
    <w:p w:rsidR="00020028" w:rsidRDefault="00020028">
      <w:r>
        <w:t xml:space="preserve">These are all very close match to the PDS. </w:t>
      </w:r>
    </w:p>
    <w:p w:rsidR="00020028" w:rsidRDefault="00020028">
      <w:r>
        <w:rPr>
          <w:noProof/>
        </w:rPr>
        <w:lastRenderedPageBreak/>
        <w:drawing>
          <wp:inline distT="0" distB="0" distL="0" distR="0" wp14:anchorId="65F1CBFC" wp14:editId="082B7C02">
            <wp:extent cx="4324350" cy="37528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028" w:rsidRDefault="00020028"/>
    <w:p w:rsidR="00BA634F" w:rsidRDefault="00BA634F"/>
    <w:sectPr w:rsidR="00BA634F" w:rsidSect="00150C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E7"/>
    <w:rsid w:val="00020028"/>
    <w:rsid w:val="000503FC"/>
    <w:rsid w:val="00053C69"/>
    <w:rsid w:val="00081CC5"/>
    <w:rsid w:val="000E1C24"/>
    <w:rsid w:val="00122A60"/>
    <w:rsid w:val="00150CE7"/>
    <w:rsid w:val="00171596"/>
    <w:rsid w:val="00174BE4"/>
    <w:rsid w:val="0019046F"/>
    <w:rsid w:val="001C3699"/>
    <w:rsid w:val="00222D98"/>
    <w:rsid w:val="002856F9"/>
    <w:rsid w:val="002A24E9"/>
    <w:rsid w:val="002A3A1B"/>
    <w:rsid w:val="002D3FE1"/>
    <w:rsid w:val="003D7DF3"/>
    <w:rsid w:val="00540528"/>
    <w:rsid w:val="00556759"/>
    <w:rsid w:val="005B04F3"/>
    <w:rsid w:val="005D15FA"/>
    <w:rsid w:val="00643A47"/>
    <w:rsid w:val="006805D5"/>
    <w:rsid w:val="007816D8"/>
    <w:rsid w:val="00852A4D"/>
    <w:rsid w:val="00863902"/>
    <w:rsid w:val="008B0898"/>
    <w:rsid w:val="009830E9"/>
    <w:rsid w:val="009B404D"/>
    <w:rsid w:val="009D74B8"/>
    <w:rsid w:val="00AE2602"/>
    <w:rsid w:val="00B33D6F"/>
    <w:rsid w:val="00B81FDC"/>
    <w:rsid w:val="00B85496"/>
    <w:rsid w:val="00BA634F"/>
    <w:rsid w:val="00BB678A"/>
    <w:rsid w:val="00D3745B"/>
    <w:rsid w:val="00DF0210"/>
    <w:rsid w:val="00EA4C4F"/>
    <w:rsid w:val="00ED5703"/>
    <w:rsid w:val="00E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chart" Target="charts/chart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LMH6702 TINA model input noise terms</a:t>
            </a: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'Swept frequency version'!$K$34</c:f>
              <c:strCache>
                <c:ptCount val="1"/>
                <c:pt idx="0">
                  <c:v>Eni (nV/√Hz)</c:v>
                </c:pt>
              </c:strCache>
            </c:strRef>
          </c:tx>
          <c:marker>
            <c:symbol val="none"/>
          </c:marker>
          <c:xVal>
            <c:numRef>
              <c:f>'Swept frequency version'!$A$35:$A$335</c:f>
              <c:numCache>
                <c:formatCode>General</c:formatCode>
                <c:ptCount val="301"/>
                <c:pt idx="0">
                  <c:v>1</c:v>
                </c:pt>
                <c:pt idx="1">
                  <c:v>1.0471285480509001</c:v>
                </c:pt>
                <c:pt idx="2">
                  <c:v>1.09647819614319</c:v>
                </c:pt>
                <c:pt idx="3">
                  <c:v>1.1481536214968799</c:v>
                </c:pt>
                <c:pt idx="4">
                  <c:v>1.2022644346174101</c:v>
                </c:pt>
                <c:pt idx="5">
                  <c:v>1.2589254117941699</c:v>
                </c:pt>
                <c:pt idx="6">
                  <c:v>1.3182567385564099</c:v>
                </c:pt>
                <c:pt idx="7">
                  <c:v>1.3803842646028801</c:v>
                </c:pt>
                <c:pt idx="8">
                  <c:v>1.4454397707459301</c:v>
                </c:pt>
                <c:pt idx="9">
                  <c:v>1.51356124843621</c:v>
                </c:pt>
                <c:pt idx="10">
                  <c:v>1.58489319246111</c:v>
                </c:pt>
                <c:pt idx="11">
                  <c:v>1.65958690743756</c:v>
                </c:pt>
                <c:pt idx="12">
                  <c:v>1.73780082874938</c:v>
                </c:pt>
                <c:pt idx="13">
                  <c:v>1.8197008586099801</c:v>
                </c:pt>
                <c:pt idx="14">
                  <c:v>1.9054607179632499</c:v>
                </c:pt>
                <c:pt idx="15">
                  <c:v>1.99526231496888</c:v>
                </c:pt>
                <c:pt idx="16">
                  <c:v>2.0892961308540401</c:v>
                </c:pt>
                <c:pt idx="17">
                  <c:v>2.1877616239495499</c:v>
                </c:pt>
                <c:pt idx="18">
                  <c:v>2.29086765276777</c:v>
                </c:pt>
                <c:pt idx="19">
                  <c:v>2.3988329190194899</c:v>
                </c:pt>
                <c:pt idx="20">
                  <c:v>2.5118864315095801</c:v>
                </c:pt>
                <c:pt idx="21">
                  <c:v>2.63026799189538</c:v>
                </c:pt>
                <c:pt idx="22">
                  <c:v>2.7542287033381698</c:v>
                </c:pt>
                <c:pt idx="23">
                  <c:v>2.8840315031266099</c:v>
                </c:pt>
                <c:pt idx="24">
                  <c:v>3.0199517204020201</c:v>
                </c:pt>
                <c:pt idx="25">
                  <c:v>3.16227766016838</c:v>
                </c:pt>
                <c:pt idx="26">
                  <c:v>3.3113112148259098</c:v>
                </c:pt>
                <c:pt idx="27">
                  <c:v>3.4673685045253202</c:v>
                </c:pt>
                <c:pt idx="28">
                  <c:v>3.63078054770101</c:v>
                </c:pt>
                <c:pt idx="29">
                  <c:v>3.8018939632056101</c:v>
                </c:pt>
                <c:pt idx="30">
                  <c:v>3.98107170553497</c:v>
                </c:pt>
                <c:pt idx="31">
                  <c:v>4.1686938347033502</c:v>
                </c:pt>
                <c:pt idx="32">
                  <c:v>4.3651583224016601</c:v>
                </c:pt>
                <c:pt idx="33">
                  <c:v>4.5708818961487498</c:v>
                </c:pt>
                <c:pt idx="34">
                  <c:v>4.7863009232263796</c:v>
                </c:pt>
                <c:pt idx="35">
                  <c:v>5.0118723362727202</c:v>
                </c:pt>
                <c:pt idx="36">
                  <c:v>5.2480746024977298</c:v>
                </c:pt>
                <c:pt idx="37">
                  <c:v>5.4954087385762502</c:v>
                </c:pt>
                <c:pt idx="38">
                  <c:v>5.7543993733715704</c:v>
                </c:pt>
                <c:pt idx="39">
                  <c:v>6.0255958607435796</c:v>
                </c:pt>
                <c:pt idx="40">
                  <c:v>6.3095734448019298</c:v>
                </c:pt>
                <c:pt idx="41">
                  <c:v>6.6069344800759602</c:v>
                </c:pt>
                <c:pt idx="42">
                  <c:v>6.9183097091893604</c:v>
                </c:pt>
                <c:pt idx="43">
                  <c:v>7.2443596007498998</c:v>
                </c:pt>
                <c:pt idx="44">
                  <c:v>7.5857757502918401</c:v>
                </c:pt>
                <c:pt idx="45">
                  <c:v>7.9432823472428096</c:v>
                </c:pt>
                <c:pt idx="46">
                  <c:v>8.3176377110267108</c:v>
                </c:pt>
                <c:pt idx="47">
                  <c:v>8.7096358995608103</c:v>
                </c:pt>
                <c:pt idx="48">
                  <c:v>9.1201083935591001</c:v>
                </c:pt>
                <c:pt idx="49">
                  <c:v>9.5499258602143602</c:v>
                </c:pt>
                <c:pt idx="50">
                  <c:v>10</c:v>
                </c:pt>
                <c:pt idx="51">
                  <c:v>10.471285480509</c:v>
                </c:pt>
                <c:pt idx="52">
                  <c:v>10.9647819614319</c:v>
                </c:pt>
                <c:pt idx="53">
                  <c:v>11.4815362149688</c:v>
                </c:pt>
                <c:pt idx="54">
                  <c:v>12.022644346174101</c:v>
                </c:pt>
                <c:pt idx="55">
                  <c:v>12.589254117941699</c:v>
                </c:pt>
                <c:pt idx="56">
                  <c:v>13.1825673855641</c:v>
                </c:pt>
                <c:pt idx="57">
                  <c:v>13.803842646028899</c:v>
                </c:pt>
                <c:pt idx="58">
                  <c:v>14.4543977074593</c:v>
                </c:pt>
                <c:pt idx="59">
                  <c:v>15.135612484362101</c:v>
                </c:pt>
                <c:pt idx="60">
                  <c:v>15.848931924611099</c:v>
                </c:pt>
                <c:pt idx="61">
                  <c:v>16.595869074375599</c:v>
                </c:pt>
                <c:pt idx="62">
                  <c:v>17.378008287493799</c:v>
                </c:pt>
                <c:pt idx="63">
                  <c:v>18.197008586099798</c:v>
                </c:pt>
                <c:pt idx="64">
                  <c:v>19.054607179632502</c:v>
                </c:pt>
                <c:pt idx="65">
                  <c:v>19.952623149688801</c:v>
                </c:pt>
                <c:pt idx="66">
                  <c:v>20.8929613085404</c:v>
                </c:pt>
                <c:pt idx="67">
                  <c:v>21.877616239495499</c:v>
                </c:pt>
                <c:pt idx="68">
                  <c:v>22.908676527677699</c:v>
                </c:pt>
                <c:pt idx="69">
                  <c:v>23.9883291901949</c:v>
                </c:pt>
                <c:pt idx="70">
                  <c:v>25.118864315095799</c:v>
                </c:pt>
                <c:pt idx="71">
                  <c:v>26.3026799189538</c:v>
                </c:pt>
                <c:pt idx="72">
                  <c:v>27.542287033381701</c:v>
                </c:pt>
                <c:pt idx="73">
                  <c:v>28.840315031266101</c:v>
                </c:pt>
                <c:pt idx="74">
                  <c:v>30.1995172040202</c:v>
                </c:pt>
                <c:pt idx="75">
                  <c:v>31.6227766016838</c:v>
                </c:pt>
                <c:pt idx="76">
                  <c:v>33.113112148259098</c:v>
                </c:pt>
                <c:pt idx="77">
                  <c:v>34.673685045253201</c:v>
                </c:pt>
                <c:pt idx="78">
                  <c:v>36.307805477010099</c:v>
                </c:pt>
                <c:pt idx="79">
                  <c:v>38.018939632056103</c:v>
                </c:pt>
                <c:pt idx="80">
                  <c:v>39.810717055349699</c:v>
                </c:pt>
                <c:pt idx="81">
                  <c:v>41.686938347033497</c:v>
                </c:pt>
                <c:pt idx="82">
                  <c:v>43.651583224016598</c:v>
                </c:pt>
                <c:pt idx="83">
                  <c:v>45.708818961487502</c:v>
                </c:pt>
                <c:pt idx="84">
                  <c:v>47.863009232263799</c:v>
                </c:pt>
                <c:pt idx="85">
                  <c:v>50.118723362727202</c:v>
                </c:pt>
                <c:pt idx="86">
                  <c:v>52.4807460249773</c:v>
                </c:pt>
                <c:pt idx="87">
                  <c:v>54.954087385762499</c:v>
                </c:pt>
                <c:pt idx="88">
                  <c:v>57.543993733715702</c:v>
                </c:pt>
                <c:pt idx="89">
                  <c:v>60.255958607435801</c:v>
                </c:pt>
                <c:pt idx="90">
                  <c:v>63.0957344480193</c:v>
                </c:pt>
                <c:pt idx="91">
                  <c:v>66.069344800759595</c:v>
                </c:pt>
                <c:pt idx="92">
                  <c:v>69.1830970918936</c:v>
                </c:pt>
                <c:pt idx="93">
                  <c:v>72.443596007498996</c:v>
                </c:pt>
                <c:pt idx="94">
                  <c:v>75.857757502918403</c:v>
                </c:pt>
                <c:pt idx="95">
                  <c:v>79.432823472428197</c:v>
                </c:pt>
                <c:pt idx="96">
                  <c:v>83.176377110266998</c:v>
                </c:pt>
                <c:pt idx="97">
                  <c:v>87.096358995608099</c:v>
                </c:pt>
                <c:pt idx="98">
                  <c:v>91.201083935591001</c:v>
                </c:pt>
                <c:pt idx="99">
                  <c:v>95.499258602143499</c:v>
                </c:pt>
                <c:pt idx="100">
                  <c:v>100</c:v>
                </c:pt>
                <c:pt idx="101">
                  <c:v>104.71285480509</c:v>
                </c:pt>
                <c:pt idx="102">
                  <c:v>109.647819614319</c:v>
                </c:pt>
                <c:pt idx="103">
                  <c:v>114.815362149688</c:v>
                </c:pt>
                <c:pt idx="104">
                  <c:v>120.226443461741</c:v>
                </c:pt>
                <c:pt idx="105">
                  <c:v>125.89254117941699</c:v>
                </c:pt>
                <c:pt idx="106">
                  <c:v>131.82567385564101</c:v>
                </c:pt>
                <c:pt idx="107">
                  <c:v>138.03842646028801</c:v>
                </c:pt>
                <c:pt idx="108">
                  <c:v>144.54397707459299</c:v>
                </c:pt>
                <c:pt idx="109">
                  <c:v>151.35612484362099</c:v>
                </c:pt>
                <c:pt idx="110">
                  <c:v>158.48931924611099</c:v>
                </c:pt>
                <c:pt idx="111">
                  <c:v>165.95869074375599</c:v>
                </c:pt>
                <c:pt idx="112">
                  <c:v>173.78008287493799</c:v>
                </c:pt>
                <c:pt idx="113">
                  <c:v>181.97008586099801</c:v>
                </c:pt>
                <c:pt idx="114">
                  <c:v>190.54607179632501</c:v>
                </c:pt>
                <c:pt idx="115">
                  <c:v>199.52623149688799</c:v>
                </c:pt>
                <c:pt idx="116">
                  <c:v>208.92961308540399</c:v>
                </c:pt>
                <c:pt idx="117">
                  <c:v>218.77616239495501</c:v>
                </c:pt>
                <c:pt idx="118">
                  <c:v>229.08676527677699</c:v>
                </c:pt>
                <c:pt idx="119">
                  <c:v>239.88329190194901</c:v>
                </c:pt>
                <c:pt idx="120">
                  <c:v>251.188643150958</c:v>
                </c:pt>
                <c:pt idx="121">
                  <c:v>263.026799189538</c:v>
                </c:pt>
                <c:pt idx="122">
                  <c:v>275.42287033381598</c:v>
                </c:pt>
                <c:pt idx="123">
                  <c:v>288.40315031265999</c:v>
                </c:pt>
                <c:pt idx="124">
                  <c:v>301.99517204020202</c:v>
                </c:pt>
                <c:pt idx="125">
                  <c:v>316.22776601683802</c:v>
                </c:pt>
                <c:pt idx="126">
                  <c:v>331.13112148259103</c:v>
                </c:pt>
                <c:pt idx="127">
                  <c:v>346.73685045253097</c:v>
                </c:pt>
                <c:pt idx="128">
                  <c:v>363.07805477010101</c:v>
                </c:pt>
                <c:pt idx="129">
                  <c:v>380.189396320561</c:v>
                </c:pt>
                <c:pt idx="130">
                  <c:v>398.10717055349699</c:v>
                </c:pt>
                <c:pt idx="131">
                  <c:v>416.86938347033498</c:v>
                </c:pt>
                <c:pt idx="132">
                  <c:v>436.51583224016599</c:v>
                </c:pt>
                <c:pt idx="133">
                  <c:v>457.08818961487498</c:v>
                </c:pt>
                <c:pt idx="134">
                  <c:v>478.63009232263801</c:v>
                </c:pt>
                <c:pt idx="135">
                  <c:v>501.18723362727297</c:v>
                </c:pt>
                <c:pt idx="136">
                  <c:v>524.80746024977304</c:v>
                </c:pt>
                <c:pt idx="137">
                  <c:v>549.540873857625</c:v>
                </c:pt>
                <c:pt idx="138">
                  <c:v>575.43993733715695</c:v>
                </c:pt>
                <c:pt idx="139">
                  <c:v>602.55958607435798</c:v>
                </c:pt>
                <c:pt idx="140">
                  <c:v>630.95734448019402</c:v>
                </c:pt>
                <c:pt idx="141">
                  <c:v>660.69344800759598</c:v>
                </c:pt>
                <c:pt idx="142">
                  <c:v>691.83097091893706</c:v>
                </c:pt>
                <c:pt idx="143">
                  <c:v>724.435960074989</c:v>
                </c:pt>
                <c:pt idx="144">
                  <c:v>758.57757502918298</c:v>
                </c:pt>
                <c:pt idx="145">
                  <c:v>794.32823472428095</c:v>
                </c:pt>
                <c:pt idx="146">
                  <c:v>831.76377110267094</c:v>
                </c:pt>
                <c:pt idx="147">
                  <c:v>870.96358995608</c:v>
                </c:pt>
                <c:pt idx="148">
                  <c:v>912.01083935590998</c:v>
                </c:pt>
                <c:pt idx="149">
                  <c:v>954.99258602143595</c:v>
                </c:pt>
                <c:pt idx="150">
                  <c:v>1000</c:v>
                </c:pt>
                <c:pt idx="151">
                  <c:v>1047.1285480509</c:v>
                </c:pt>
                <c:pt idx="152">
                  <c:v>1096.47819614319</c:v>
                </c:pt>
                <c:pt idx="153">
                  <c:v>1148.1536214968801</c:v>
                </c:pt>
                <c:pt idx="154">
                  <c:v>1202.26443461741</c:v>
                </c:pt>
                <c:pt idx="155">
                  <c:v>1258.92541179417</c:v>
                </c:pt>
                <c:pt idx="156">
                  <c:v>1318.25673855641</c:v>
                </c:pt>
                <c:pt idx="157">
                  <c:v>1380.38426460289</c:v>
                </c:pt>
                <c:pt idx="158">
                  <c:v>1445.43977074593</c:v>
                </c:pt>
                <c:pt idx="159">
                  <c:v>1513.56124843621</c:v>
                </c:pt>
                <c:pt idx="160">
                  <c:v>1584.8931924611099</c:v>
                </c:pt>
                <c:pt idx="161">
                  <c:v>1659.5869074375601</c:v>
                </c:pt>
                <c:pt idx="162">
                  <c:v>1737.8008287493799</c:v>
                </c:pt>
                <c:pt idx="163">
                  <c:v>1819.7008586099901</c:v>
                </c:pt>
                <c:pt idx="164">
                  <c:v>1905.4607179632501</c:v>
                </c:pt>
                <c:pt idx="165">
                  <c:v>1995.26231496888</c:v>
                </c:pt>
                <c:pt idx="166">
                  <c:v>2089.2961308540398</c:v>
                </c:pt>
                <c:pt idx="167">
                  <c:v>2187.7616239495501</c:v>
                </c:pt>
                <c:pt idx="168">
                  <c:v>2290.8676527677699</c:v>
                </c:pt>
                <c:pt idx="169">
                  <c:v>2398.83291901949</c:v>
                </c:pt>
                <c:pt idx="170">
                  <c:v>2511.8864315095798</c:v>
                </c:pt>
                <c:pt idx="171">
                  <c:v>2630.26799189538</c:v>
                </c:pt>
                <c:pt idx="172">
                  <c:v>2754.2287033381699</c:v>
                </c:pt>
                <c:pt idx="173">
                  <c:v>2884.03150312661</c:v>
                </c:pt>
                <c:pt idx="174">
                  <c:v>3019.9517204020199</c:v>
                </c:pt>
                <c:pt idx="175">
                  <c:v>3162.27766016838</c:v>
                </c:pt>
                <c:pt idx="176">
                  <c:v>3311.3112148259102</c:v>
                </c:pt>
                <c:pt idx="177">
                  <c:v>3467.3685045253201</c:v>
                </c:pt>
                <c:pt idx="178">
                  <c:v>3630.7805477010102</c:v>
                </c:pt>
                <c:pt idx="179">
                  <c:v>3801.8939632056099</c:v>
                </c:pt>
                <c:pt idx="180">
                  <c:v>3981.0717055349701</c:v>
                </c:pt>
                <c:pt idx="181">
                  <c:v>4168.6938347033602</c:v>
                </c:pt>
                <c:pt idx="182">
                  <c:v>4365.1583224016604</c:v>
                </c:pt>
                <c:pt idx="183">
                  <c:v>4570.8818961487495</c:v>
                </c:pt>
                <c:pt idx="184">
                  <c:v>4786.3009232263803</c:v>
                </c:pt>
                <c:pt idx="185">
                  <c:v>5011.8723362727196</c:v>
                </c:pt>
                <c:pt idx="186">
                  <c:v>5248.0746024977298</c:v>
                </c:pt>
                <c:pt idx="187">
                  <c:v>5495.4087385762396</c:v>
                </c:pt>
                <c:pt idx="188">
                  <c:v>5754.3993733715797</c:v>
                </c:pt>
                <c:pt idx="189">
                  <c:v>6025.5958607435896</c:v>
                </c:pt>
                <c:pt idx="190">
                  <c:v>6309.5734448019402</c:v>
                </c:pt>
                <c:pt idx="191">
                  <c:v>6606.93448007596</c:v>
                </c:pt>
                <c:pt idx="192">
                  <c:v>6918.3097091893496</c:v>
                </c:pt>
                <c:pt idx="193">
                  <c:v>7244.3596007499</c:v>
                </c:pt>
                <c:pt idx="194">
                  <c:v>7585.7757502918403</c:v>
                </c:pt>
                <c:pt idx="195">
                  <c:v>7943.2823472428199</c:v>
                </c:pt>
                <c:pt idx="196">
                  <c:v>8317.6377110267094</c:v>
                </c:pt>
                <c:pt idx="197">
                  <c:v>8709.6358995608098</c:v>
                </c:pt>
                <c:pt idx="198">
                  <c:v>9120.1083935590905</c:v>
                </c:pt>
                <c:pt idx="199">
                  <c:v>9549.9258602143509</c:v>
                </c:pt>
                <c:pt idx="200">
                  <c:v>10000</c:v>
                </c:pt>
                <c:pt idx="201">
                  <c:v>10471.285480508999</c:v>
                </c:pt>
                <c:pt idx="202">
                  <c:v>10964.7819614318</c:v>
                </c:pt>
                <c:pt idx="203">
                  <c:v>11481.536214968801</c:v>
                </c:pt>
                <c:pt idx="204">
                  <c:v>12022.6443461741</c:v>
                </c:pt>
                <c:pt idx="205">
                  <c:v>12589.2541179417</c:v>
                </c:pt>
                <c:pt idx="206">
                  <c:v>13182.5673855641</c:v>
                </c:pt>
                <c:pt idx="207">
                  <c:v>13803.842646028799</c:v>
                </c:pt>
                <c:pt idx="208">
                  <c:v>14454.3977074593</c:v>
                </c:pt>
                <c:pt idx="209">
                  <c:v>15135.6124843621</c:v>
                </c:pt>
                <c:pt idx="210">
                  <c:v>15848.931924611201</c:v>
                </c:pt>
                <c:pt idx="211">
                  <c:v>16595.869074375601</c:v>
                </c:pt>
                <c:pt idx="212">
                  <c:v>17378.008287493802</c:v>
                </c:pt>
                <c:pt idx="213">
                  <c:v>18197.008586099801</c:v>
                </c:pt>
                <c:pt idx="214">
                  <c:v>19054.607179632501</c:v>
                </c:pt>
                <c:pt idx="215">
                  <c:v>19952.623149688799</c:v>
                </c:pt>
                <c:pt idx="216">
                  <c:v>20892.961308540402</c:v>
                </c:pt>
                <c:pt idx="217">
                  <c:v>21877.616239495499</c:v>
                </c:pt>
                <c:pt idx="218">
                  <c:v>22908.676527677799</c:v>
                </c:pt>
                <c:pt idx="219">
                  <c:v>23988.329190194901</c:v>
                </c:pt>
                <c:pt idx="220">
                  <c:v>25118.864315095801</c:v>
                </c:pt>
                <c:pt idx="221">
                  <c:v>26302.6799189538</c:v>
                </c:pt>
                <c:pt idx="222">
                  <c:v>27542.287033381701</c:v>
                </c:pt>
                <c:pt idx="223">
                  <c:v>28840.315031266098</c:v>
                </c:pt>
                <c:pt idx="224">
                  <c:v>30199.517204020201</c:v>
                </c:pt>
                <c:pt idx="225">
                  <c:v>31622.7766016838</c:v>
                </c:pt>
                <c:pt idx="226">
                  <c:v>33113.112148259097</c:v>
                </c:pt>
                <c:pt idx="227">
                  <c:v>34673.6850452531</c:v>
                </c:pt>
                <c:pt idx="228">
                  <c:v>36307.805477010203</c:v>
                </c:pt>
                <c:pt idx="229">
                  <c:v>38018.939632056099</c:v>
                </c:pt>
                <c:pt idx="230">
                  <c:v>39810.7170553498</c:v>
                </c:pt>
                <c:pt idx="231">
                  <c:v>41686.938347033501</c:v>
                </c:pt>
                <c:pt idx="232">
                  <c:v>43651.583224016598</c:v>
                </c:pt>
                <c:pt idx="233">
                  <c:v>45708.818961487501</c:v>
                </c:pt>
                <c:pt idx="234">
                  <c:v>47863.009232263801</c:v>
                </c:pt>
                <c:pt idx="235">
                  <c:v>50118.723362727302</c:v>
                </c:pt>
                <c:pt idx="236">
                  <c:v>52480.746024977198</c:v>
                </c:pt>
                <c:pt idx="237">
                  <c:v>54954.087385762497</c:v>
                </c:pt>
                <c:pt idx="238">
                  <c:v>57543.993733715703</c:v>
                </c:pt>
                <c:pt idx="239">
                  <c:v>60255.958607435801</c:v>
                </c:pt>
                <c:pt idx="240">
                  <c:v>63095.734448019299</c:v>
                </c:pt>
                <c:pt idx="241">
                  <c:v>66069.344800759602</c:v>
                </c:pt>
                <c:pt idx="242">
                  <c:v>69183.097091893695</c:v>
                </c:pt>
                <c:pt idx="243">
                  <c:v>72443.596007499102</c:v>
                </c:pt>
                <c:pt idx="244">
                  <c:v>75857.757502918306</c:v>
                </c:pt>
                <c:pt idx="245">
                  <c:v>79432.823472428296</c:v>
                </c:pt>
                <c:pt idx="246">
                  <c:v>83176.377110267</c:v>
                </c:pt>
                <c:pt idx="247">
                  <c:v>87096.3589956082</c:v>
                </c:pt>
                <c:pt idx="248">
                  <c:v>91201.083935590999</c:v>
                </c:pt>
                <c:pt idx="249">
                  <c:v>95499.2586021436</c:v>
                </c:pt>
                <c:pt idx="250">
                  <c:v>100000</c:v>
                </c:pt>
                <c:pt idx="251">
                  <c:v>104712.85480509</c:v>
                </c:pt>
                <c:pt idx="252">
                  <c:v>109647.819614319</c:v>
                </c:pt>
                <c:pt idx="253">
                  <c:v>114815.36214968799</c:v>
                </c:pt>
                <c:pt idx="254">
                  <c:v>120226.443461741</c:v>
                </c:pt>
                <c:pt idx="255">
                  <c:v>125892.54117941701</c:v>
                </c:pt>
                <c:pt idx="256">
                  <c:v>131825.67385564101</c:v>
                </c:pt>
                <c:pt idx="257">
                  <c:v>138038.426460288</c:v>
                </c:pt>
                <c:pt idx="258">
                  <c:v>144543.97707459301</c:v>
                </c:pt>
                <c:pt idx="259">
                  <c:v>151356.12484362099</c:v>
                </c:pt>
                <c:pt idx="260">
                  <c:v>158489.319246111</c:v>
                </c:pt>
                <c:pt idx="261">
                  <c:v>165958.69074375599</c:v>
                </c:pt>
                <c:pt idx="262">
                  <c:v>173780.08287493701</c:v>
                </c:pt>
                <c:pt idx="263">
                  <c:v>181970.08586099799</c:v>
                </c:pt>
                <c:pt idx="264">
                  <c:v>190546.07179632501</c:v>
                </c:pt>
                <c:pt idx="265">
                  <c:v>199526.23149688801</c:v>
                </c:pt>
                <c:pt idx="266">
                  <c:v>208929.61308540401</c:v>
                </c:pt>
                <c:pt idx="267">
                  <c:v>218776.162394955</c:v>
                </c:pt>
                <c:pt idx="268">
                  <c:v>229086.76527677701</c:v>
                </c:pt>
                <c:pt idx="269">
                  <c:v>239883.29190194901</c:v>
                </c:pt>
                <c:pt idx="270">
                  <c:v>251188.643150958</c:v>
                </c:pt>
                <c:pt idx="271">
                  <c:v>263026.799189538</c:v>
                </c:pt>
                <c:pt idx="272">
                  <c:v>275422.87033381697</c:v>
                </c:pt>
                <c:pt idx="273">
                  <c:v>288403.15031265997</c:v>
                </c:pt>
                <c:pt idx="274">
                  <c:v>301995.17204020201</c:v>
                </c:pt>
                <c:pt idx="275">
                  <c:v>316227.76601683802</c:v>
                </c:pt>
                <c:pt idx="276">
                  <c:v>331131.12148259103</c:v>
                </c:pt>
                <c:pt idx="277">
                  <c:v>346736.850452532</c:v>
                </c:pt>
                <c:pt idx="278">
                  <c:v>363078.05477010203</c:v>
                </c:pt>
                <c:pt idx="279">
                  <c:v>380189.39632056101</c:v>
                </c:pt>
                <c:pt idx="280">
                  <c:v>398107.17055349803</c:v>
                </c:pt>
                <c:pt idx="281">
                  <c:v>416869.38347033499</c:v>
                </c:pt>
                <c:pt idx="282">
                  <c:v>436515.83224016603</c:v>
                </c:pt>
                <c:pt idx="283">
                  <c:v>457088.18961487501</c:v>
                </c:pt>
                <c:pt idx="284">
                  <c:v>478630.09232263803</c:v>
                </c:pt>
                <c:pt idx="285">
                  <c:v>501187.233627273</c:v>
                </c:pt>
                <c:pt idx="286">
                  <c:v>524807.46024977195</c:v>
                </c:pt>
                <c:pt idx="287">
                  <c:v>549540.87385762495</c:v>
                </c:pt>
                <c:pt idx="288">
                  <c:v>575439.93733715604</c:v>
                </c:pt>
                <c:pt idx="289">
                  <c:v>602559.58607435704</c:v>
                </c:pt>
                <c:pt idx="290">
                  <c:v>630957.34448019299</c:v>
                </c:pt>
                <c:pt idx="291">
                  <c:v>660693.44800759701</c:v>
                </c:pt>
                <c:pt idx="292">
                  <c:v>691830.970918937</c:v>
                </c:pt>
                <c:pt idx="293">
                  <c:v>724435.96007499006</c:v>
                </c:pt>
                <c:pt idx="294">
                  <c:v>758577.57502918201</c:v>
                </c:pt>
                <c:pt idx="295">
                  <c:v>794328.23472428205</c:v>
                </c:pt>
                <c:pt idx="296">
                  <c:v>831763.77110267198</c:v>
                </c:pt>
                <c:pt idx="297">
                  <c:v>870963.58995607996</c:v>
                </c:pt>
                <c:pt idx="298">
                  <c:v>912010.83935590903</c:v>
                </c:pt>
                <c:pt idx="299">
                  <c:v>954992.58602143801</c:v>
                </c:pt>
                <c:pt idx="300">
                  <c:v>1000000</c:v>
                </c:pt>
              </c:numCache>
            </c:numRef>
          </c:xVal>
          <c:yVal>
            <c:numRef>
              <c:f>'Swept frequency version'!$K$35:$K$335</c:f>
              <c:numCache>
                <c:formatCode>0.00E+00</c:formatCode>
                <c:ptCount val="301"/>
                <c:pt idx="0">
                  <c:v>97.035447242512163</c:v>
                </c:pt>
                <c:pt idx="1">
                  <c:v>94.82773670274554</c:v>
                </c:pt>
                <c:pt idx="2">
                  <c:v>92.670305071148533</c:v>
                </c:pt>
                <c:pt idx="3">
                  <c:v>90.562008447980503</c:v>
                </c:pt>
                <c:pt idx="4">
                  <c:v>88.501728985468858</c:v>
                </c:pt>
                <c:pt idx="5">
                  <c:v>86.488374295102759</c:v>
                </c:pt>
                <c:pt idx="6">
                  <c:v>84.520876868429042</c:v>
                </c:pt>
                <c:pt idx="7">
                  <c:v>82.598193511043988</c:v>
                </c:pt>
                <c:pt idx="8">
                  <c:v>80.719304789466108</c:v>
                </c:pt>
                <c:pt idx="9">
                  <c:v>78.883214490616893</c:v>
                </c:pt>
                <c:pt idx="10">
                  <c:v>77.088949093607141</c:v>
                </c:pt>
                <c:pt idx="11">
                  <c:v>75.335557253556686</c:v>
                </c:pt>
                <c:pt idx="12">
                  <c:v>73.622109297169843</c:v>
                </c:pt>
                <c:pt idx="13">
                  <c:v>71.947696729805813</c:v>
                </c:pt>
                <c:pt idx="14">
                  <c:v>70.311431753767451</c:v>
                </c:pt>
                <c:pt idx="15">
                  <c:v>68.712446797575822</c:v>
                </c:pt>
                <c:pt idx="16">
                  <c:v>67.14989405595864</c:v>
                </c:pt>
                <c:pt idx="17">
                  <c:v>65.622945040323373</c:v>
                </c:pt>
                <c:pt idx="18">
                  <c:v>64.130790139470662</c:v>
                </c:pt>
                <c:pt idx="19">
                  <c:v>62.672638190314053</c:v>
                </c:pt>
                <c:pt idx="20">
                  <c:v>61.247716058379247</c:v>
                </c:pt>
                <c:pt idx="21">
                  <c:v>59.855268227869679</c:v>
                </c:pt>
                <c:pt idx="22">
                  <c:v>58.494556401062489</c:v>
                </c:pt>
                <c:pt idx="23">
                  <c:v>57.164859106834484</c:v>
                </c:pt>
                <c:pt idx="24">
                  <c:v>55.865471318117784</c:v>
                </c:pt>
                <c:pt idx="25">
                  <c:v>54.595704078062646</c:v>
                </c:pt>
                <c:pt idx="26">
                  <c:v>53.354884134721189</c:v>
                </c:pt>
                <c:pt idx="27">
                  <c:v>52.142353584062228</c:v>
                </c:pt>
                <c:pt idx="28">
                  <c:v>50.957469521118227</c:v>
                </c:pt>
                <c:pt idx="29">
                  <c:v>49.799603699081224</c:v>
                </c:pt>
                <c:pt idx="30">
                  <c:v>48.668142196173989</c:v>
                </c:pt>
                <c:pt idx="31">
                  <c:v>47.562485090113604</c:v>
                </c:pt>
                <c:pt idx="32">
                  <c:v>46.482046139990871</c:v>
                </c:pt>
                <c:pt idx="33">
                  <c:v>45.426252475406081</c:v>
                </c:pt>
                <c:pt idx="34">
                  <c:v>44.394544292692181</c:v>
                </c:pt>
                <c:pt idx="35">
                  <c:v>43.386374558060538</c:v>
                </c:pt>
                <c:pt idx="36">
                  <c:v>42.401208717516198</c:v>
                </c:pt>
                <c:pt idx="37">
                  <c:v>41.438524413391299</c:v>
                </c:pt>
                <c:pt idx="38">
                  <c:v>40.497811207331594</c:v>
                </c:pt>
                <c:pt idx="39">
                  <c:v>39.57857030961496</c:v>
                </c:pt>
                <c:pt idx="40">
                  <c:v>38.680314314624212</c:v>
                </c:pt>
                <c:pt idx="41">
                  <c:v>37.802566942369097</c:v>
                </c:pt>
                <c:pt idx="42">
                  <c:v>36.944862785894365</c:v>
                </c:pt>
                <c:pt idx="43">
                  <c:v>36.10674706444884</c:v>
                </c:pt>
                <c:pt idx="44">
                  <c:v>35.287775382288174</c:v>
                </c:pt>
                <c:pt idx="45">
                  <c:v>34.487513492975566</c:v>
                </c:pt>
                <c:pt idx="46">
                  <c:v>33.705537069056071</c:v>
                </c:pt>
                <c:pt idx="47">
                  <c:v>32.941431476997828</c:v>
                </c:pt>
                <c:pt idx="48">
                  <c:v>32.194791557241111</c:v>
                </c:pt>
                <c:pt idx="49">
                  <c:v>31.465221409300948</c:v>
                </c:pt>
                <c:pt idx="50">
                  <c:v>30.75233418173454</c:v>
                </c:pt>
                <c:pt idx="51">
                  <c:v>30.055751866925334</c:v>
                </c:pt>
                <c:pt idx="52">
                  <c:v>29.375105100537347</c:v>
                </c:pt>
                <c:pt idx="53">
                  <c:v>28.710032965547853</c:v>
                </c:pt>
                <c:pt idx="54">
                  <c:v>28.060182800747047</c:v>
                </c:pt>
                <c:pt idx="55">
                  <c:v>27.425210013609565</c:v>
                </c:pt>
                <c:pt idx="56">
                  <c:v>26.804777897428249</c:v>
                </c:pt>
                <c:pt idx="57">
                  <c:v>26.198557452623529</c:v>
                </c:pt>
                <c:pt idx="58">
                  <c:v>25.606227212127262</c:v>
                </c:pt>
                <c:pt idx="59">
                  <c:v>25.027473070745547</c:v>
                </c:pt>
                <c:pt idx="60">
                  <c:v>24.461988118411607</c:v>
                </c:pt>
                <c:pt idx="61">
                  <c:v>23.909472477242637</c:v>
                </c:pt>
                <c:pt idx="62">
                  <c:v>23.369633142308338</c:v>
                </c:pt>
                <c:pt idx="63">
                  <c:v>22.842183826028378</c:v>
                </c:pt>
                <c:pt idx="64">
                  <c:v>22.326844806109161</c:v>
                </c:pt>
                <c:pt idx="65">
                  <c:v>21.823342776957421</c:v>
                </c:pt>
                <c:pt idx="66">
                  <c:v>21.331410704457916</c:v>
                </c:pt>
                <c:pt idx="67">
                  <c:v>20.85078768407001</c:v>
                </c:pt>
                <c:pt idx="68">
                  <c:v>20.381218802144577</c:v>
                </c:pt>
                <c:pt idx="69">
                  <c:v>19.922455000401683</c:v>
                </c:pt>
                <c:pt idx="70">
                  <c:v>19.47425294347396</c:v>
                </c:pt>
                <c:pt idx="71">
                  <c:v>19.036374889475137</c:v>
                </c:pt>
                <c:pt idx="72">
                  <c:v>18.60858856349207</c:v>
                </c:pt>
                <c:pt idx="73">
                  <c:v>18.190667033950131</c:v>
                </c:pt>
                <c:pt idx="74">
                  <c:v>17.782388591782762</c:v>
                </c:pt>
                <c:pt idx="75">
                  <c:v>17.383536632330816</c:v>
                </c:pt>
                <c:pt idx="76">
                  <c:v>16.993899539910966</c:v>
                </c:pt>
                <c:pt idx="77">
                  <c:v>16.613270574999806</c:v>
                </c:pt>
                <c:pt idx="78">
                  <c:v>16.241447763952134</c:v>
                </c:pt>
                <c:pt idx="79">
                  <c:v>15.878233791205057</c:v>
                </c:pt>
                <c:pt idx="80">
                  <c:v>15.523435893910023</c:v>
                </c:pt>
                <c:pt idx="81">
                  <c:v>15.176865758922734</c:v>
                </c:pt>
                <c:pt idx="82">
                  <c:v>14.838339422107078</c:v>
                </c:pt>
                <c:pt idx="83">
                  <c:v>14.507677169883586</c:v>
                </c:pt>
                <c:pt idx="84">
                  <c:v>14.184703442977362</c:v>
                </c:pt>
                <c:pt idx="85">
                  <c:v>13.869246742301986</c:v>
                </c:pt>
                <c:pt idx="86">
                  <c:v>13.561139536936347</c:v>
                </c:pt>
                <c:pt idx="87">
                  <c:v>13.260218174130626</c:v>
                </c:pt>
                <c:pt idx="88">
                  <c:v>12.966322791296932</c:v>
                </c:pt>
                <c:pt idx="89">
                  <c:v>12.679297229931073</c:v>
                </c:pt>
                <c:pt idx="90">
                  <c:v>12.398988951420032</c:v>
                </c:pt>
                <c:pt idx="91">
                  <c:v>12.125248954675463</c:v>
                </c:pt>
                <c:pt idx="92">
                  <c:v>11.857931695556436</c:v>
                </c:pt>
                <c:pt idx="93">
                  <c:v>11.596895008028646</c:v>
                </c:pt>
                <c:pt idx="94">
                  <c:v>11.342000027010938</c:v>
                </c:pt>
                <c:pt idx="95">
                  <c:v>11.093111112868419</c:v>
                </c:pt>
                <c:pt idx="96">
                  <c:v>10.850095777502881</c:v>
                </c:pt>
                <c:pt idx="97">
                  <c:v>10.612824611996425</c:v>
                </c:pt>
                <c:pt idx="98">
                  <c:v>10.381171215766349</c:v>
                </c:pt>
                <c:pt idx="99">
                  <c:v>10.1550121271845</c:v>
                </c:pt>
                <c:pt idx="100">
                  <c:v>9.9342267556231292</c:v>
                </c:pt>
                <c:pt idx="101">
                  <c:v>9.7186973148795328</c:v>
                </c:pt>
                <c:pt idx="102">
                  <c:v>9.5083087579438352</c:v>
                </c:pt>
                <c:pt idx="103">
                  <c:v>9.3029487130647812</c:v>
                </c:pt>
                <c:pt idx="104">
                  <c:v>9.1025074210773909</c:v>
                </c:pt>
                <c:pt idx="105">
                  <c:v>8.906877673948971</c:v>
                </c:pt>
                <c:pt idx="106">
                  <c:v>8.7159547545106175</c:v>
                </c:pt>
                <c:pt idx="107">
                  <c:v>8.5296363773301511</c:v>
                </c:pt>
                <c:pt idx="108">
                  <c:v>8.3478226306949281</c:v>
                </c:pt>
                <c:pt idx="109">
                  <c:v>8.1704159196655244</c:v>
                </c:pt>
                <c:pt idx="110">
                  <c:v>7.9973209101650671</c:v>
                </c:pt>
                <c:pt idx="111">
                  <c:v>7.8284444740725609</c:v>
                </c:pt>
                <c:pt idx="112">
                  <c:v>7.663695635282143</c:v>
                </c:pt>
                <c:pt idx="113">
                  <c:v>7.5029855167019823</c:v>
                </c:pt>
                <c:pt idx="114">
                  <c:v>7.3462272881558803</c:v>
                </c:pt>
                <c:pt idx="115">
                  <c:v>7.1933361151621762</c:v>
                </c:pt>
                <c:pt idx="116">
                  <c:v>7.0442291085586231</c:v>
                </c:pt>
                <c:pt idx="117">
                  <c:v>6.8988252749475381</c:v>
                </c:pt>
                <c:pt idx="118">
                  <c:v>6.7570454679342244</c:v>
                </c:pt>
                <c:pt idx="119">
                  <c:v>6.6188123401364383</c:v>
                </c:pt>
                <c:pt idx="120">
                  <c:v>6.4840502959401976</c:v>
                </c:pt>
                <c:pt idx="121">
                  <c:v>6.352685444983722</c:v>
                </c:pt>
                <c:pt idx="122">
                  <c:v>6.2246455563491194</c:v>
                </c:pt>
                <c:pt idx="123">
                  <c:v>6.0998600134470182</c:v>
                </c:pt>
                <c:pt idx="124">
                  <c:v>5.9782597695786164</c:v>
                </c:pt>
                <c:pt idx="125">
                  <c:v>5.8597773041646555</c:v>
                </c:pt>
                <c:pt idx="126">
                  <c:v>5.744346579629771</c:v>
                </c:pt>
                <c:pt idx="127">
                  <c:v>5.6319029989395464</c:v>
                </c:pt>
                <c:pt idx="128">
                  <c:v>5.522383363781282</c:v>
                </c:pt>
                <c:pt idx="129">
                  <c:v>5.4157258333918277</c:v>
                </c:pt>
                <c:pt idx="130">
                  <c:v>5.311869884031843</c:v>
                </c:pt>
                <c:pt idx="131">
                  <c:v>5.2107562691119567</c:v>
                </c:pt>
                <c:pt idx="132">
                  <c:v>5.1123269799788842</c:v>
                </c:pt>
                <c:pt idx="133">
                  <c:v>5.0165252073733297</c:v>
                </c:pt>
                <c:pt idx="134">
                  <c:v>4.9232953035724583</c:v>
                </c:pt>
                <c:pt idx="135">
                  <c:v>4.8325827452351344</c:v>
                </c:pt>
                <c:pt idx="136">
                  <c:v>4.7443340969715315</c:v>
                </c:pt>
                <c:pt idx="137">
                  <c:v>4.6584969756582133</c:v>
                </c:pt>
                <c:pt idx="138">
                  <c:v>4.5750200155271195</c:v>
                </c:pt>
                <c:pt idx="139">
                  <c:v>4.4938528340568036</c:v>
                </c:pt>
                <c:pt idx="140">
                  <c:v>4.4149459986971502</c:v>
                </c:pt>
                <c:pt idx="141">
                  <c:v>4.3382509944626069</c:v>
                </c:pt>
                <c:pt idx="142">
                  <c:v>4.2637201924282673</c:v>
                </c:pt>
                <c:pt idx="143">
                  <c:v>4.1913068191672664</c:v>
                </c:pt>
                <c:pt idx="144">
                  <c:v>4.1209649271679547</c:v>
                </c:pt>
                <c:pt idx="145">
                  <c:v>4.052649366269411</c:v>
                </c:pt>
                <c:pt idx="146">
                  <c:v>3.9863157561564178</c:v>
                </c:pt>
                <c:pt idx="147">
                  <c:v>3.9219204599513398</c:v>
                </c:pt>
                <c:pt idx="148">
                  <c:v>3.8594205589430661</c:v>
                </c:pt>
                <c:pt idx="149">
                  <c:v>3.7987738284894843</c:v>
                </c:pt>
                <c:pt idx="150">
                  <c:v>3.7399387151271828</c:v>
                </c:pt>
                <c:pt idx="151">
                  <c:v>3.6828743149232182</c:v>
                </c:pt>
                <c:pt idx="152">
                  <c:v>3.6275403530958661</c:v>
                </c:pt>
                <c:pt idx="153">
                  <c:v>3.5738971649300164</c:v>
                </c:pt>
                <c:pt idx="154">
                  <c:v>3.5219056780078324</c:v>
                </c:pt>
                <c:pt idx="155">
                  <c:v>3.4715273957697024</c:v>
                </c:pt>
                <c:pt idx="156">
                  <c:v>3.4227243824156011</c:v>
                </c:pt>
                <c:pt idx="157">
                  <c:v>3.3754592491491162</c:v>
                </c:pt>
                <c:pt idx="158">
                  <c:v>3.3296951417625338</c:v>
                </c:pt>
                <c:pt idx="159">
                  <c:v>3.2853957295520964</c:v>
                </c:pt>
                <c:pt idx="160">
                  <c:v>3.2425251955456091</c:v>
                </c:pt>
                <c:pt idx="161">
                  <c:v>3.2010482280184878</c:v>
                </c:pt>
                <c:pt idx="162">
                  <c:v>3.1609300132660088</c:v>
                </c:pt>
                <c:pt idx="163">
                  <c:v>3.1221362295919217</c:v>
                </c:pt>
                <c:pt idx="164">
                  <c:v>3.0846330424664998</c:v>
                </c:pt>
                <c:pt idx="165">
                  <c:v>3.0483871008004808</c:v>
                </c:pt>
                <c:pt idx="166">
                  <c:v>3.0133655342738122</c:v>
                </c:pt>
                <c:pt idx="167">
                  <c:v>2.9795359516532178</c:v>
                </c:pt>
                <c:pt idx="168">
                  <c:v>2.9468664400253344</c:v>
                </c:pt>
                <c:pt idx="169">
                  <c:v>2.9153255648684619</c:v>
                </c:pt>
                <c:pt idx="170">
                  <c:v>2.8848823708802533</c:v>
                </c:pt>
                <c:pt idx="171">
                  <c:v>2.8555063834782697</c:v>
                </c:pt>
                <c:pt idx="172">
                  <c:v>2.8271676108816957</c:v>
                </c:pt>
                <c:pt idx="173">
                  <c:v>2.799836546688621</c:v>
                </c:pt>
                <c:pt idx="174">
                  <c:v>2.7734841728540589</c:v>
                </c:pt>
                <c:pt idx="175">
                  <c:v>2.7480819629813267</c:v>
                </c:pt>
                <c:pt idx="176">
                  <c:v>2.7236018858345372</c:v>
                </c:pt>
                <c:pt idx="177">
                  <c:v>2.7000164089844665</c:v>
                </c:pt>
                <c:pt idx="178">
                  <c:v>2.6772985025027709</c:v>
                </c:pt>
                <c:pt idx="179">
                  <c:v>2.6554216426214081</c:v>
                </c:pt>
                <c:pt idx="180">
                  <c:v>2.6343598152781396</c:v>
                </c:pt>
                <c:pt idx="181">
                  <c:v>2.6140875194762669</c:v>
                </c:pt>
                <c:pt idx="182">
                  <c:v>2.5945797703873472</c:v>
                </c:pt>
                <c:pt idx="183">
                  <c:v>2.5758121021362212</c:v>
                </c:pt>
                <c:pt idx="184">
                  <c:v>2.5577605702092505</c:v>
                </c:pt>
                <c:pt idx="185">
                  <c:v>2.5404017534364529</c:v>
                </c:pt>
                <c:pt idx="186">
                  <c:v>2.5237127555025722</c:v>
                </c:pt>
                <c:pt idx="187">
                  <c:v>2.5076712059495776</c:v>
                </c:pt>
                <c:pt idx="188">
                  <c:v>2.4922552606391473</c:v>
                </c:pt>
                <c:pt idx="189">
                  <c:v>2.4774436016509771</c:v>
                </c:pt>
                <c:pt idx="190">
                  <c:v>2.4632154365980945</c:v>
                </c:pt>
                <c:pt idx="191">
                  <c:v>2.4495504973481519</c:v>
                </c:pt>
                <c:pt idx="192">
                  <c:v>2.436429038142423</c:v>
                </c:pt>
                <c:pt idx="193">
                  <c:v>2.4238318331145625</c:v>
                </c:pt>
                <c:pt idx="194">
                  <c:v>2.4117401732115376</c:v>
                </c:pt>
                <c:pt idx="195">
                  <c:v>2.4001358625268416</c:v>
                </c:pt>
                <c:pt idx="196">
                  <c:v>2.3890012140599604</c:v>
                </c:pt>
                <c:pt idx="197">
                  <c:v>2.3783190449193974</c:v>
                </c:pt>
                <c:pt idx="198">
                  <c:v>2.3680726709905686</c:v>
                </c:pt>
                <c:pt idx="199">
                  <c:v>2.358245901092364</c:v>
                </c:pt>
                <c:pt idx="200">
                  <c:v>2.3488230306498252</c:v>
                </c:pt>
                <c:pt idx="201">
                  <c:v>2.3397888349110287</c:v>
                </c:pt>
                <c:pt idx="202">
                  <c:v>2.3311285617391362</c:v>
                </c:pt>
                <c:pt idx="203">
                  <c:v>2.3228279240119978</c:v>
                </c:pt>
                <c:pt idx="204">
                  <c:v>2.3148730916607949</c:v>
                </c:pt>
                <c:pt idx="205">
                  <c:v>2.3072506833824136</c:v>
                </c:pt>
                <c:pt idx="206">
                  <c:v>2.2999477580588494</c:v>
                </c:pt>
                <c:pt idx="207">
                  <c:v>2.2929518059166565</c:v>
                </c:pt>
                <c:pt idx="208">
                  <c:v>2.2862507394601916</c:v>
                </c:pt>
                <c:pt idx="209">
                  <c:v>2.2798328842113555</c:v>
                </c:pt>
                <c:pt idx="210">
                  <c:v>2.2736869692872919</c:v>
                </c:pt>
                <c:pt idx="211">
                  <c:v>2.2678021178475252</c:v>
                </c:pt>
                <c:pt idx="212">
                  <c:v>2.262167837439665</c:v>
                </c:pt>
                <c:pt idx="213">
                  <c:v>2.2567740102728493</c:v>
                </c:pt>
                <c:pt idx="214">
                  <c:v>2.2516108834456294</c:v>
                </c:pt>
                <c:pt idx="215">
                  <c:v>2.2466690591543181</c:v>
                </c:pt>
                <c:pt idx="216">
                  <c:v>2.2419394849059855</c:v>
                </c:pt>
                <c:pt idx="217">
                  <c:v>2.2374134437587649</c:v>
                </c:pt>
                <c:pt idx="218">
                  <c:v>2.233082544610586</c:v>
                </c:pt>
                <c:pt idx="219">
                  <c:v>2.2289387125563662</c:v>
                </c:pt>
                <c:pt idx="220">
                  <c:v>2.2249741793306748</c:v>
                </c:pt>
                <c:pt idx="221">
                  <c:v>2.2211814738540432</c:v>
                </c:pt>
                <c:pt idx="222">
                  <c:v>2.2175534128960415</c:v>
                </c:pt>
                <c:pt idx="223">
                  <c:v>2.2140830918701924</c:v>
                </c:pt>
                <c:pt idx="224">
                  <c:v>2.2107638757720367</c:v>
                </c:pt>
                <c:pt idx="225">
                  <c:v>2.2075893902714125</c:v>
                </c:pt>
                <c:pt idx="226">
                  <c:v>2.2045535129684581</c:v>
                </c:pt>
                <c:pt idx="227">
                  <c:v>2.2016503648212771</c:v>
                </c:pt>
                <c:pt idx="228">
                  <c:v>2.1988743017529284</c:v>
                </c:pt>
                <c:pt idx="229">
                  <c:v>2.1962199064429395</c:v>
                </c:pt>
                <c:pt idx="230">
                  <c:v>2.1936819803088268</c:v>
                </c:pt>
                <c:pt idx="231">
                  <c:v>2.1912555356814387</c:v>
                </c:pt>
                <c:pt idx="232">
                  <c:v>2.188935788177063</c:v>
                </c:pt>
                <c:pt idx="233">
                  <c:v>2.1867181492683545</c:v>
                </c:pt>
                <c:pt idx="234">
                  <c:v>2.1845982190559501</c:v>
                </c:pt>
                <c:pt idx="235">
                  <c:v>2.1825717792410435</c:v>
                </c:pt>
                <c:pt idx="236">
                  <c:v>2.1806347862992266</c:v>
                </c:pt>
                <c:pt idx="237">
                  <c:v>2.1787833648548758</c:v>
                </c:pt>
                <c:pt idx="238">
                  <c:v>2.1770138012551876</c:v>
                </c:pt>
                <c:pt idx="239">
                  <c:v>2.1753225373421503</c:v>
                </c:pt>
                <c:pt idx="240">
                  <c:v>2.1737061644206515</c:v>
                </c:pt>
                <c:pt idx="241">
                  <c:v>2.1721614174199506</c:v>
                </c:pt>
                <c:pt idx="242">
                  <c:v>2.1706851692462399</c:v>
                </c:pt>
                <c:pt idx="243">
                  <c:v>2.1692744253230418</c:v>
                </c:pt>
                <c:pt idx="244">
                  <c:v>2.1679263183160686</c:v>
                </c:pt>
                <c:pt idx="245">
                  <c:v>2.1666381030392166</c:v>
                </c:pt>
                <c:pt idx="246">
                  <c:v>2.1654071515378064</c:v>
                </c:pt>
                <c:pt idx="247">
                  <c:v>2.1642309483453581</c:v>
                </c:pt>
                <c:pt idx="248">
                  <c:v>2.1631070859098429</c:v>
                </c:pt>
                <c:pt idx="249">
                  <c:v>2.1620332601851495</c:v>
                </c:pt>
                <c:pt idx="250">
                  <c:v>2.1610072663838342</c:v>
                </c:pt>
                <c:pt idx="251">
                  <c:v>2.1600269948867723</c:v>
                </c:pt>
                <c:pt idx="252">
                  <c:v>2.1590904273053182</c:v>
                </c:pt>
                <c:pt idx="253">
                  <c:v>2.1581956326919074</c:v>
                </c:pt>
                <c:pt idx="254">
                  <c:v>2.157340763894533</c:v>
                </c:pt>
                <c:pt idx="255">
                  <c:v>2.1565240540510064</c:v>
                </c:pt>
                <c:pt idx="256">
                  <c:v>2.1557438132184958</c:v>
                </c:pt>
                <c:pt idx="257">
                  <c:v>2.1549984251343357</c:v>
                </c:pt>
                <c:pt idx="258">
                  <c:v>2.1542863441036944</c:v>
                </c:pt>
                <c:pt idx="259">
                  <c:v>2.1536060920100479</c:v>
                </c:pt>
                <c:pt idx="260">
                  <c:v>2.152956255444336</c:v>
                </c:pt>
                <c:pt idx="261">
                  <c:v>2.1523354829488754</c:v>
                </c:pt>
                <c:pt idx="262">
                  <c:v>2.1517424823718247</c:v>
                </c:pt>
                <c:pt idx="263">
                  <c:v>2.1511760183287048</c:v>
                </c:pt>
                <c:pt idx="264">
                  <c:v>2.1506349097668345</c:v>
                </c:pt>
                <c:pt idx="265">
                  <c:v>2.1501180276291798</c:v>
                </c:pt>
                <c:pt idx="266">
                  <c:v>2.1496242926139675</c:v>
                </c:pt>
                <c:pt idx="267">
                  <c:v>2.1491526730265522</c:v>
                </c:pt>
                <c:pt idx="268">
                  <c:v>2.148702182720005</c:v>
                </c:pt>
                <c:pt idx="269">
                  <c:v>2.1482718791212356</c:v>
                </c:pt>
                <c:pt idx="270">
                  <c:v>2.1478608613393386</c:v>
                </c:pt>
                <c:pt idx="271">
                  <c:v>2.1474682683530317</c:v>
                </c:pt>
                <c:pt idx="272">
                  <c:v>2.1470932772740912</c:v>
                </c:pt>
                <c:pt idx="273">
                  <c:v>2.146735101683896</c:v>
                </c:pt>
                <c:pt idx="274">
                  <c:v>2.1463929900401699</c:v>
                </c:pt>
                <c:pt idx="275">
                  <c:v>2.146066224151205</c:v>
                </c:pt>
                <c:pt idx="276">
                  <c:v>2.1457541177147434</c:v>
                </c:pt>
                <c:pt idx="277">
                  <c:v>2.1454560149192132</c:v>
                </c:pt>
                <c:pt idx="278">
                  <c:v>2.1451712891044452</c:v>
                </c:pt>
                <c:pt idx="279">
                  <c:v>2.1448993414797419</c:v>
                </c:pt>
                <c:pt idx="280">
                  <c:v>2.1446395998968701</c:v>
                </c:pt>
                <c:pt idx="281">
                  <c:v>2.144391517675702</c:v>
                </c:pt>
                <c:pt idx="282">
                  <c:v>2.1441545724803417</c:v>
                </c:pt>
                <c:pt idx="283">
                  <c:v>2.1439282652437637</c:v>
                </c:pt>
                <c:pt idx="284">
                  <c:v>2.143712119138713</c:v>
                </c:pt>
                <c:pt idx="285">
                  <c:v>2.1435056785931397</c:v>
                </c:pt>
                <c:pt idx="286">
                  <c:v>2.1433085083483401</c:v>
                </c:pt>
                <c:pt idx="287">
                  <c:v>2.1431201925576198</c:v>
                </c:pt>
                <c:pt idx="288">
                  <c:v>2.1429403339243591</c:v>
                </c:pt>
                <c:pt idx="289">
                  <c:v>2.1427685528772389</c:v>
                </c:pt>
                <c:pt idx="290">
                  <c:v>2.142604486781384</c:v>
                </c:pt>
                <c:pt idx="291">
                  <c:v>2.1424477891837919</c:v>
                </c:pt>
                <c:pt idx="292">
                  <c:v>2.1422981290914702</c:v>
                </c:pt>
                <c:pt idx="293">
                  <c:v>2.1421551902810432</c:v>
                </c:pt>
                <c:pt idx="294">
                  <c:v>2.1420186706382638</c:v>
                </c:pt>
                <c:pt idx="295">
                  <c:v>2.1418882815262967</c:v>
                </c:pt>
                <c:pt idx="296">
                  <c:v>2.1417637471813813</c:v>
                </c:pt>
                <c:pt idx="297">
                  <c:v>2.1416448041346796</c:v>
                </c:pt>
                <c:pt idx="298">
                  <c:v>2.141531200659212</c:v>
                </c:pt>
                <c:pt idx="299">
                  <c:v>2.141422696240677</c:v>
                </c:pt>
                <c:pt idx="300">
                  <c:v>2.1413190610710569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'Swept frequency version'!$L$34</c:f>
              <c:strCache>
                <c:ptCount val="1"/>
                <c:pt idx="0">
                  <c:v>Ibn (pA/√Hz)</c:v>
                </c:pt>
              </c:strCache>
            </c:strRef>
          </c:tx>
          <c:marker>
            <c:symbol val="none"/>
          </c:marker>
          <c:xVal>
            <c:numRef>
              <c:f>'Swept frequency version'!$A$35:$A$335</c:f>
              <c:numCache>
                <c:formatCode>General</c:formatCode>
                <c:ptCount val="301"/>
                <c:pt idx="0">
                  <c:v>1</c:v>
                </c:pt>
                <c:pt idx="1">
                  <c:v>1.0471285480509001</c:v>
                </c:pt>
                <c:pt idx="2">
                  <c:v>1.09647819614319</c:v>
                </c:pt>
                <c:pt idx="3">
                  <c:v>1.1481536214968799</c:v>
                </c:pt>
                <c:pt idx="4">
                  <c:v>1.2022644346174101</c:v>
                </c:pt>
                <c:pt idx="5">
                  <c:v>1.2589254117941699</c:v>
                </c:pt>
                <c:pt idx="6">
                  <c:v>1.3182567385564099</c:v>
                </c:pt>
                <c:pt idx="7">
                  <c:v>1.3803842646028801</c:v>
                </c:pt>
                <c:pt idx="8">
                  <c:v>1.4454397707459301</c:v>
                </c:pt>
                <c:pt idx="9">
                  <c:v>1.51356124843621</c:v>
                </c:pt>
                <c:pt idx="10">
                  <c:v>1.58489319246111</c:v>
                </c:pt>
                <c:pt idx="11">
                  <c:v>1.65958690743756</c:v>
                </c:pt>
                <c:pt idx="12">
                  <c:v>1.73780082874938</c:v>
                </c:pt>
                <c:pt idx="13">
                  <c:v>1.8197008586099801</c:v>
                </c:pt>
                <c:pt idx="14">
                  <c:v>1.9054607179632499</c:v>
                </c:pt>
                <c:pt idx="15">
                  <c:v>1.99526231496888</c:v>
                </c:pt>
                <c:pt idx="16">
                  <c:v>2.0892961308540401</c:v>
                </c:pt>
                <c:pt idx="17">
                  <c:v>2.1877616239495499</c:v>
                </c:pt>
                <c:pt idx="18">
                  <c:v>2.29086765276777</c:v>
                </c:pt>
                <c:pt idx="19">
                  <c:v>2.3988329190194899</c:v>
                </c:pt>
                <c:pt idx="20">
                  <c:v>2.5118864315095801</c:v>
                </c:pt>
                <c:pt idx="21">
                  <c:v>2.63026799189538</c:v>
                </c:pt>
                <c:pt idx="22">
                  <c:v>2.7542287033381698</c:v>
                </c:pt>
                <c:pt idx="23">
                  <c:v>2.8840315031266099</c:v>
                </c:pt>
                <c:pt idx="24">
                  <c:v>3.0199517204020201</c:v>
                </c:pt>
                <c:pt idx="25">
                  <c:v>3.16227766016838</c:v>
                </c:pt>
                <c:pt idx="26">
                  <c:v>3.3113112148259098</c:v>
                </c:pt>
                <c:pt idx="27">
                  <c:v>3.4673685045253202</c:v>
                </c:pt>
                <c:pt idx="28">
                  <c:v>3.63078054770101</c:v>
                </c:pt>
                <c:pt idx="29">
                  <c:v>3.8018939632056101</c:v>
                </c:pt>
                <c:pt idx="30">
                  <c:v>3.98107170553497</c:v>
                </c:pt>
                <c:pt idx="31">
                  <c:v>4.1686938347033502</c:v>
                </c:pt>
                <c:pt idx="32">
                  <c:v>4.3651583224016601</c:v>
                </c:pt>
                <c:pt idx="33">
                  <c:v>4.5708818961487498</c:v>
                </c:pt>
                <c:pt idx="34">
                  <c:v>4.7863009232263796</c:v>
                </c:pt>
                <c:pt idx="35">
                  <c:v>5.0118723362727202</c:v>
                </c:pt>
                <c:pt idx="36">
                  <c:v>5.2480746024977298</c:v>
                </c:pt>
                <c:pt idx="37">
                  <c:v>5.4954087385762502</c:v>
                </c:pt>
                <c:pt idx="38">
                  <c:v>5.7543993733715704</c:v>
                </c:pt>
                <c:pt idx="39">
                  <c:v>6.0255958607435796</c:v>
                </c:pt>
                <c:pt idx="40">
                  <c:v>6.3095734448019298</c:v>
                </c:pt>
                <c:pt idx="41">
                  <c:v>6.6069344800759602</c:v>
                </c:pt>
                <c:pt idx="42">
                  <c:v>6.9183097091893604</c:v>
                </c:pt>
                <c:pt idx="43">
                  <c:v>7.2443596007498998</c:v>
                </c:pt>
                <c:pt idx="44">
                  <c:v>7.5857757502918401</c:v>
                </c:pt>
                <c:pt idx="45">
                  <c:v>7.9432823472428096</c:v>
                </c:pt>
                <c:pt idx="46">
                  <c:v>8.3176377110267108</c:v>
                </c:pt>
                <c:pt idx="47">
                  <c:v>8.7096358995608103</c:v>
                </c:pt>
                <c:pt idx="48">
                  <c:v>9.1201083935591001</c:v>
                </c:pt>
                <c:pt idx="49">
                  <c:v>9.5499258602143602</c:v>
                </c:pt>
                <c:pt idx="50">
                  <c:v>10</c:v>
                </c:pt>
                <c:pt idx="51">
                  <c:v>10.471285480509</c:v>
                </c:pt>
                <c:pt idx="52">
                  <c:v>10.9647819614319</c:v>
                </c:pt>
                <c:pt idx="53">
                  <c:v>11.4815362149688</c:v>
                </c:pt>
                <c:pt idx="54">
                  <c:v>12.022644346174101</c:v>
                </c:pt>
                <c:pt idx="55">
                  <c:v>12.589254117941699</c:v>
                </c:pt>
                <c:pt idx="56">
                  <c:v>13.1825673855641</c:v>
                </c:pt>
                <c:pt idx="57">
                  <c:v>13.803842646028899</c:v>
                </c:pt>
                <c:pt idx="58">
                  <c:v>14.4543977074593</c:v>
                </c:pt>
                <c:pt idx="59">
                  <c:v>15.135612484362101</c:v>
                </c:pt>
                <c:pt idx="60">
                  <c:v>15.848931924611099</c:v>
                </c:pt>
                <c:pt idx="61">
                  <c:v>16.595869074375599</c:v>
                </c:pt>
                <c:pt idx="62">
                  <c:v>17.378008287493799</c:v>
                </c:pt>
                <c:pt idx="63">
                  <c:v>18.197008586099798</c:v>
                </c:pt>
                <c:pt idx="64">
                  <c:v>19.054607179632502</c:v>
                </c:pt>
                <c:pt idx="65">
                  <c:v>19.952623149688801</c:v>
                </c:pt>
                <c:pt idx="66">
                  <c:v>20.8929613085404</c:v>
                </c:pt>
                <c:pt idx="67">
                  <c:v>21.877616239495499</c:v>
                </c:pt>
                <c:pt idx="68">
                  <c:v>22.908676527677699</c:v>
                </c:pt>
                <c:pt idx="69">
                  <c:v>23.9883291901949</c:v>
                </c:pt>
                <c:pt idx="70">
                  <c:v>25.118864315095799</c:v>
                </c:pt>
                <c:pt idx="71">
                  <c:v>26.3026799189538</c:v>
                </c:pt>
                <c:pt idx="72">
                  <c:v>27.542287033381701</c:v>
                </c:pt>
                <c:pt idx="73">
                  <c:v>28.840315031266101</c:v>
                </c:pt>
                <c:pt idx="74">
                  <c:v>30.1995172040202</c:v>
                </c:pt>
                <c:pt idx="75">
                  <c:v>31.6227766016838</c:v>
                </c:pt>
                <c:pt idx="76">
                  <c:v>33.113112148259098</c:v>
                </c:pt>
                <c:pt idx="77">
                  <c:v>34.673685045253201</c:v>
                </c:pt>
                <c:pt idx="78">
                  <c:v>36.307805477010099</c:v>
                </c:pt>
                <c:pt idx="79">
                  <c:v>38.018939632056103</c:v>
                </c:pt>
                <c:pt idx="80">
                  <c:v>39.810717055349699</c:v>
                </c:pt>
                <c:pt idx="81">
                  <c:v>41.686938347033497</c:v>
                </c:pt>
                <c:pt idx="82">
                  <c:v>43.651583224016598</c:v>
                </c:pt>
                <c:pt idx="83">
                  <c:v>45.708818961487502</c:v>
                </c:pt>
                <c:pt idx="84">
                  <c:v>47.863009232263799</c:v>
                </c:pt>
                <c:pt idx="85">
                  <c:v>50.118723362727202</c:v>
                </c:pt>
                <c:pt idx="86">
                  <c:v>52.4807460249773</c:v>
                </c:pt>
                <c:pt idx="87">
                  <c:v>54.954087385762499</c:v>
                </c:pt>
                <c:pt idx="88">
                  <c:v>57.543993733715702</c:v>
                </c:pt>
                <c:pt idx="89">
                  <c:v>60.255958607435801</c:v>
                </c:pt>
                <c:pt idx="90">
                  <c:v>63.0957344480193</c:v>
                </c:pt>
                <c:pt idx="91">
                  <c:v>66.069344800759595</c:v>
                </c:pt>
                <c:pt idx="92">
                  <c:v>69.1830970918936</c:v>
                </c:pt>
                <c:pt idx="93">
                  <c:v>72.443596007498996</c:v>
                </c:pt>
                <c:pt idx="94">
                  <c:v>75.857757502918403</c:v>
                </c:pt>
                <c:pt idx="95">
                  <c:v>79.432823472428197</c:v>
                </c:pt>
                <c:pt idx="96">
                  <c:v>83.176377110266998</c:v>
                </c:pt>
                <c:pt idx="97">
                  <c:v>87.096358995608099</c:v>
                </c:pt>
                <c:pt idx="98">
                  <c:v>91.201083935591001</c:v>
                </c:pt>
                <c:pt idx="99">
                  <c:v>95.499258602143499</c:v>
                </c:pt>
                <c:pt idx="100">
                  <c:v>100</c:v>
                </c:pt>
                <c:pt idx="101">
                  <c:v>104.71285480509</c:v>
                </c:pt>
                <c:pt idx="102">
                  <c:v>109.647819614319</c:v>
                </c:pt>
                <c:pt idx="103">
                  <c:v>114.815362149688</c:v>
                </c:pt>
                <c:pt idx="104">
                  <c:v>120.226443461741</c:v>
                </c:pt>
                <c:pt idx="105">
                  <c:v>125.89254117941699</c:v>
                </c:pt>
                <c:pt idx="106">
                  <c:v>131.82567385564101</c:v>
                </c:pt>
                <c:pt idx="107">
                  <c:v>138.03842646028801</c:v>
                </c:pt>
                <c:pt idx="108">
                  <c:v>144.54397707459299</c:v>
                </c:pt>
                <c:pt idx="109">
                  <c:v>151.35612484362099</c:v>
                </c:pt>
                <c:pt idx="110">
                  <c:v>158.48931924611099</c:v>
                </c:pt>
                <c:pt idx="111">
                  <c:v>165.95869074375599</c:v>
                </c:pt>
                <c:pt idx="112">
                  <c:v>173.78008287493799</c:v>
                </c:pt>
                <c:pt idx="113">
                  <c:v>181.97008586099801</c:v>
                </c:pt>
                <c:pt idx="114">
                  <c:v>190.54607179632501</c:v>
                </c:pt>
                <c:pt idx="115">
                  <c:v>199.52623149688799</c:v>
                </c:pt>
                <c:pt idx="116">
                  <c:v>208.92961308540399</c:v>
                </c:pt>
                <c:pt idx="117">
                  <c:v>218.77616239495501</c:v>
                </c:pt>
                <c:pt idx="118">
                  <c:v>229.08676527677699</c:v>
                </c:pt>
                <c:pt idx="119">
                  <c:v>239.88329190194901</c:v>
                </c:pt>
                <c:pt idx="120">
                  <c:v>251.188643150958</c:v>
                </c:pt>
                <c:pt idx="121">
                  <c:v>263.026799189538</c:v>
                </c:pt>
                <c:pt idx="122">
                  <c:v>275.42287033381598</c:v>
                </c:pt>
                <c:pt idx="123">
                  <c:v>288.40315031265999</c:v>
                </c:pt>
                <c:pt idx="124">
                  <c:v>301.99517204020202</c:v>
                </c:pt>
                <c:pt idx="125">
                  <c:v>316.22776601683802</c:v>
                </c:pt>
                <c:pt idx="126">
                  <c:v>331.13112148259103</c:v>
                </c:pt>
                <c:pt idx="127">
                  <c:v>346.73685045253097</c:v>
                </c:pt>
                <c:pt idx="128">
                  <c:v>363.07805477010101</c:v>
                </c:pt>
                <c:pt idx="129">
                  <c:v>380.189396320561</c:v>
                </c:pt>
                <c:pt idx="130">
                  <c:v>398.10717055349699</c:v>
                </c:pt>
                <c:pt idx="131">
                  <c:v>416.86938347033498</c:v>
                </c:pt>
                <c:pt idx="132">
                  <c:v>436.51583224016599</c:v>
                </c:pt>
                <c:pt idx="133">
                  <c:v>457.08818961487498</c:v>
                </c:pt>
                <c:pt idx="134">
                  <c:v>478.63009232263801</c:v>
                </c:pt>
                <c:pt idx="135">
                  <c:v>501.18723362727297</c:v>
                </c:pt>
                <c:pt idx="136">
                  <c:v>524.80746024977304</c:v>
                </c:pt>
                <c:pt idx="137">
                  <c:v>549.540873857625</c:v>
                </c:pt>
                <c:pt idx="138">
                  <c:v>575.43993733715695</c:v>
                </c:pt>
                <c:pt idx="139">
                  <c:v>602.55958607435798</c:v>
                </c:pt>
                <c:pt idx="140">
                  <c:v>630.95734448019402</c:v>
                </c:pt>
                <c:pt idx="141">
                  <c:v>660.69344800759598</c:v>
                </c:pt>
                <c:pt idx="142">
                  <c:v>691.83097091893706</c:v>
                </c:pt>
                <c:pt idx="143">
                  <c:v>724.435960074989</c:v>
                </c:pt>
                <c:pt idx="144">
                  <c:v>758.57757502918298</c:v>
                </c:pt>
                <c:pt idx="145">
                  <c:v>794.32823472428095</c:v>
                </c:pt>
                <c:pt idx="146">
                  <c:v>831.76377110267094</c:v>
                </c:pt>
                <c:pt idx="147">
                  <c:v>870.96358995608</c:v>
                </c:pt>
                <c:pt idx="148">
                  <c:v>912.01083935590998</c:v>
                </c:pt>
                <c:pt idx="149">
                  <c:v>954.99258602143595</c:v>
                </c:pt>
                <c:pt idx="150">
                  <c:v>1000</c:v>
                </c:pt>
                <c:pt idx="151">
                  <c:v>1047.1285480509</c:v>
                </c:pt>
                <c:pt idx="152">
                  <c:v>1096.47819614319</c:v>
                </c:pt>
                <c:pt idx="153">
                  <c:v>1148.1536214968801</c:v>
                </c:pt>
                <c:pt idx="154">
                  <c:v>1202.26443461741</c:v>
                </c:pt>
                <c:pt idx="155">
                  <c:v>1258.92541179417</c:v>
                </c:pt>
                <c:pt idx="156">
                  <c:v>1318.25673855641</c:v>
                </c:pt>
                <c:pt idx="157">
                  <c:v>1380.38426460289</c:v>
                </c:pt>
                <c:pt idx="158">
                  <c:v>1445.43977074593</c:v>
                </c:pt>
                <c:pt idx="159">
                  <c:v>1513.56124843621</c:v>
                </c:pt>
                <c:pt idx="160">
                  <c:v>1584.8931924611099</c:v>
                </c:pt>
                <c:pt idx="161">
                  <c:v>1659.5869074375601</c:v>
                </c:pt>
                <c:pt idx="162">
                  <c:v>1737.8008287493799</c:v>
                </c:pt>
                <c:pt idx="163">
                  <c:v>1819.7008586099901</c:v>
                </c:pt>
                <c:pt idx="164">
                  <c:v>1905.4607179632501</c:v>
                </c:pt>
                <c:pt idx="165">
                  <c:v>1995.26231496888</c:v>
                </c:pt>
                <c:pt idx="166">
                  <c:v>2089.2961308540398</c:v>
                </c:pt>
                <c:pt idx="167">
                  <c:v>2187.7616239495501</c:v>
                </c:pt>
                <c:pt idx="168">
                  <c:v>2290.8676527677699</c:v>
                </c:pt>
                <c:pt idx="169">
                  <c:v>2398.83291901949</c:v>
                </c:pt>
                <c:pt idx="170">
                  <c:v>2511.8864315095798</c:v>
                </c:pt>
                <c:pt idx="171">
                  <c:v>2630.26799189538</c:v>
                </c:pt>
                <c:pt idx="172">
                  <c:v>2754.2287033381699</c:v>
                </c:pt>
                <c:pt idx="173">
                  <c:v>2884.03150312661</c:v>
                </c:pt>
                <c:pt idx="174">
                  <c:v>3019.9517204020199</c:v>
                </c:pt>
                <c:pt idx="175">
                  <c:v>3162.27766016838</c:v>
                </c:pt>
                <c:pt idx="176">
                  <c:v>3311.3112148259102</c:v>
                </c:pt>
                <c:pt idx="177">
                  <c:v>3467.3685045253201</c:v>
                </c:pt>
                <c:pt idx="178">
                  <c:v>3630.7805477010102</c:v>
                </c:pt>
                <c:pt idx="179">
                  <c:v>3801.8939632056099</c:v>
                </c:pt>
                <c:pt idx="180">
                  <c:v>3981.0717055349701</c:v>
                </c:pt>
                <c:pt idx="181">
                  <c:v>4168.6938347033602</c:v>
                </c:pt>
                <c:pt idx="182">
                  <c:v>4365.1583224016604</c:v>
                </c:pt>
                <c:pt idx="183">
                  <c:v>4570.8818961487495</c:v>
                </c:pt>
                <c:pt idx="184">
                  <c:v>4786.3009232263803</c:v>
                </c:pt>
                <c:pt idx="185">
                  <c:v>5011.8723362727196</c:v>
                </c:pt>
                <c:pt idx="186">
                  <c:v>5248.0746024977298</c:v>
                </c:pt>
                <c:pt idx="187">
                  <c:v>5495.4087385762396</c:v>
                </c:pt>
                <c:pt idx="188">
                  <c:v>5754.3993733715797</c:v>
                </c:pt>
                <c:pt idx="189">
                  <c:v>6025.5958607435896</c:v>
                </c:pt>
                <c:pt idx="190">
                  <c:v>6309.5734448019402</c:v>
                </c:pt>
                <c:pt idx="191">
                  <c:v>6606.93448007596</c:v>
                </c:pt>
                <c:pt idx="192">
                  <c:v>6918.3097091893496</c:v>
                </c:pt>
                <c:pt idx="193">
                  <c:v>7244.3596007499</c:v>
                </c:pt>
                <c:pt idx="194">
                  <c:v>7585.7757502918403</c:v>
                </c:pt>
                <c:pt idx="195">
                  <c:v>7943.2823472428199</c:v>
                </c:pt>
                <c:pt idx="196">
                  <c:v>8317.6377110267094</c:v>
                </c:pt>
                <c:pt idx="197">
                  <c:v>8709.6358995608098</c:v>
                </c:pt>
                <c:pt idx="198">
                  <c:v>9120.1083935590905</c:v>
                </c:pt>
                <c:pt idx="199">
                  <c:v>9549.9258602143509</c:v>
                </c:pt>
                <c:pt idx="200">
                  <c:v>10000</c:v>
                </c:pt>
                <c:pt idx="201">
                  <c:v>10471.285480508999</c:v>
                </c:pt>
                <c:pt idx="202">
                  <c:v>10964.7819614318</c:v>
                </c:pt>
                <c:pt idx="203">
                  <c:v>11481.536214968801</c:v>
                </c:pt>
                <c:pt idx="204">
                  <c:v>12022.6443461741</c:v>
                </c:pt>
                <c:pt idx="205">
                  <c:v>12589.2541179417</c:v>
                </c:pt>
                <c:pt idx="206">
                  <c:v>13182.5673855641</c:v>
                </c:pt>
                <c:pt idx="207">
                  <c:v>13803.842646028799</c:v>
                </c:pt>
                <c:pt idx="208">
                  <c:v>14454.3977074593</c:v>
                </c:pt>
                <c:pt idx="209">
                  <c:v>15135.6124843621</c:v>
                </c:pt>
                <c:pt idx="210">
                  <c:v>15848.931924611201</c:v>
                </c:pt>
                <c:pt idx="211">
                  <c:v>16595.869074375601</c:v>
                </c:pt>
                <c:pt idx="212">
                  <c:v>17378.008287493802</c:v>
                </c:pt>
                <c:pt idx="213">
                  <c:v>18197.008586099801</c:v>
                </c:pt>
                <c:pt idx="214">
                  <c:v>19054.607179632501</c:v>
                </c:pt>
                <c:pt idx="215">
                  <c:v>19952.623149688799</c:v>
                </c:pt>
                <c:pt idx="216">
                  <c:v>20892.961308540402</c:v>
                </c:pt>
                <c:pt idx="217">
                  <c:v>21877.616239495499</c:v>
                </c:pt>
                <c:pt idx="218">
                  <c:v>22908.676527677799</c:v>
                </c:pt>
                <c:pt idx="219">
                  <c:v>23988.329190194901</c:v>
                </c:pt>
                <c:pt idx="220">
                  <c:v>25118.864315095801</c:v>
                </c:pt>
                <c:pt idx="221">
                  <c:v>26302.6799189538</c:v>
                </c:pt>
                <c:pt idx="222">
                  <c:v>27542.287033381701</c:v>
                </c:pt>
                <c:pt idx="223">
                  <c:v>28840.315031266098</c:v>
                </c:pt>
                <c:pt idx="224">
                  <c:v>30199.517204020201</c:v>
                </c:pt>
                <c:pt idx="225">
                  <c:v>31622.7766016838</c:v>
                </c:pt>
                <c:pt idx="226">
                  <c:v>33113.112148259097</c:v>
                </c:pt>
                <c:pt idx="227">
                  <c:v>34673.6850452531</c:v>
                </c:pt>
                <c:pt idx="228">
                  <c:v>36307.805477010203</c:v>
                </c:pt>
                <c:pt idx="229">
                  <c:v>38018.939632056099</c:v>
                </c:pt>
                <c:pt idx="230">
                  <c:v>39810.7170553498</c:v>
                </c:pt>
                <c:pt idx="231">
                  <c:v>41686.938347033501</c:v>
                </c:pt>
                <c:pt idx="232">
                  <c:v>43651.583224016598</c:v>
                </c:pt>
                <c:pt idx="233">
                  <c:v>45708.818961487501</c:v>
                </c:pt>
                <c:pt idx="234">
                  <c:v>47863.009232263801</c:v>
                </c:pt>
                <c:pt idx="235">
                  <c:v>50118.723362727302</c:v>
                </c:pt>
                <c:pt idx="236">
                  <c:v>52480.746024977198</c:v>
                </c:pt>
                <c:pt idx="237">
                  <c:v>54954.087385762497</c:v>
                </c:pt>
                <c:pt idx="238">
                  <c:v>57543.993733715703</c:v>
                </c:pt>
                <c:pt idx="239">
                  <c:v>60255.958607435801</c:v>
                </c:pt>
                <c:pt idx="240">
                  <c:v>63095.734448019299</c:v>
                </c:pt>
                <c:pt idx="241">
                  <c:v>66069.344800759602</c:v>
                </c:pt>
                <c:pt idx="242">
                  <c:v>69183.097091893695</c:v>
                </c:pt>
                <c:pt idx="243">
                  <c:v>72443.596007499102</c:v>
                </c:pt>
                <c:pt idx="244">
                  <c:v>75857.757502918306</c:v>
                </c:pt>
                <c:pt idx="245">
                  <c:v>79432.823472428296</c:v>
                </c:pt>
                <c:pt idx="246">
                  <c:v>83176.377110267</c:v>
                </c:pt>
                <c:pt idx="247">
                  <c:v>87096.3589956082</c:v>
                </c:pt>
                <c:pt idx="248">
                  <c:v>91201.083935590999</c:v>
                </c:pt>
                <c:pt idx="249">
                  <c:v>95499.2586021436</c:v>
                </c:pt>
                <c:pt idx="250">
                  <c:v>100000</c:v>
                </c:pt>
                <c:pt idx="251">
                  <c:v>104712.85480509</c:v>
                </c:pt>
                <c:pt idx="252">
                  <c:v>109647.819614319</c:v>
                </c:pt>
                <c:pt idx="253">
                  <c:v>114815.36214968799</c:v>
                </c:pt>
                <c:pt idx="254">
                  <c:v>120226.443461741</c:v>
                </c:pt>
                <c:pt idx="255">
                  <c:v>125892.54117941701</c:v>
                </c:pt>
                <c:pt idx="256">
                  <c:v>131825.67385564101</c:v>
                </c:pt>
                <c:pt idx="257">
                  <c:v>138038.426460288</c:v>
                </c:pt>
                <c:pt idx="258">
                  <c:v>144543.97707459301</c:v>
                </c:pt>
                <c:pt idx="259">
                  <c:v>151356.12484362099</c:v>
                </c:pt>
                <c:pt idx="260">
                  <c:v>158489.319246111</c:v>
                </c:pt>
                <c:pt idx="261">
                  <c:v>165958.69074375599</c:v>
                </c:pt>
                <c:pt idx="262">
                  <c:v>173780.08287493701</c:v>
                </c:pt>
                <c:pt idx="263">
                  <c:v>181970.08586099799</c:v>
                </c:pt>
                <c:pt idx="264">
                  <c:v>190546.07179632501</c:v>
                </c:pt>
                <c:pt idx="265">
                  <c:v>199526.23149688801</c:v>
                </c:pt>
                <c:pt idx="266">
                  <c:v>208929.61308540401</c:v>
                </c:pt>
                <c:pt idx="267">
                  <c:v>218776.162394955</c:v>
                </c:pt>
                <c:pt idx="268">
                  <c:v>229086.76527677701</c:v>
                </c:pt>
                <c:pt idx="269">
                  <c:v>239883.29190194901</c:v>
                </c:pt>
                <c:pt idx="270">
                  <c:v>251188.643150958</c:v>
                </c:pt>
                <c:pt idx="271">
                  <c:v>263026.799189538</c:v>
                </c:pt>
                <c:pt idx="272">
                  <c:v>275422.87033381697</c:v>
                </c:pt>
                <c:pt idx="273">
                  <c:v>288403.15031265997</c:v>
                </c:pt>
                <c:pt idx="274">
                  <c:v>301995.17204020201</c:v>
                </c:pt>
                <c:pt idx="275">
                  <c:v>316227.76601683802</c:v>
                </c:pt>
                <c:pt idx="276">
                  <c:v>331131.12148259103</c:v>
                </c:pt>
                <c:pt idx="277">
                  <c:v>346736.850452532</c:v>
                </c:pt>
                <c:pt idx="278">
                  <c:v>363078.05477010203</c:v>
                </c:pt>
                <c:pt idx="279">
                  <c:v>380189.39632056101</c:v>
                </c:pt>
                <c:pt idx="280">
                  <c:v>398107.17055349803</c:v>
                </c:pt>
                <c:pt idx="281">
                  <c:v>416869.38347033499</c:v>
                </c:pt>
                <c:pt idx="282">
                  <c:v>436515.83224016603</c:v>
                </c:pt>
                <c:pt idx="283">
                  <c:v>457088.18961487501</c:v>
                </c:pt>
                <c:pt idx="284">
                  <c:v>478630.09232263803</c:v>
                </c:pt>
                <c:pt idx="285">
                  <c:v>501187.233627273</c:v>
                </c:pt>
                <c:pt idx="286">
                  <c:v>524807.46024977195</c:v>
                </c:pt>
                <c:pt idx="287">
                  <c:v>549540.87385762495</c:v>
                </c:pt>
                <c:pt idx="288">
                  <c:v>575439.93733715604</c:v>
                </c:pt>
                <c:pt idx="289">
                  <c:v>602559.58607435704</c:v>
                </c:pt>
                <c:pt idx="290">
                  <c:v>630957.34448019299</c:v>
                </c:pt>
                <c:pt idx="291">
                  <c:v>660693.44800759701</c:v>
                </c:pt>
                <c:pt idx="292">
                  <c:v>691830.970918937</c:v>
                </c:pt>
                <c:pt idx="293">
                  <c:v>724435.96007499006</c:v>
                </c:pt>
                <c:pt idx="294">
                  <c:v>758577.57502918201</c:v>
                </c:pt>
                <c:pt idx="295">
                  <c:v>794328.23472428205</c:v>
                </c:pt>
                <c:pt idx="296">
                  <c:v>831763.77110267198</c:v>
                </c:pt>
                <c:pt idx="297">
                  <c:v>870963.58995607996</c:v>
                </c:pt>
                <c:pt idx="298">
                  <c:v>912010.83935590903</c:v>
                </c:pt>
                <c:pt idx="299">
                  <c:v>954992.58602143801</c:v>
                </c:pt>
                <c:pt idx="300">
                  <c:v>1000000</c:v>
                </c:pt>
              </c:numCache>
            </c:numRef>
          </c:xVal>
          <c:yVal>
            <c:numRef>
              <c:f>'Swept frequency version'!$L$35:$L$335</c:f>
              <c:numCache>
                <c:formatCode>0.00E+00</c:formatCode>
                <c:ptCount val="301"/>
                <c:pt idx="0">
                  <c:v>334.27421307909833</c:v>
                </c:pt>
                <c:pt idx="1">
                  <c:v>326.66588243324645</c:v>
                </c:pt>
                <c:pt idx="2">
                  <c:v>319.23075436071309</c:v>
                </c:pt>
                <c:pt idx="3">
                  <c:v>311.96488665807578</c:v>
                </c:pt>
                <c:pt idx="4">
                  <c:v>304.86442686598912</c:v>
                </c:pt>
                <c:pt idx="5">
                  <c:v>297.9256102265627</c:v>
                </c:pt>
                <c:pt idx="6">
                  <c:v>291.14475768724083</c:v>
                </c:pt>
                <c:pt idx="7">
                  <c:v>284.51827395010872</c:v>
                </c:pt>
                <c:pt idx="8">
                  <c:v>278.04264556563089</c:v>
                </c:pt>
                <c:pt idx="9">
                  <c:v>271.71443906976111</c:v>
                </c:pt>
                <c:pt idx="10">
                  <c:v>265.53029916348004</c:v>
                </c:pt>
                <c:pt idx="11">
                  <c:v>259.48694693376848</c:v>
                </c:pt>
                <c:pt idx="12">
                  <c:v>253.58117811508549</c:v>
                </c:pt>
                <c:pt idx="13">
                  <c:v>247.80986139041661</c:v>
                </c:pt>
                <c:pt idx="14">
                  <c:v>242.16993673101783</c:v>
                </c:pt>
                <c:pt idx="15">
                  <c:v>236.65841377394045</c:v>
                </c:pt>
                <c:pt idx="16">
                  <c:v>231.27237023649792</c:v>
                </c:pt>
                <c:pt idx="17">
                  <c:v>226.0089503668363</c:v>
                </c:pt>
                <c:pt idx="18">
                  <c:v>220.8653634297722</c:v>
                </c:pt>
                <c:pt idx="19">
                  <c:v>215.838882227108</c:v>
                </c:pt>
                <c:pt idx="20">
                  <c:v>210.92684165163647</c:v>
                </c:pt>
                <c:pt idx="21">
                  <c:v>206.12663727405695</c:v>
                </c:pt>
                <c:pt idx="22">
                  <c:v>201.43572396207708</c:v>
                </c:pt>
                <c:pt idx="23">
                  <c:v>196.8516145309481</c:v>
                </c:pt>
                <c:pt idx="24">
                  <c:v>192.37187842471906</c:v>
                </c:pt>
                <c:pt idx="25">
                  <c:v>187.99414042752511</c:v>
                </c:pt>
                <c:pt idx="26">
                  <c:v>183.71607940421831</c:v>
                </c:pt>
                <c:pt idx="27">
                  <c:v>179.53542706966144</c:v>
                </c:pt>
                <c:pt idx="28">
                  <c:v>175.44996678605276</c:v>
                </c:pt>
                <c:pt idx="29">
                  <c:v>171.45753238763734</c:v>
                </c:pt>
                <c:pt idx="30">
                  <c:v>167.55600703216845</c:v>
                </c:pt>
                <c:pt idx="31">
                  <c:v>163.74332207852592</c:v>
                </c:pt>
                <c:pt idx="32">
                  <c:v>160.01745598989592</c:v>
                </c:pt>
                <c:pt idx="33">
                  <c:v>156.37643326192187</c:v>
                </c:pt>
                <c:pt idx="34">
                  <c:v>152.81832337525819</c:v>
                </c:pt>
                <c:pt idx="35">
                  <c:v>149.34123977198138</c:v>
                </c:pt>
                <c:pt idx="36">
                  <c:v>145.94333885530799</c:v>
                </c:pt>
                <c:pt idx="37">
                  <c:v>142.62281901208627</c:v>
                </c:pt>
                <c:pt idx="38">
                  <c:v>139.37791965756017</c:v>
                </c:pt>
                <c:pt idx="39">
                  <c:v>136.20692030186348</c:v>
                </c:pt>
                <c:pt idx="40">
                  <c:v>133.10813963780711</c:v>
                </c:pt>
                <c:pt idx="41">
                  <c:v>130.07993464940535</c:v>
                </c:pt>
                <c:pt idx="42">
                  <c:v>127.120699740726</c:v>
                </c:pt>
                <c:pt idx="43">
                  <c:v>124.22886588457713</c:v>
                </c:pt>
                <c:pt idx="44">
                  <c:v>121.40289979057313</c:v>
                </c:pt>
                <c:pt idx="45">
                  <c:v>118.64130309216095</c:v>
                </c:pt>
                <c:pt idx="46">
                  <c:v>115.94261155215958</c:v>
                </c:pt>
                <c:pt idx="47">
                  <c:v>113.30539428637964</c:v>
                </c:pt>
                <c:pt idx="48">
                  <c:v>110.72825300496216</c:v>
                </c:pt>
                <c:pt idx="49">
                  <c:v>108.20982127094452</c:v>
                </c:pt>
                <c:pt idx="50">
                  <c:v>105.74876377577337</c:v>
                </c:pt>
                <c:pt idx="51">
                  <c:v>103.34377563128004</c:v>
                </c:pt>
                <c:pt idx="52">
                  <c:v>100.99358167779981</c:v>
                </c:pt>
                <c:pt idx="53">
                  <c:v>98.696935808048295</c:v>
                </c:pt>
                <c:pt idx="54">
                  <c:v>96.452620306409486</c:v>
                </c:pt>
                <c:pt idx="55">
                  <c:v>94.259445203260768</c:v>
                </c:pt>
                <c:pt idx="56">
                  <c:v>92.116247644025918</c:v>
                </c:pt>
                <c:pt idx="57">
                  <c:v>90.021891272591517</c:v>
                </c:pt>
                <c:pt idx="58">
                  <c:v>87.975265628771922</c:v>
                </c:pt>
                <c:pt idx="59">
                  <c:v>85.975285559507739</c:v>
                </c:pt>
                <c:pt idx="60">
                  <c:v>84.020890643482247</c:v>
                </c:pt>
                <c:pt idx="61">
                  <c:v>82.111044628844937</c:v>
                </c:pt>
                <c:pt idx="62">
                  <c:v>80.244734883746858</c:v>
                </c:pt>
                <c:pt idx="63">
                  <c:v>78.420971859400595</c:v>
                </c:pt>
                <c:pt idx="64">
                  <c:v>76.638788565386292</c:v>
                </c:pt>
                <c:pt idx="65">
                  <c:v>74.897240056889217</c:v>
                </c:pt>
                <c:pt idx="66">
                  <c:v>73.1954029336557</c:v>
                </c:pt>
                <c:pt idx="67">
                  <c:v>71.532374850351943</c:v>
                </c:pt>
                <c:pt idx="68">
                  <c:v>69.907274038086072</c:v>
                </c:pt>
                <c:pt idx="69">
                  <c:v>68.319238836831957</c:v>
                </c:pt>
                <c:pt idx="70">
                  <c:v>66.7674272385335</c:v>
                </c:pt>
                <c:pt idx="71">
                  <c:v>65.251016440593389</c:v>
                </c:pt>
                <c:pt idx="72">
                  <c:v>63.769202409564379</c:v>
                </c:pt>
                <c:pt idx="73">
                  <c:v>62.321199454788371</c:v>
                </c:pt>
                <c:pt idx="74">
                  <c:v>60.906239811738168</c:v>
                </c:pt>
                <c:pt idx="75">
                  <c:v>59.523573234876636</c:v>
                </c:pt>
                <c:pt idx="76">
                  <c:v>58.172466599801986</c:v>
                </c:pt>
                <c:pt idx="77">
                  <c:v>56.852203514446316</c:v>
                </c:pt>
                <c:pt idx="78">
                  <c:v>55.56208393915896</c:v>
                </c:pt>
                <c:pt idx="79">
                  <c:v>54.301423815450605</c:v>
                </c:pt>
                <c:pt idx="80">
                  <c:v>53.069554703197788</c:v>
                </c:pt>
                <c:pt idx="81">
                  <c:v>51.865823426130326</c:v>
                </c:pt>
                <c:pt idx="82">
                  <c:v>50.689591725394116</c:v>
                </c:pt>
                <c:pt idx="83">
                  <c:v>49.54023592103065</c:v>
                </c:pt>
                <c:pt idx="84">
                  <c:v>48.417146581163024</c:v>
                </c:pt>
                <c:pt idx="85">
                  <c:v>47.319728198740194</c:v>
                </c:pt>
                <c:pt idx="86">
                  <c:v>46.247398875643874</c:v>
                </c:pt>
                <c:pt idx="87">
                  <c:v>45.199590014012294</c:v>
                </c:pt>
                <c:pt idx="88">
                  <c:v>44.175746014596982</c:v>
                </c:pt>
                <c:pt idx="89">
                  <c:v>43.175323982005551</c:v>
                </c:pt>
                <c:pt idx="90">
                  <c:v>42.197793436661037</c:v>
                </c:pt>
                <c:pt idx="91">
                  <c:v>41.242636033341064</c:v>
                </c:pt>
                <c:pt idx="92">
                  <c:v>40.309345286130529</c:v>
                </c:pt>
                <c:pt idx="93">
                  <c:v>39.39742629964671</c:v>
                </c:pt>
                <c:pt idx="94">
                  <c:v>38.506395506399237</c:v>
                </c:pt>
                <c:pt idx="95">
                  <c:v>37.635780410134515</c:v>
                </c:pt>
                <c:pt idx="96">
                  <c:v>36.785119335034459</c:v>
                </c:pt>
                <c:pt idx="97">
                  <c:v>35.953961180633186</c:v>
                </c:pt>
                <c:pt idx="98">
                  <c:v>35.14186518231903</c:v>
                </c:pt>
                <c:pt idx="99">
                  <c:v>34.348400677297754</c:v>
                </c:pt>
                <c:pt idx="100">
                  <c:v>33.573146875883438</c:v>
                </c:pt>
                <c:pt idx="101">
                  <c:v>32.815692638005522</c:v>
                </c:pt>
                <c:pt idx="102">
                  <c:v>32.075636254799733</c:v>
                </c:pt>
                <c:pt idx="103">
                  <c:v>31.35258523517609</c:v>
                </c:pt>
                <c:pt idx="104">
                  <c:v>30.646156097239491</c:v>
                </c:pt>
                <c:pt idx="105">
                  <c:v>29.955974164459846</c:v>
                </c:pt>
                <c:pt idx="106">
                  <c:v>29.281673366470802</c:v>
                </c:pt>
                <c:pt idx="107">
                  <c:v>28.62289604440025</c:v>
                </c:pt>
                <c:pt idx="108">
                  <c:v>27.979292760618232</c:v>
                </c:pt>
                <c:pt idx="109">
                  <c:v>27.350522112803546</c:v>
                </c:pt>
                <c:pt idx="110">
                  <c:v>26.73625055222713</c:v>
                </c:pt>
                <c:pt idx="111">
                  <c:v>26.136152206150108</c:v>
                </c:pt>
                <c:pt idx="112">
                  <c:v>25.549908704245638</c:v>
                </c:pt>
                <c:pt idx="113">
                  <c:v>24.977209008940342</c:v>
                </c:pt>
                <c:pt idx="114">
                  <c:v>24.417749249591914</c:v>
                </c:pt>
                <c:pt idx="115">
                  <c:v>23.871232560402969</c:v>
                </c:pt>
                <c:pt idx="116">
                  <c:v>23.337368921986865</c:v>
                </c:pt>
                <c:pt idx="117">
                  <c:v>22.815875006494778</c:v>
                </c:pt>
                <c:pt idx="118">
                  <c:v>22.306474026220005</c:v>
                </c:pt>
                <c:pt idx="119">
                  <c:v>21.808895585591156</c:v>
                </c:pt>
                <c:pt idx="120">
                  <c:v>21.322875536476182</c:v>
                </c:pt>
                <c:pt idx="121">
                  <c:v>20.848155836710628</c:v>
                </c:pt>
                <c:pt idx="122">
                  <c:v>20.384484411774757</c:v>
                </c:pt>
                <c:pt idx="123">
                  <c:v>19.931615019535958</c:v>
                </c:pt>
                <c:pt idx="124">
                  <c:v>19.489307117983749</c:v>
                </c:pt>
                <c:pt idx="125">
                  <c:v>19.057325735877448</c:v>
                </c:pt>
                <c:pt idx="126">
                  <c:v>18.635441346236618</c:v>
                </c:pt>
                <c:pt idx="127">
                  <c:v>18.223429742593943</c:v>
                </c:pt>
                <c:pt idx="128">
                  <c:v>17.821071917946423</c:v>
                </c:pt>
                <c:pt idx="129">
                  <c:v>17.428153946326962</c:v>
                </c:pt>
                <c:pt idx="130">
                  <c:v>17.044466866929803</c:v>
                </c:pt>
                <c:pt idx="131">
                  <c:v>16.669806570721619</c:v>
                </c:pt>
                <c:pt idx="132">
                  <c:v>16.303973689468261</c:v>
                </c:pt>
                <c:pt idx="133">
                  <c:v>15.946773487110946</c:v>
                </c:pt>
                <c:pt idx="134">
                  <c:v>15.598015753428111</c:v>
                </c:pt>
                <c:pt idx="135">
                  <c:v>15.257514699917268</c:v>
                </c:pt>
                <c:pt idx="136">
                  <c:v>14.925088857830383</c:v>
                </c:pt>
                <c:pt idx="137">
                  <c:v>14.600560978306023</c:v>
                </c:pt>
                <c:pt idx="138">
                  <c:v>14.283757934531154</c:v>
                </c:pt>
                <c:pt idx="139">
                  <c:v>13.974510625873974</c:v>
                </c:pt>
                <c:pt idx="140">
                  <c:v>13.672653883930295</c:v>
                </c:pt>
                <c:pt idx="141">
                  <c:v>13.378026380419309</c:v>
                </c:pt>
                <c:pt idx="142">
                  <c:v>13.090470536877458</c:v>
                </c:pt>
                <c:pt idx="143">
                  <c:v>12.809832436089446</c:v>
                </c:pt>
                <c:pt idx="144">
                  <c:v>12.53596173520247</c:v>
                </c:pt>
                <c:pt idx="145">
                  <c:v>12.268711580470637</c:v>
                </c:pt>
                <c:pt idx="146">
                  <c:v>12.007938523572651</c:v>
                </c:pt>
                <c:pt idx="147">
                  <c:v>11.753502439456303</c:v>
                </c:pt>
                <c:pt idx="148">
                  <c:v>11.505266445654904</c:v>
                </c:pt>
                <c:pt idx="149">
                  <c:v>11.263096823028185</c:v>
                </c:pt>
                <c:pt idx="150">
                  <c:v>11.026862937882525</c:v>
                </c:pt>
                <c:pt idx="151">
                  <c:v>10.796437165420285</c:v>
                </c:pt>
                <c:pt idx="152">
                  <c:v>10.571694814477462</c:v>
                </c:pt>
                <c:pt idx="153">
                  <c:v>10.352514053507697</c:v>
                </c:pt>
                <c:pt idx="154">
                  <c:v>10.138775837769792</c:v>
                </c:pt>
                <c:pt idx="155">
                  <c:v>9.9303638376848049</c:v>
                </c:pt>
                <c:pt idx="156">
                  <c:v>9.7271643683233648</c:v>
                </c:pt>
                <c:pt idx="157">
                  <c:v>9.5290663199934347</c:v>
                </c:pt>
                <c:pt idx="158">
                  <c:v>9.3359610898966263</c:v>
                </c:pt>
                <c:pt idx="159">
                  <c:v>9.1477425148253229</c:v>
                </c:pt>
                <c:pt idx="160">
                  <c:v>8.9643068048780936</c:v>
                </c:pt>
                <c:pt idx="161">
                  <c:v>8.7855524781713985</c:v>
                </c:pt>
                <c:pt idx="162">
                  <c:v>8.6113802965294131</c:v>
                </c:pt>
                <c:pt idx="163">
                  <c:v>8.4416932021395645</c:v>
                </c:pt>
                <c:pt idx="164">
                  <c:v>8.276396255162723</c:v>
                </c:pt>
                <c:pt idx="165">
                  <c:v>8.1153965722922337</c:v>
                </c:pt>
                <c:pt idx="166">
                  <c:v>7.9586032662615187</c:v>
                </c:pt>
                <c:pt idx="167">
                  <c:v>7.8059273862992038</c:v>
                </c:pt>
                <c:pt idx="168">
                  <c:v>7.6572818595429037</c:v>
                </c:pt>
                <c:pt idx="169">
                  <c:v>7.512581433420161</c:v>
                </c:pt>
                <c:pt idx="170">
                  <c:v>7.3717426190148041</c:v>
                </c:pt>
                <c:pt idx="171">
                  <c:v>7.2346836354362107</c:v>
                </c:pt>
                <c:pt idx="172">
                  <c:v>7.1013243552217302</c:v>
                </c:pt>
                <c:pt idx="173">
                  <c:v>6.9715862507967108</c:v>
                </c:pt>
                <c:pt idx="174">
                  <c:v>6.8453923420313885</c:v>
                </c:pt>
                <c:pt idx="175">
                  <c:v>6.7226671449290523</c:v>
                </c:pt>
                <c:pt idx="176">
                  <c:v>6.6033366214901541</c:v>
                </c:pt>
                <c:pt idx="177">
                  <c:v>6.4873281307994324</c:v>
                </c:pt>
                <c:pt idx="178">
                  <c:v>6.3745703813827959</c:v>
                </c:pt>
                <c:pt idx="179">
                  <c:v>6.2649933848883599</c:v>
                </c:pt>
                <c:pt idx="180">
                  <c:v>6.1585284111482714</c:v>
                </c:pt>
                <c:pt idx="181">
                  <c:v>6.0551079446716853</c:v>
                </c:pt>
                <c:pt idx="182">
                  <c:v>5.954665642635244</c:v>
                </c:pt>
                <c:pt idx="183">
                  <c:v>5.8571362944208838</c:v>
                </c:pt>
                <c:pt idx="184">
                  <c:v>5.7624557827648788</c:v>
                </c:pt>
                <c:pt idx="185">
                  <c:v>5.6705610465718017</c:v>
                </c:pt>
                <c:pt idx="186">
                  <c:v>5.581390045447967</c:v>
                </c:pt>
                <c:pt idx="187">
                  <c:v>5.4948817260069323</c:v>
                </c:pt>
                <c:pt idx="188">
                  <c:v>5.4109759899938341</c:v>
                </c:pt>
                <c:pt idx="189">
                  <c:v>5.3296136642715073</c:v>
                </c:pt>
                <c:pt idx="190">
                  <c:v>5.2507364727073806</c:v>
                </c:pt>
                <c:pt idx="191">
                  <c:v>5.1742870099853242</c:v>
                </c:pt>
                <c:pt idx="192">
                  <c:v>5.1002087173759358</c:v>
                </c:pt>
                <c:pt idx="193">
                  <c:v>5.0284458604683921</c:v>
                </c:pt>
                <c:pt idx="194">
                  <c:v>4.9589435088765086</c:v>
                </c:pt>
                <c:pt idx="195">
                  <c:v>4.8916475179136416</c:v>
                </c:pt>
                <c:pt idx="196">
                  <c:v>4.8265045122209855</c:v>
                </c:pt>
                <c:pt idx="197">
                  <c:v>4.7634618713239485</c:v>
                </c:pt>
                <c:pt idx="198">
                  <c:v>4.7024677170824081</c:v>
                </c:pt>
                <c:pt idx="199">
                  <c:v>4.6434709029887866</c:v>
                </c:pt>
                <c:pt idx="200">
                  <c:v>4.5864210052524905</c:v>
                </c:pt>
                <c:pt idx="201">
                  <c:v>4.531268315607778</c:v>
                </c:pt>
                <c:pt idx="202">
                  <c:v>4.4779638357628739</c:v>
                </c:pt>
                <c:pt idx="203">
                  <c:v>4.4264592734009645</c:v>
                </c:pt>
                <c:pt idx="204">
                  <c:v>4.3767070396409276</c:v>
                </c:pt>
                <c:pt idx="205">
                  <c:v>4.3286602478454963</c:v>
                </c:pt>
                <c:pt idx="206">
                  <c:v>4.2822727136669645</c:v>
                </c:pt>
                <c:pt idx="207">
                  <c:v>4.2374989562091434</c:v>
                </c:pt>
                <c:pt idx="208">
                  <c:v>4.194294200183772</c:v>
                </c:pt>
                <c:pt idx="209">
                  <c:v>4.1526143789261027</c:v>
                </c:pt>
                <c:pt idx="210">
                  <c:v>4.1124161381452611</c:v>
                </c:pt>
                <c:pt idx="211">
                  <c:v>4.0736568402693125</c:v>
                </c:pt>
                <c:pt idx="212">
                  <c:v>4.0362945692567465</c:v>
                </c:pt>
                <c:pt idx="213">
                  <c:v>4.0002881357399964</c:v>
                </c:pt>
                <c:pt idx="214">
                  <c:v>3.9655970823710152</c:v>
                </c:pt>
                <c:pt idx="215">
                  <c:v>3.9321816892430088</c:v>
                </c:pt>
                <c:pt idx="216">
                  <c:v>3.9000029792683701</c:v>
                </c:pt>
                <c:pt idx="217">
                  <c:v>3.8690227233944747</c:v>
                </c:pt>
                <c:pt idx="218">
                  <c:v>3.8392034455517905</c:v>
                </c:pt>
                <c:pt idx="219">
                  <c:v>3.8105084272297427</c:v>
                </c:pt>
                <c:pt idx="220">
                  <c:v>3.7829017115910535</c:v>
                </c:pt>
                <c:pt idx="221">
                  <c:v>3.7563481070350142</c:v>
                </c:pt>
                <c:pt idx="222">
                  <c:v>3.7308131901419408</c:v>
                </c:pt>
                <c:pt idx="223">
                  <c:v>3.7062633079258065</c:v>
                </c:pt>
                <c:pt idx="224">
                  <c:v>3.6826655793444774</c:v>
                </c:pt>
                <c:pt idx="225">
                  <c:v>3.6599878960188956</c:v>
                </c:pt>
                <c:pt idx="226">
                  <c:v>3.6381989221250262</c:v>
                </c:pt>
                <c:pt idx="227">
                  <c:v>3.61726809343264</c:v>
                </c:pt>
                <c:pt idx="228">
                  <c:v>3.5971656154688083</c:v>
                </c:pt>
                <c:pt idx="229">
                  <c:v>3.577862460802204</c:v>
                </c:pt>
                <c:pt idx="230">
                  <c:v>3.5593303654422841</c:v>
                </c:pt>
                <c:pt idx="231">
                  <c:v>3.5415418243621009</c:v>
                </c:pt>
                <c:pt idx="232">
                  <c:v>3.5244700861555947</c:v>
                </c:pt>
                <c:pt idx="233">
                  <c:v>3.508089146853445</c:v>
                </c:pt>
                <c:pt idx="234">
                  <c:v>3.4923737429186721</c:v>
                </c:pt>
                <c:pt idx="235">
                  <c:v>3.4772993434550519</c:v>
                </c:pt>
                <c:pt idx="236">
                  <c:v>3.4628421416633133</c:v>
                </c:pt>
                <c:pt idx="237">
                  <c:v>3.4489790455847675</c:v>
                </c:pt>
                <c:pt idx="238">
                  <c:v>3.4356876681719197</c:v>
                </c:pt>
                <c:pt idx="239">
                  <c:v>3.4229463167349734</c:v>
                </c:pt>
                <c:pt idx="240">
                  <c:v>3.4107339818072111</c:v>
                </c:pt>
                <c:pt idx="241">
                  <c:v>3.3990303254795688</c:v>
                </c:pt>
                <c:pt idx="242">
                  <c:v>3.3878156692522707</c:v>
                </c:pt>
                <c:pt idx="243">
                  <c:v>3.3770709814534974</c:v>
                </c:pt>
                <c:pt idx="244">
                  <c:v>3.366777864274761</c:v>
                </c:pt>
                <c:pt idx="245">
                  <c:v>3.3569185404686874</c:v>
                </c:pt>
                <c:pt idx="246">
                  <c:v>3.3474758397630362</c:v>
                </c:pt>
                <c:pt idx="247">
                  <c:v>3.338433185031743</c:v>
                </c:pt>
                <c:pt idx="248">
                  <c:v>3.3297745782711825</c:v>
                </c:pt>
                <c:pt idx="249">
                  <c:v>3.3214845864266089</c:v>
                </c:pt>
                <c:pt idx="250">
                  <c:v>3.3135483271078972</c:v>
                </c:pt>
                <c:pt idx="251">
                  <c:v>3.3059514542366877</c:v>
                </c:pt>
                <c:pt idx="252">
                  <c:v>3.2986801436608379</c:v>
                </c:pt>
                <c:pt idx="253">
                  <c:v>3.291721078775208</c:v>
                </c:pt>
                <c:pt idx="254">
                  <c:v>3.2850614361769028</c:v>
                </c:pt>
                <c:pt idx="255">
                  <c:v>3.2786888713914797</c:v>
                </c:pt>
                <c:pt idx="256">
                  <c:v>3.2725915046953102</c:v>
                </c:pt>
                <c:pt idx="257">
                  <c:v>3.2667579070620647</c:v>
                </c:pt>
                <c:pt idx="258">
                  <c:v>3.2611770862565752</c:v>
                </c:pt>
                <c:pt idx="259">
                  <c:v>3.2558384730999146</c:v>
                </c:pt>
                <c:pt idx="260">
                  <c:v>3.250731907923698</c:v>
                </c:pt>
                <c:pt idx="261">
                  <c:v>3.2458476272309027</c:v>
                </c:pt>
                <c:pt idx="262">
                  <c:v>3.2411762505823725</c:v>
                </c:pt>
                <c:pt idx="263">
                  <c:v>3.2367087677182358</c:v>
                </c:pt>
                <c:pt idx="264">
                  <c:v>3.2324365259293901</c:v>
                </c:pt>
                <c:pt idx="265">
                  <c:v>3.2283512176883749</c:v>
                </c:pt>
                <c:pt idx="266">
                  <c:v>3.2244448685473182</c:v>
                </c:pt>
                <c:pt idx="267">
                  <c:v>3.22070982531188</c:v>
                </c:pt>
                <c:pt idx="268">
                  <c:v>3.2171387444933748</c:v>
                </c:pt>
                <c:pt idx="269">
                  <c:v>3.2137245810480981</c:v>
                </c:pt>
                <c:pt idx="270">
                  <c:v>3.2104605774014976</c:v>
                </c:pt>
                <c:pt idx="271">
                  <c:v>3.207340252762783</c:v>
                </c:pt>
                <c:pt idx="272">
                  <c:v>3.204357392727935</c:v>
                </c:pt>
                <c:pt idx="273">
                  <c:v>3.2015060391736605</c:v>
                </c:pt>
                <c:pt idx="274">
                  <c:v>3.1987804804368429</c:v>
                </c:pt>
                <c:pt idx="275">
                  <c:v>3.1961752417815208</c:v>
                </c:pt>
                <c:pt idx="276">
                  <c:v>3.1936850761474087</c:v>
                </c:pt>
                <c:pt idx="277">
                  <c:v>3.1913049551774733</c:v>
                </c:pt>
                <c:pt idx="278">
                  <c:v>3.1890300605208903</c:v>
                </c:pt>
                <c:pt idx="279">
                  <c:v>3.1868557754035747</c:v>
                </c:pt>
                <c:pt idx="280">
                  <c:v>3.1847776764655293</c:v>
                </c:pt>
                <c:pt idx="281">
                  <c:v>3.1827915258549027</c:v>
                </c:pt>
                <c:pt idx="282">
                  <c:v>3.1808932635731737</c:v>
                </c:pt>
                <c:pt idx="283">
                  <c:v>3.1790790000672717</c:v>
                </c:pt>
                <c:pt idx="284">
                  <c:v>3.1773450090570763</c:v>
                </c:pt>
                <c:pt idx="285">
                  <c:v>3.1756877205957981</c:v>
                </c:pt>
                <c:pt idx="286">
                  <c:v>3.1741037143506263</c:v>
                </c:pt>
                <c:pt idx="287">
                  <c:v>3.1725897130989211</c:v>
                </c:pt>
                <c:pt idx="288">
                  <c:v>3.1711425764291814</c:v>
                </c:pt>
                <c:pt idx="289">
                  <c:v>3.1697592946407416</c:v>
                </c:pt>
                <c:pt idx="290">
                  <c:v>3.1684369828302548</c:v>
                </c:pt>
                <c:pt idx="291">
                  <c:v>3.1671728751578532</c:v>
                </c:pt>
                <c:pt idx="292">
                  <c:v>3.1659643192828226</c:v>
                </c:pt>
                <c:pt idx="293">
                  <c:v>3.1648087709588624</c:v>
                </c:pt>
                <c:pt idx="294">
                  <c:v>3.1637037887790327</c:v>
                </c:pt>
                <c:pt idx="295">
                  <c:v>3.1626470290610547</c:v>
                </c:pt>
                <c:pt idx="296">
                  <c:v>3.1616362408592118</c:v>
                </c:pt>
                <c:pt idx="297">
                  <c:v>3.1606692610965084</c:v>
                </c:pt>
                <c:pt idx="298">
                  <c:v>3.1597440098015732</c:v>
                </c:pt>
                <c:pt idx="299">
                  <c:v>3.1588584854398234</c:v>
                </c:pt>
                <c:pt idx="300">
                  <c:v>3.1580107603287666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'Swept frequency version'!$M$34</c:f>
              <c:strCache>
                <c:ptCount val="1"/>
                <c:pt idx="0">
                  <c:v>Ibi (pA/√Hz)</c:v>
                </c:pt>
              </c:strCache>
            </c:strRef>
          </c:tx>
          <c:marker>
            <c:symbol val="none"/>
          </c:marker>
          <c:xVal>
            <c:numRef>
              <c:f>'Swept frequency version'!$A$35:$A$335</c:f>
              <c:numCache>
                <c:formatCode>General</c:formatCode>
                <c:ptCount val="301"/>
                <c:pt idx="0">
                  <c:v>1</c:v>
                </c:pt>
                <c:pt idx="1">
                  <c:v>1.0471285480509001</c:v>
                </c:pt>
                <c:pt idx="2">
                  <c:v>1.09647819614319</c:v>
                </c:pt>
                <c:pt idx="3">
                  <c:v>1.1481536214968799</c:v>
                </c:pt>
                <c:pt idx="4">
                  <c:v>1.2022644346174101</c:v>
                </c:pt>
                <c:pt idx="5">
                  <c:v>1.2589254117941699</c:v>
                </c:pt>
                <c:pt idx="6">
                  <c:v>1.3182567385564099</c:v>
                </c:pt>
                <c:pt idx="7">
                  <c:v>1.3803842646028801</c:v>
                </c:pt>
                <c:pt idx="8">
                  <c:v>1.4454397707459301</c:v>
                </c:pt>
                <c:pt idx="9">
                  <c:v>1.51356124843621</c:v>
                </c:pt>
                <c:pt idx="10">
                  <c:v>1.58489319246111</c:v>
                </c:pt>
                <c:pt idx="11">
                  <c:v>1.65958690743756</c:v>
                </c:pt>
                <c:pt idx="12">
                  <c:v>1.73780082874938</c:v>
                </c:pt>
                <c:pt idx="13">
                  <c:v>1.8197008586099801</c:v>
                </c:pt>
                <c:pt idx="14">
                  <c:v>1.9054607179632499</c:v>
                </c:pt>
                <c:pt idx="15">
                  <c:v>1.99526231496888</c:v>
                </c:pt>
                <c:pt idx="16">
                  <c:v>2.0892961308540401</c:v>
                </c:pt>
                <c:pt idx="17">
                  <c:v>2.1877616239495499</c:v>
                </c:pt>
                <c:pt idx="18">
                  <c:v>2.29086765276777</c:v>
                </c:pt>
                <c:pt idx="19">
                  <c:v>2.3988329190194899</c:v>
                </c:pt>
                <c:pt idx="20">
                  <c:v>2.5118864315095801</c:v>
                </c:pt>
                <c:pt idx="21">
                  <c:v>2.63026799189538</c:v>
                </c:pt>
                <c:pt idx="22">
                  <c:v>2.7542287033381698</c:v>
                </c:pt>
                <c:pt idx="23">
                  <c:v>2.8840315031266099</c:v>
                </c:pt>
                <c:pt idx="24">
                  <c:v>3.0199517204020201</c:v>
                </c:pt>
                <c:pt idx="25">
                  <c:v>3.16227766016838</c:v>
                </c:pt>
                <c:pt idx="26">
                  <c:v>3.3113112148259098</c:v>
                </c:pt>
                <c:pt idx="27">
                  <c:v>3.4673685045253202</c:v>
                </c:pt>
                <c:pt idx="28">
                  <c:v>3.63078054770101</c:v>
                </c:pt>
                <c:pt idx="29">
                  <c:v>3.8018939632056101</c:v>
                </c:pt>
                <c:pt idx="30">
                  <c:v>3.98107170553497</c:v>
                </c:pt>
                <c:pt idx="31">
                  <c:v>4.1686938347033502</c:v>
                </c:pt>
                <c:pt idx="32">
                  <c:v>4.3651583224016601</c:v>
                </c:pt>
                <c:pt idx="33">
                  <c:v>4.5708818961487498</c:v>
                </c:pt>
                <c:pt idx="34">
                  <c:v>4.7863009232263796</c:v>
                </c:pt>
                <c:pt idx="35">
                  <c:v>5.0118723362727202</c:v>
                </c:pt>
                <c:pt idx="36">
                  <c:v>5.2480746024977298</c:v>
                </c:pt>
                <c:pt idx="37">
                  <c:v>5.4954087385762502</c:v>
                </c:pt>
                <c:pt idx="38">
                  <c:v>5.7543993733715704</c:v>
                </c:pt>
                <c:pt idx="39">
                  <c:v>6.0255958607435796</c:v>
                </c:pt>
                <c:pt idx="40">
                  <c:v>6.3095734448019298</c:v>
                </c:pt>
                <c:pt idx="41">
                  <c:v>6.6069344800759602</c:v>
                </c:pt>
                <c:pt idx="42">
                  <c:v>6.9183097091893604</c:v>
                </c:pt>
                <c:pt idx="43">
                  <c:v>7.2443596007498998</c:v>
                </c:pt>
                <c:pt idx="44">
                  <c:v>7.5857757502918401</c:v>
                </c:pt>
                <c:pt idx="45">
                  <c:v>7.9432823472428096</c:v>
                </c:pt>
                <c:pt idx="46">
                  <c:v>8.3176377110267108</c:v>
                </c:pt>
                <c:pt idx="47">
                  <c:v>8.7096358995608103</c:v>
                </c:pt>
                <c:pt idx="48">
                  <c:v>9.1201083935591001</c:v>
                </c:pt>
                <c:pt idx="49">
                  <c:v>9.5499258602143602</c:v>
                </c:pt>
                <c:pt idx="50">
                  <c:v>10</c:v>
                </c:pt>
                <c:pt idx="51">
                  <c:v>10.471285480509</c:v>
                </c:pt>
                <c:pt idx="52">
                  <c:v>10.9647819614319</c:v>
                </c:pt>
                <c:pt idx="53">
                  <c:v>11.4815362149688</c:v>
                </c:pt>
                <c:pt idx="54">
                  <c:v>12.022644346174101</c:v>
                </c:pt>
                <c:pt idx="55">
                  <c:v>12.589254117941699</c:v>
                </c:pt>
                <c:pt idx="56">
                  <c:v>13.1825673855641</c:v>
                </c:pt>
                <c:pt idx="57">
                  <c:v>13.803842646028899</c:v>
                </c:pt>
                <c:pt idx="58">
                  <c:v>14.4543977074593</c:v>
                </c:pt>
                <c:pt idx="59">
                  <c:v>15.135612484362101</c:v>
                </c:pt>
                <c:pt idx="60">
                  <c:v>15.848931924611099</c:v>
                </c:pt>
                <c:pt idx="61">
                  <c:v>16.595869074375599</c:v>
                </c:pt>
                <c:pt idx="62">
                  <c:v>17.378008287493799</c:v>
                </c:pt>
                <c:pt idx="63">
                  <c:v>18.197008586099798</c:v>
                </c:pt>
                <c:pt idx="64">
                  <c:v>19.054607179632502</c:v>
                </c:pt>
                <c:pt idx="65">
                  <c:v>19.952623149688801</c:v>
                </c:pt>
                <c:pt idx="66">
                  <c:v>20.8929613085404</c:v>
                </c:pt>
                <c:pt idx="67">
                  <c:v>21.877616239495499</c:v>
                </c:pt>
                <c:pt idx="68">
                  <c:v>22.908676527677699</c:v>
                </c:pt>
                <c:pt idx="69">
                  <c:v>23.9883291901949</c:v>
                </c:pt>
                <c:pt idx="70">
                  <c:v>25.118864315095799</c:v>
                </c:pt>
                <c:pt idx="71">
                  <c:v>26.3026799189538</c:v>
                </c:pt>
                <c:pt idx="72">
                  <c:v>27.542287033381701</c:v>
                </c:pt>
                <c:pt idx="73">
                  <c:v>28.840315031266101</c:v>
                </c:pt>
                <c:pt idx="74">
                  <c:v>30.1995172040202</c:v>
                </c:pt>
                <c:pt idx="75">
                  <c:v>31.6227766016838</c:v>
                </c:pt>
                <c:pt idx="76">
                  <c:v>33.113112148259098</c:v>
                </c:pt>
                <c:pt idx="77">
                  <c:v>34.673685045253201</c:v>
                </c:pt>
                <c:pt idx="78">
                  <c:v>36.307805477010099</c:v>
                </c:pt>
                <c:pt idx="79">
                  <c:v>38.018939632056103</c:v>
                </c:pt>
                <c:pt idx="80">
                  <c:v>39.810717055349699</c:v>
                </c:pt>
                <c:pt idx="81">
                  <c:v>41.686938347033497</c:v>
                </c:pt>
                <c:pt idx="82">
                  <c:v>43.651583224016598</c:v>
                </c:pt>
                <c:pt idx="83">
                  <c:v>45.708818961487502</c:v>
                </c:pt>
                <c:pt idx="84">
                  <c:v>47.863009232263799</c:v>
                </c:pt>
                <c:pt idx="85">
                  <c:v>50.118723362727202</c:v>
                </c:pt>
                <c:pt idx="86">
                  <c:v>52.4807460249773</c:v>
                </c:pt>
                <c:pt idx="87">
                  <c:v>54.954087385762499</c:v>
                </c:pt>
                <c:pt idx="88">
                  <c:v>57.543993733715702</c:v>
                </c:pt>
                <c:pt idx="89">
                  <c:v>60.255958607435801</c:v>
                </c:pt>
                <c:pt idx="90">
                  <c:v>63.0957344480193</c:v>
                </c:pt>
                <c:pt idx="91">
                  <c:v>66.069344800759595</c:v>
                </c:pt>
                <c:pt idx="92">
                  <c:v>69.1830970918936</c:v>
                </c:pt>
                <c:pt idx="93">
                  <c:v>72.443596007498996</c:v>
                </c:pt>
                <c:pt idx="94">
                  <c:v>75.857757502918403</c:v>
                </c:pt>
                <c:pt idx="95">
                  <c:v>79.432823472428197</c:v>
                </c:pt>
                <c:pt idx="96">
                  <c:v>83.176377110266998</c:v>
                </c:pt>
                <c:pt idx="97">
                  <c:v>87.096358995608099</c:v>
                </c:pt>
                <c:pt idx="98">
                  <c:v>91.201083935591001</c:v>
                </c:pt>
                <c:pt idx="99">
                  <c:v>95.499258602143499</c:v>
                </c:pt>
                <c:pt idx="100">
                  <c:v>100</c:v>
                </c:pt>
                <c:pt idx="101">
                  <c:v>104.71285480509</c:v>
                </c:pt>
                <c:pt idx="102">
                  <c:v>109.647819614319</c:v>
                </c:pt>
                <c:pt idx="103">
                  <c:v>114.815362149688</c:v>
                </c:pt>
                <c:pt idx="104">
                  <c:v>120.226443461741</c:v>
                </c:pt>
                <c:pt idx="105">
                  <c:v>125.89254117941699</c:v>
                </c:pt>
                <c:pt idx="106">
                  <c:v>131.82567385564101</c:v>
                </c:pt>
                <c:pt idx="107">
                  <c:v>138.03842646028801</c:v>
                </c:pt>
                <c:pt idx="108">
                  <c:v>144.54397707459299</c:v>
                </c:pt>
                <c:pt idx="109">
                  <c:v>151.35612484362099</c:v>
                </c:pt>
                <c:pt idx="110">
                  <c:v>158.48931924611099</c:v>
                </c:pt>
                <c:pt idx="111">
                  <c:v>165.95869074375599</c:v>
                </c:pt>
                <c:pt idx="112">
                  <c:v>173.78008287493799</c:v>
                </c:pt>
                <c:pt idx="113">
                  <c:v>181.97008586099801</c:v>
                </c:pt>
                <c:pt idx="114">
                  <c:v>190.54607179632501</c:v>
                </c:pt>
                <c:pt idx="115">
                  <c:v>199.52623149688799</c:v>
                </c:pt>
                <c:pt idx="116">
                  <c:v>208.92961308540399</c:v>
                </c:pt>
                <c:pt idx="117">
                  <c:v>218.77616239495501</c:v>
                </c:pt>
                <c:pt idx="118">
                  <c:v>229.08676527677699</c:v>
                </c:pt>
                <c:pt idx="119">
                  <c:v>239.88329190194901</c:v>
                </c:pt>
                <c:pt idx="120">
                  <c:v>251.188643150958</c:v>
                </c:pt>
                <c:pt idx="121">
                  <c:v>263.026799189538</c:v>
                </c:pt>
                <c:pt idx="122">
                  <c:v>275.42287033381598</c:v>
                </c:pt>
                <c:pt idx="123">
                  <c:v>288.40315031265999</c:v>
                </c:pt>
                <c:pt idx="124">
                  <c:v>301.99517204020202</c:v>
                </c:pt>
                <c:pt idx="125">
                  <c:v>316.22776601683802</c:v>
                </c:pt>
                <c:pt idx="126">
                  <c:v>331.13112148259103</c:v>
                </c:pt>
                <c:pt idx="127">
                  <c:v>346.73685045253097</c:v>
                </c:pt>
                <c:pt idx="128">
                  <c:v>363.07805477010101</c:v>
                </c:pt>
                <c:pt idx="129">
                  <c:v>380.189396320561</c:v>
                </c:pt>
                <c:pt idx="130">
                  <c:v>398.10717055349699</c:v>
                </c:pt>
                <c:pt idx="131">
                  <c:v>416.86938347033498</c:v>
                </c:pt>
                <c:pt idx="132">
                  <c:v>436.51583224016599</c:v>
                </c:pt>
                <c:pt idx="133">
                  <c:v>457.08818961487498</c:v>
                </c:pt>
                <c:pt idx="134">
                  <c:v>478.63009232263801</c:v>
                </c:pt>
                <c:pt idx="135">
                  <c:v>501.18723362727297</c:v>
                </c:pt>
                <c:pt idx="136">
                  <c:v>524.80746024977304</c:v>
                </c:pt>
                <c:pt idx="137">
                  <c:v>549.540873857625</c:v>
                </c:pt>
                <c:pt idx="138">
                  <c:v>575.43993733715695</c:v>
                </c:pt>
                <c:pt idx="139">
                  <c:v>602.55958607435798</c:v>
                </c:pt>
                <c:pt idx="140">
                  <c:v>630.95734448019402</c:v>
                </c:pt>
                <c:pt idx="141">
                  <c:v>660.69344800759598</c:v>
                </c:pt>
                <c:pt idx="142">
                  <c:v>691.83097091893706</c:v>
                </c:pt>
                <c:pt idx="143">
                  <c:v>724.435960074989</c:v>
                </c:pt>
                <c:pt idx="144">
                  <c:v>758.57757502918298</c:v>
                </c:pt>
                <c:pt idx="145">
                  <c:v>794.32823472428095</c:v>
                </c:pt>
                <c:pt idx="146">
                  <c:v>831.76377110267094</c:v>
                </c:pt>
                <c:pt idx="147">
                  <c:v>870.96358995608</c:v>
                </c:pt>
                <c:pt idx="148">
                  <c:v>912.01083935590998</c:v>
                </c:pt>
                <c:pt idx="149">
                  <c:v>954.99258602143595</c:v>
                </c:pt>
                <c:pt idx="150">
                  <c:v>1000</c:v>
                </c:pt>
                <c:pt idx="151">
                  <c:v>1047.1285480509</c:v>
                </c:pt>
                <c:pt idx="152">
                  <c:v>1096.47819614319</c:v>
                </c:pt>
                <c:pt idx="153">
                  <c:v>1148.1536214968801</c:v>
                </c:pt>
                <c:pt idx="154">
                  <c:v>1202.26443461741</c:v>
                </c:pt>
                <c:pt idx="155">
                  <c:v>1258.92541179417</c:v>
                </c:pt>
                <c:pt idx="156">
                  <c:v>1318.25673855641</c:v>
                </c:pt>
                <c:pt idx="157">
                  <c:v>1380.38426460289</c:v>
                </c:pt>
                <c:pt idx="158">
                  <c:v>1445.43977074593</c:v>
                </c:pt>
                <c:pt idx="159">
                  <c:v>1513.56124843621</c:v>
                </c:pt>
                <c:pt idx="160">
                  <c:v>1584.8931924611099</c:v>
                </c:pt>
                <c:pt idx="161">
                  <c:v>1659.5869074375601</c:v>
                </c:pt>
                <c:pt idx="162">
                  <c:v>1737.8008287493799</c:v>
                </c:pt>
                <c:pt idx="163">
                  <c:v>1819.7008586099901</c:v>
                </c:pt>
                <c:pt idx="164">
                  <c:v>1905.4607179632501</c:v>
                </c:pt>
                <c:pt idx="165">
                  <c:v>1995.26231496888</c:v>
                </c:pt>
                <c:pt idx="166">
                  <c:v>2089.2961308540398</c:v>
                </c:pt>
                <c:pt idx="167">
                  <c:v>2187.7616239495501</c:v>
                </c:pt>
                <c:pt idx="168">
                  <c:v>2290.8676527677699</c:v>
                </c:pt>
                <c:pt idx="169">
                  <c:v>2398.83291901949</c:v>
                </c:pt>
                <c:pt idx="170">
                  <c:v>2511.8864315095798</c:v>
                </c:pt>
                <c:pt idx="171">
                  <c:v>2630.26799189538</c:v>
                </c:pt>
                <c:pt idx="172">
                  <c:v>2754.2287033381699</c:v>
                </c:pt>
                <c:pt idx="173">
                  <c:v>2884.03150312661</c:v>
                </c:pt>
                <c:pt idx="174">
                  <c:v>3019.9517204020199</c:v>
                </c:pt>
                <c:pt idx="175">
                  <c:v>3162.27766016838</c:v>
                </c:pt>
                <c:pt idx="176">
                  <c:v>3311.3112148259102</c:v>
                </c:pt>
                <c:pt idx="177">
                  <c:v>3467.3685045253201</c:v>
                </c:pt>
                <c:pt idx="178">
                  <c:v>3630.7805477010102</c:v>
                </c:pt>
                <c:pt idx="179">
                  <c:v>3801.8939632056099</c:v>
                </c:pt>
                <c:pt idx="180">
                  <c:v>3981.0717055349701</c:v>
                </c:pt>
                <c:pt idx="181">
                  <c:v>4168.6938347033602</c:v>
                </c:pt>
                <c:pt idx="182">
                  <c:v>4365.1583224016604</c:v>
                </c:pt>
                <c:pt idx="183">
                  <c:v>4570.8818961487495</c:v>
                </c:pt>
                <c:pt idx="184">
                  <c:v>4786.3009232263803</c:v>
                </c:pt>
                <c:pt idx="185">
                  <c:v>5011.8723362727196</c:v>
                </c:pt>
                <c:pt idx="186">
                  <c:v>5248.0746024977298</c:v>
                </c:pt>
                <c:pt idx="187">
                  <c:v>5495.4087385762396</c:v>
                </c:pt>
                <c:pt idx="188">
                  <c:v>5754.3993733715797</c:v>
                </c:pt>
                <c:pt idx="189">
                  <c:v>6025.5958607435896</c:v>
                </c:pt>
                <c:pt idx="190">
                  <c:v>6309.5734448019402</c:v>
                </c:pt>
                <c:pt idx="191">
                  <c:v>6606.93448007596</c:v>
                </c:pt>
                <c:pt idx="192">
                  <c:v>6918.3097091893496</c:v>
                </c:pt>
                <c:pt idx="193">
                  <c:v>7244.3596007499</c:v>
                </c:pt>
                <c:pt idx="194">
                  <c:v>7585.7757502918403</c:v>
                </c:pt>
                <c:pt idx="195">
                  <c:v>7943.2823472428199</c:v>
                </c:pt>
                <c:pt idx="196">
                  <c:v>8317.6377110267094</c:v>
                </c:pt>
                <c:pt idx="197">
                  <c:v>8709.6358995608098</c:v>
                </c:pt>
                <c:pt idx="198">
                  <c:v>9120.1083935590905</c:v>
                </c:pt>
                <c:pt idx="199">
                  <c:v>9549.9258602143509</c:v>
                </c:pt>
                <c:pt idx="200">
                  <c:v>10000</c:v>
                </c:pt>
                <c:pt idx="201">
                  <c:v>10471.285480508999</c:v>
                </c:pt>
                <c:pt idx="202">
                  <c:v>10964.7819614318</c:v>
                </c:pt>
                <c:pt idx="203">
                  <c:v>11481.536214968801</c:v>
                </c:pt>
                <c:pt idx="204">
                  <c:v>12022.6443461741</c:v>
                </c:pt>
                <c:pt idx="205">
                  <c:v>12589.2541179417</c:v>
                </c:pt>
                <c:pt idx="206">
                  <c:v>13182.5673855641</c:v>
                </c:pt>
                <c:pt idx="207">
                  <c:v>13803.842646028799</c:v>
                </c:pt>
                <c:pt idx="208">
                  <c:v>14454.3977074593</c:v>
                </c:pt>
                <c:pt idx="209">
                  <c:v>15135.6124843621</c:v>
                </c:pt>
                <c:pt idx="210">
                  <c:v>15848.931924611201</c:v>
                </c:pt>
                <c:pt idx="211">
                  <c:v>16595.869074375601</c:v>
                </c:pt>
                <c:pt idx="212">
                  <c:v>17378.008287493802</c:v>
                </c:pt>
                <c:pt idx="213">
                  <c:v>18197.008586099801</c:v>
                </c:pt>
                <c:pt idx="214">
                  <c:v>19054.607179632501</c:v>
                </c:pt>
                <c:pt idx="215">
                  <c:v>19952.623149688799</c:v>
                </c:pt>
                <c:pt idx="216">
                  <c:v>20892.961308540402</c:v>
                </c:pt>
                <c:pt idx="217">
                  <c:v>21877.616239495499</c:v>
                </c:pt>
                <c:pt idx="218">
                  <c:v>22908.676527677799</c:v>
                </c:pt>
                <c:pt idx="219">
                  <c:v>23988.329190194901</c:v>
                </c:pt>
                <c:pt idx="220">
                  <c:v>25118.864315095801</c:v>
                </c:pt>
                <c:pt idx="221">
                  <c:v>26302.6799189538</c:v>
                </c:pt>
                <c:pt idx="222">
                  <c:v>27542.287033381701</c:v>
                </c:pt>
                <c:pt idx="223">
                  <c:v>28840.315031266098</c:v>
                </c:pt>
                <c:pt idx="224">
                  <c:v>30199.517204020201</c:v>
                </c:pt>
                <c:pt idx="225">
                  <c:v>31622.7766016838</c:v>
                </c:pt>
                <c:pt idx="226">
                  <c:v>33113.112148259097</c:v>
                </c:pt>
                <c:pt idx="227">
                  <c:v>34673.6850452531</c:v>
                </c:pt>
                <c:pt idx="228">
                  <c:v>36307.805477010203</c:v>
                </c:pt>
                <c:pt idx="229">
                  <c:v>38018.939632056099</c:v>
                </c:pt>
                <c:pt idx="230">
                  <c:v>39810.7170553498</c:v>
                </c:pt>
                <c:pt idx="231">
                  <c:v>41686.938347033501</c:v>
                </c:pt>
                <c:pt idx="232">
                  <c:v>43651.583224016598</c:v>
                </c:pt>
                <c:pt idx="233">
                  <c:v>45708.818961487501</c:v>
                </c:pt>
                <c:pt idx="234">
                  <c:v>47863.009232263801</c:v>
                </c:pt>
                <c:pt idx="235">
                  <c:v>50118.723362727302</c:v>
                </c:pt>
                <c:pt idx="236">
                  <c:v>52480.746024977198</c:v>
                </c:pt>
                <c:pt idx="237">
                  <c:v>54954.087385762497</c:v>
                </c:pt>
                <c:pt idx="238">
                  <c:v>57543.993733715703</c:v>
                </c:pt>
                <c:pt idx="239">
                  <c:v>60255.958607435801</c:v>
                </c:pt>
                <c:pt idx="240">
                  <c:v>63095.734448019299</c:v>
                </c:pt>
                <c:pt idx="241">
                  <c:v>66069.344800759602</c:v>
                </c:pt>
                <c:pt idx="242">
                  <c:v>69183.097091893695</c:v>
                </c:pt>
                <c:pt idx="243">
                  <c:v>72443.596007499102</c:v>
                </c:pt>
                <c:pt idx="244">
                  <c:v>75857.757502918306</c:v>
                </c:pt>
                <c:pt idx="245">
                  <c:v>79432.823472428296</c:v>
                </c:pt>
                <c:pt idx="246">
                  <c:v>83176.377110267</c:v>
                </c:pt>
                <c:pt idx="247">
                  <c:v>87096.3589956082</c:v>
                </c:pt>
                <c:pt idx="248">
                  <c:v>91201.083935590999</c:v>
                </c:pt>
                <c:pt idx="249">
                  <c:v>95499.2586021436</c:v>
                </c:pt>
                <c:pt idx="250">
                  <c:v>100000</c:v>
                </c:pt>
                <c:pt idx="251">
                  <c:v>104712.85480509</c:v>
                </c:pt>
                <c:pt idx="252">
                  <c:v>109647.819614319</c:v>
                </c:pt>
                <c:pt idx="253">
                  <c:v>114815.36214968799</c:v>
                </c:pt>
                <c:pt idx="254">
                  <c:v>120226.443461741</c:v>
                </c:pt>
                <c:pt idx="255">
                  <c:v>125892.54117941701</c:v>
                </c:pt>
                <c:pt idx="256">
                  <c:v>131825.67385564101</c:v>
                </c:pt>
                <c:pt idx="257">
                  <c:v>138038.426460288</c:v>
                </c:pt>
                <c:pt idx="258">
                  <c:v>144543.97707459301</c:v>
                </c:pt>
                <c:pt idx="259">
                  <c:v>151356.12484362099</c:v>
                </c:pt>
                <c:pt idx="260">
                  <c:v>158489.319246111</c:v>
                </c:pt>
                <c:pt idx="261">
                  <c:v>165958.69074375599</c:v>
                </c:pt>
                <c:pt idx="262">
                  <c:v>173780.08287493701</c:v>
                </c:pt>
                <c:pt idx="263">
                  <c:v>181970.08586099799</c:v>
                </c:pt>
                <c:pt idx="264">
                  <c:v>190546.07179632501</c:v>
                </c:pt>
                <c:pt idx="265">
                  <c:v>199526.23149688801</c:v>
                </c:pt>
                <c:pt idx="266">
                  <c:v>208929.61308540401</c:v>
                </c:pt>
                <c:pt idx="267">
                  <c:v>218776.162394955</c:v>
                </c:pt>
                <c:pt idx="268">
                  <c:v>229086.76527677701</c:v>
                </c:pt>
                <c:pt idx="269">
                  <c:v>239883.29190194901</c:v>
                </c:pt>
                <c:pt idx="270">
                  <c:v>251188.643150958</c:v>
                </c:pt>
                <c:pt idx="271">
                  <c:v>263026.799189538</c:v>
                </c:pt>
                <c:pt idx="272">
                  <c:v>275422.87033381697</c:v>
                </c:pt>
                <c:pt idx="273">
                  <c:v>288403.15031265997</c:v>
                </c:pt>
                <c:pt idx="274">
                  <c:v>301995.17204020201</c:v>
                </c:pt>
                <c:pt idx="275">
                  <c:v>316227.76601683802</c:v>
                </c:pt>
                <c:pt idx="276">
                  <c:v>331131.12148259103</c:v>
                </c:pt>
                <c:pt idx="277">
                  <c:v>346736.850452532</c:v>
                </c:pt>
                <c:pt idx="278">
                  <c:v>363078.05477010203</c:v>
                </c:pt>
                <c:pt idx="279">
                  <c:v>380189.39632056101</c:v>
                </c:pt>
                <c:pt idx="280">
                  <c:v>398107.17055349803</c:v>
                </c:pt>
                <c:pt idx="281">
                  <c:v>416869.38347033499</c:v>
                </c:pt>
                <c:pt idx="282">
                  <c:v>436515.83224016603</c:v>
                </c:pt>
                <c:pt idx="283">
                  <c:v>457088.18961487501</c:v>
                </c:pt>
                <c:pt idx="284">
                  <c:v>478630.09232263803</c:v>
                </c:pt>
                <c:pt idx="285">
                  <c:v>501187.233627273</c:v>
                </c:pt>
                <c:pt idx="286">
                  <c:v>524807.46024977195</c:v>
                </c:pt>
                <c:pt idx="287">
                  <c:v>549540.87385762495</c:v>
                </c:pt>
                <c:pt idx="288">
                  <c:v>575439.93733715604</c:v>
                </c:pt>
                <c:pt idx="289">
                  <c:v>602559.58607435704</c:v>
                </c:pt>
                <c:pt idx="290">
                  <c:v>630957.34448019299</c:v>
                </c:pt>
                <c:pt idx="291">
                  <c:v>660693.44800759701</c:v>
                </c:pt>
                <c:pt idx="292">
                  <c:v>691830.970918937</c:v>
                </c:pt>
                <c:pt idx="293">
                  <c:v>724435.96007499006</c:v>
                </c:pt>
                <c:pt idx="294">
                  <c:v>758577.57502918201</c:v>
                </c:pt>
                <c:pt idx="295">
                  <c:v>794328.23472428205</c:v>
                </c:pt>
                <c:pt idx="296">
                  <c:v>831763.77110267198</c:v>
                </c:pt>
                <c:pt idx="297">
                  <c:v>870963.58995607996</c:v>
                </c:pt>
                <c:pt idx="298">
                  <c:v>912010.83935590903</c:v>
                </c:pt>
                <c:pt idx="299">
                  <c:v>954992.58602143801</c:v>
                </c:pt>
                <c:pt idx="300">
                  <c:v>1000000</c:v>
                </c:pt>
              </c:numCache>
            </c:numRef>
          </c:xVal>
          <c:yVal>
            <c:numRef>
              <c:f>'Swept frequency version'!$M$35:$M$335</c:f>
              <c:numCache>
                <c:formatCode>0.00E+00</c:formatCode>
                <c:ptCount val="301"/>
                <c:pt idx="0">
                  <c:v>2066.2258922822798</c:v>
                </c:pt>
                <c:pt idx="1">
                  <c:v>2019.1973476409553</c:v>
                </c:pt>
                <c:pt idx="2">
                  <c:v>1973.239408150084</c:v>
                </c:pt>
                <c:pt idx="3">
                  <c:v>1928.3277063010821</c:v>
                </c:pt>
                <c:pt idx="4">
                  <c:v>1884.438429314338</c:v>
                </c:pt>
                <c:pt idx="5">
                  <c:v>1841.5483065133928</c:v>
                </c:pt>
                <c:pt idx="6">
                  <c:v>1799.6345969864999</c:v>
                </c:pt>
                <c:pt idx="7">
                  <c:v>1758.6750775290752</c:v>
                </c:pt>
                <c:pt idx="8">
                  <c:v>1718.6480308606865</c:v>
                </c:pt>
                <c:pt idx="9">
                  <c:v>1679.5322341102269</c:v>
                </c:pt>
                <c:pt idx="10">
                  <c:v>1641.3069475632881</c:v>
                </c:pt>
                <c:pt idx="11">
                  <c:v>1603.9519036656682</c:v>
                </c:pt>
                <c:pt idx="12">
                  <c:v>1567.4472962772393</c:v>
                </c:pt>
                <c:pt idx="13">
                  <c:v>1531.7737701704668</c:v>
                </c:pt>
                <c:pt idx="14">
                  <c:v>1496.9124107680143</c:v>
                </c:pt>
                <c:pt idx="15">
                  <c:v>1462.8447341139611</c:v>
                </c:pt>
                <c:pt idx="16">
                  <c:v>1429.5526770733663</c:v>
                </c:pt>
                <c:pt idx="17">
                  <c:v>1397.0185877549388</c:v>
                </c:pt>
                <c:pt idx="18">
                  <c:v>1365.2252161517674</c:v>
                </c:pt>
                <c:pt idx="19">
                  <c:v>1334.1557049951205</c:v>
                </c:pt>
                <c:pt idx="20">
                  <c:v>1303.7935808165091</c:v>
                </c:pt>
                <c:pt idx="21">
                  <c:v>1274.122745213195</c:v>
                </c:pt>
                <c:pt idx="22">
                  <c:v>1245.1274663126151</c:v>
                </c:pt>
                <c:pt idx="23">
                  <c:v>1216.7923704311117</c:v>
                </c:pt>
                <c:pt idx="24">
                  <c:v>1189.1024339225874</c:v>
                </c:pt>
                <c:pt idx="25">
                  <c:v>1162.0429752127543</c:v>
                </c:pt>
                <c:pt idx="26">
                  <c:v>1135.5996470147536</c:v>
                </c:pt>
                <c:pt idx="27">
                  <c:v>1109.7584287220211</c:v>
                </c:pt>
                <c:pt idx="28">
                  <c:v>1084.5056189743468</c:v>
                </c:pt>
                <c:pt idx="29">
                  <c:v>1059.8278283932252</c:v>
                </c:pt>
                <c:pt idx="30">
                  <c:v>1035.7119724825955</c:v>
                </c:pt>
                <c:pt idx="31">
                  <c:v>1012.145264691248</c:v>
                </c:pt>
                <c:pt idx="32">
                  <c:v>989.11520963320947</c:v>
                </c:pt>
                <c:pt idx="33">
                  <c:v>966.60959646249046</c:v>
                </c:pt>
                <c:pt idx="34">
                  <c:v>944.61649239870496</c:v>
                </c:pt>
                <c:pt idx="35">
                  <c:v>923.12423640012867</c:v>
                </c:pt>
                <c:pt idx="36">
                  <c:v>902.1214329808148</c:v>
                </c:pt>
                <c:pt idx="37">
                  <c:v>881.59694616853005</c:v>
                </c:pt>
                <c:pt idx="38">
                  <c:v>861.5398936002789</c:v>
                </c:pt>
                <c:pt idx="39">
                  <c:v>841.93964075228462</c:v>
                </c:pt>
                <c:pt idx="40">
                  <c:v>822.78579530138802</c:v>
                </c:pt>
                <c:pt idx="41">
                  <c:v>804.06820161484973</c:v>
                </c:pt>
                <c:pt idx="42">
                  <c:v>785.77693536564925</c:v>
                </c:pt>
                <c:pt idx="43">
                  <c:v>767.90229827042583</c:v>
                </c:pt>
                <c:pt idx="44">
                  <c:v>750.43481294725791</c:v>
                </c:pt>
                <c:pt idx="45">
                  <c:v>733.36521789057804</c:v>
                </c:pt>
                <c:pt idx="46">
                  <c:v>716.68446256053244</c:v>
                </c:pt>
                <c:pt idx="47">
                  <c:v>700.38370258417967</c:v>
                </c:pt>
                <c:pt idx="48">
                  <c:v>684.45429506604955</c:v>
                </c:pt>
                <c:pt idx="49">
                  <c:v>668.8877940054382</c:v>
                </c:pt>
                <c:pt idx="50">
                  <c:v>653.67594581818207</c:v>
                </c:pt>
                <c:pt idx="51">
                  <c:v>638.81068496037994</c:v>
                </c:pt>
                <c:pt idx="52">
                  <c:v>624.28412965185623</c:v>
                </c:pt>
                <c:pt idx="53">
                  <c:v>610.08857769701217</c:v>
                </c:pt>
                <c:pt idx="54">
                  <c:v>596.21650240092708</c:v>
                </c:pt>
                <c:pt idx="55">
                  <c:v>582.6605485784678</c:v>
                </c:pt>
                <c:pt idx="56">
                  <c:v>569.41352865435192</c:v>
                </c:pt>
                <c:pt idx="57">
                  <c:v>556.46841885206265</c:v>
                </c:pt>
                <c:pt idx="58">
                  <c:v>543.81835546959701</c:v>
                </c:pt>
                <c:pt idx="59">
                  <c:v>531.45663124008036</c:v>
                </c:pt>
                <c:pt idx="60">
                  <c:v>519.37669177532155</c:v>
                </c:pt>
                <c:pt idx="61">
                  <c:v>507.57213209040106</c:v>
                </c:pt>
                <c:pt idx="62">
                  <c:v>496.036693207474</c:v>
                </c:pt>
                <c:pt idx="63">
                  <c:v>484.76425883695993</c:v>
                </c:pt>
                <c:pt idx="64">
                  <c:v>473.74885213439427</c:v>
                </c:pt>
                <c:pt idx="65">
                  <c:v>462.98463253116631</c:v>
                </c:pt>
                <c:pt idx="66">
                  <c:v>452.46589263754197</c:v>
                </c:pt>
                <c:pt idx="67">
                  <c:v>442.18705521623463</c:v>
                </c:pt>
                <c:pt idx="68">
                  <c:v>432.14267022499524</c:v>
                </c:pt>
                <c:pt idx="69">
                  <c:v>422.32741192660956</c:v>
                </c:pt>
                <c:pt idx="70">
                  <c:v>412.73607606478618</c:v>
                </c:pt>
                <c:pt idx="71">
                  <c:v>403.36357710443463</c:v>
                </c:pt>
                <c:pt idx="72">
                  <c:v>394.20494553484707</c:v>
                </c:pt>
                <c:pt idx="73">
                  <c:v>385.25532523439603</c:v>
                </c:pt>
                <c:pt idx="74">
                  <c:v>376.50997089530784</c:v>
                </c:pt>
                <c:pt idx="75">
                  <c:v>367.9642455071604</c:v>
                </c:pt>
                <c:pt idx="76">
                  <c:v>359.61361789777618</c:v>
                </c:pt>
                <c:pt idx="77">
                  <c:v>351.45366033018087</c:v>
                </c:pt>
                <c:pt idx="78">
                  <c:v>343.48004615438475</c:v>
                </c:pt>
                <c:pt idx="79">
                  <c:v>335.68854751271351</c:v>
                </c:pt>
                <c:pt idx="80">
                  <c:v>328.07503309746448</c:v>
                </c:pt>
                <c:pt idx="81">
                  <c:v>320.63546595973287</c:v>
                </c:pt>
                <c:pt idx="82">
                  <c:v>313.36590136819029</c:v>
                </c:pt>
                <c:pt idx="83">
                  <c:v>306.26248471672494</c:v>
                </c:pt>
                <c:pt idx="84">
                  <c:v>299.3214494797968</c:v>
                </c:pt>
                <c:pt idx="85">
                  <c:v>292.53911521445497</c:v>
                </c:pt>
                <c:pt idx="86">
                  <c:v>285.91188560789169</c:v>
                </c:pt>
                <c:pt idx="87">
                  <c:v>279.43624656957383</c:v>
                </c:pt>
                <c:pt idx="88">
                  <c:v>273.10876436687391</c:v>
                </c:pt>
                <c:pt idx="89">
                  <c:v>266.92608380323674</c:v>
                </c:pt>
                <c:pt idx="90">
                  <c:v>260.88492643787873</c:v>
                </c:pt>
                <c:pt idx="91">
                  <c:v>254.98208884613265</c:v>
                </c:pt>
                <c:pt idx="92">
                  <c:v>249.21444091943528</c:v>
                </c:pt>
                <c:pt idx="93">
                  <c:v>243.57892420409308</c:v>
                </c:pt>
                <c:pt idx="94">
                  <c:v>238.07255027793829</c:v>
                </c:pt>
                <c:pt idx="95">
                  <c:v>232.692399163988</c:v>
                </c:pt>
                <c:pt idx="96">
                  <c:v>227.43561778026481</c:v>
                </c:pt>
                <c:pt idx="97">
                  <c:v>222.29941842496058</c:v>
                </c:pt>
                <c:pt idx="98">
                  <c:v>217.28107729611176</c:v>
                </c:pt>
                <c:pt idx="99">
                  <c:v>212.37793304500585</c:v>
                </c:pt>
                <c:pt idx="100">
                  <c:v>207.58738536253097</c:v>
                </c:pt>
                <c:pt idx="101">
                  <c:v>202.90689359772267</c:v>
                </c:pt>
                <c:pt idx="102">
                  <c:v>198.3339754077445</c:v>
                </c:pt>
                <c:pt idx="103">
                  <c:v>193.86620543859291</c:v>
                </c:pt>
                <c:pt idx="104">
                  <c:v>189.50121403579854</c:v>
                </c:pt>
                <c:pt idx="105">
                  <c:v>185.23668598444044</c:v>
                </c:pt>
                <c:pt idx="106">
                  <c:v>181.07035927777335</c:v>
                </c:pt>
                <c:pt idx="107">
                  <c:v>177.00002391382117</c:v>
                </c:pt>
                <c:pt idx="108">
                  <c:v>173.02352071925714</c:v>
                </c:pt>
                <c:pt idx="109">
                  <c:v>169.13874019995197</c:v>
                </c:pt>
                <c:pt idx="110">
                  <c:v>165.34362141754687</c:v>
                </c:pt>
                <c:pt idx="111">
                  <c:v>161.63615089144145</c:v>
                </c:pt>
                <c:pt idx="112">
                  <c:v>158.01436152559583</c:v>
                </c:pt>
                <c:pt idx="113">
                  <c:v>154.47633155954904</c:v>
                </c:pt>
                <c:pt idx="114">
                  <c:v>151.02018354308208</c:v>
                </c:pt>
                <c:pt idx="115">
                  <c:v>147.64408333394996</c:v>
                </c:pt>
                <c:pt idx="116">
                  <c:v>144.34623911813227</c:v>
                </c:pt>
                <c:pt idx="117">
                  <c:v>141.12490045204825</c:v>
                </c:pt>
                <c:pt idx="118">
                  <c:v>137.97835732620769</c:v>
                </c:pt>
                <c:pt idx="119">
                  <c:v>134.9049392497632</c:v>
                </c:pt>
                <c:pt idx="120">
                  <c:v>131.90301435545362</c:v>
                </c:pt>
                <c:pt idx="121">
                  <c:v>128.9709885244252</c:v>
                </c:pt>
                <c:pt idx="122">
                  <c:v>126.1073045304348</c:v>
                </c:pt>
                <c:pt idx="123">
                  <c:v>123.310441202943</c:v>
                </c:pt>
                <c:pt idx="124">
                  <c:v>120.57891260861791</c:v>
                </c:pt>
                <c:pt idx="125">
                  <c:v>117.91126725077298</c:v>
                </c:pt>
                <c:pt idx="126">
                  <c:v>115.30608728627543</c:v>
                </c:pt>
                <c:pt idx="127">
                  <c:v>112.76198775946258</c:v>
                </c:pt>
                <c:pt idx="128">
                  <c:v>110.27761585262184</c:v>
                </c:pt>
                <c:pt idx="129">
                  <c:v>107.85165015258556</c:v>
                </c:pt>
                <c:pt idx="130">
                  <c:v>105.48279993300392</c:v>
                </c:pt>
                <c:pt idx="131">
                  <c:v>103.16980445186911</c:v>
                </c:pt>
                <c:pt idx="132">
                  <c:v>100.91143226386582</c:v>
                </c:pt>
                <c:pt idx="133">
                  <c:v>98.706480547128535</c:v>
                </c:pt>
                <c:pt idx="134">
                  <c:v>96.553774443999089</c:v>
                </c:pt>
                <c:pt idx="135">
                  <c:v>94.452166415382095</c:v>
                </c:pt>
                <c:pt idx="136">
                  <c:v>92.400535608289729</c:v>
                </c:pt>
                <c:pt idx="137">
                  <c:v>90.397787236200656</c:v>
                </c:pt>
                <c:pt idx="138">
                  <c:v>88.442851971834088</c:v>
                </c:pt>
                <c:pt idx="139">
                  <c:v>86.534685351968122</c:v>
                </c:pt>
                <c:pt idx="140">
                  <c:v>84.672267193928107</c:v>
                </c:pt>
                <c:pt idx="141">
                  <c:v>82.854601023378322</c:v>
                </c:pt>
                <c:pt idx="142">
                  <c:v>81.080713513062847</c:v>
                </c:pt>
                <c:pt idx="143">
                  <c:v>79.349653932139205</c:v>
                </c:pt>
                <c:pt idx="144">
                  <c:v>77.660493605765865</c:v>
                </c:pt>
                <c:pt idx="145">
                  <c:v>76.012325384607252</c:v>
                </c:pt>
                <c:pt idx="146">
                  <c:v>74.404263123924551</c:v>
                </c:pt>
                <c:pt idx="147">
                  <c:v>72.835441171943884</c:v>
                </c:pt>
                <c:pt idx="148">
                  <c:v>71.30501386718187</c:v>
                </c:pt>
                <c:pt idx="149">
                  <c:v>69.812155044439507</c:v>
                </c:pt>
                <c:pt idx="150">
                  <c:v>68.356057549173627</c:v>
                </c:pt>
                <c:pt idx="151">
                  <c:v>66.935932759970271</c:v>
                </c:pt>
                <c:pt idx="152">
                  <c:v>65.551010118854563</c:v>
                </c:pt>
                <c:pt idx="153">
                  <c:v>64.20053666919479</c:v>
                </c:pt>
                <c:pt idx="154">
                  <c:v>62.883776600959926</c:v>
                </c:pt>
                <c:pt idx="155">
                  <c:v>61.600010803112184</c:v>
                </c:pt>
                <c:pt idx="156">
                  <c:v>60.348536422934345</c:v>
                </c:pt>
                <c:pt idx="157">
                  <c:v>59.128666432108695</c:v>
                </c:pt>
                <c:pt idx="158">
                  <c:v>57.939729199377254</c:v>
                </c:pt>
                <c:pt idx="159">
                  <c:v>56.78106806964049</c:v>
                </c:pt>
                <c:pt idx="160">
                  <c:v>55.652040949378055</c:v>
                </c:pt>
                <c:pt idx="161">
                  <c:v>54.552019898278807</c:v>
                </c:pt>
                <c:pt idx="162">
                  <c:v>53.480390727012775</c:v>
                </c:pt>
                <c:pt idx="163">
                  <c:v>52.436552601089971</c:v>
                </c:pt>
                <c:pt idx="164">
                  <c:v>51.419917650782644</c:v>
                </c:pt>
                <c:pt idx="165">
                  <c:v>50.429910587111721</c:v>
                </c:pt>
                <c:pt idx="166">
                  <c:v>49.465968323926859</c:v>
                </c:pt>
                <c:pt idx="167">
                  <c:v>48.527539606142383</c:v>
                </c:pt>
                <c:pt idx="168">
                  <c:v>47.614084644211708</c:v>
                </c:pt>
                <c:pt idx="169">
                  <c:v>46.725074754963359</c:v>
                </c:pt>
                <c:pt idx="170">
                  <c:v>45.859992008943848</c:v>
                </c:pt>
                <c:pt idx="171">
                  <c:v>45.018328884439384</c:v>
                </c:pt>
                <c:pt idx="172">
                  <c:v>44.199587928392098</c:v>
                </c:pt>
                <c:pt idx="173">
                  <c:v>43.40328142443024</c:v>
                </c:pt>
                <c:pt idx="174">
                  <c:v>42.628931068284949</c:v>
                </c:pt>
                <c:pt idx="175">
                  <c:v>41.876067650867014</c:v>
                </c:pt>
                <c:pt idx="176">
                  <c:v>41.14423074931711</c:v>
                </c:pt>
                <c:pt idx="177">
                  <c:v>40.432968426354059</c:v>
                </c:pt>
                <c:pt idx="178">
                  <c:v>39.741836938262914</c:v>
                </c:pt>
                <c:pt idx="179">
                  <c:v>39.070400451880907</c:v>
                </c:pt>
                <c:pt idx="180">
                  <c:v>38.418230770950991</c:v>
                </c:pt>
                <c:pt idx="181">
                  <c:v>37.784907072206352</c:v>
                </c:pt>
                <c:pt idx="182">
                  <c:v>37.170015651565627</c:v>
                </c:pt>
                <c:pt idx="183">
                  <c:v>36.573149680800128</c:v>
                </c:pt>
                <c:pt idx="184">
                  <c:v>35.993908975030145</c:v>
                </c:pt>
                <c:pt idx="185">
                  <c:v>35.431899771392914</c:v>
                </c:pt>
                <c:pt idx="186">
                  <c:v>34.886734519196374</c:v>
                </c:pt>
                <c:pt idx="187">
                  <c:v>34.358031681852779</c:v>
                </c:pt>
                <c:pt idx="188">
                  <c:v>33.845415550845217</c:v>
                </c:pt>
                <c:pt idx="189">
                  <c:v>33.348516071945994</c:v>
                </c:pt>
                <c:pt idx="190">
                  <c:v>32.866968683856598</c:v>
                </c:pt>
                <c:pt idx="191">
                  <c:v>32.400414169389272</c:v>
                </c:pt>
                <c:pt idx="192">
                  <c:v>31.948498519260376</c:v>
                </c:pt>
                <c:pt idx="193">
                  <c:v>31.510872808492252</c:v>
                </c:pt>
                <c:pt idx="194">
                  <c:v>31.087193085370682</c:v>
                </c:pt>
                <c:pt idx="195">
                  <c:v>30.67712027283584</c:v>
                </c:pt>
                <c:pt idx="196">
                  <c:v>30.280320082104598</c:v>
                </c:pt>
                <c:pt idx="197">
                  <c:v>29.89646293827094</c:v>
                </c:pt>
                <c:pt idx="198">
                  <c:v>29.52522391754383</c:v>
                </c:pt>
                <c:pt idx="199">
                  <c:v>29.166282695723979</c:v>
                </c:pt>
                <c:pt idx="200">
                  <c:v>28.819323507449347</c:v>
                </c:pt>
                <c:pt idx="201">
                  <c:v>28.484035115675148</c:v>
                </c:pt>
                <c:pt idx="202">
                  <c:v>28.160110790790508</c:v>
                </c:pt>
                <c:pt idx="203">
                  <c:v>27.847248298722224</c:v>
                </c:pt>
                <c:pt idx="204">
                  <c:v>27.54514989732478</c:v>
                </c:pt>
                <c:pt idx="205">
                  <c:v>27.253522340307697</c:v>
                </c:pt>
                <c:pt idx="206">
                  <c:v>26.972076887914071</c:v>
                </c:pt>
                <c:pt idx="207">
                  <c:v>26.700529323544355</c:v>
                </c:pt>
                <c:pt idx="208">
                  <c:v>26.438599975481356</c:v>
                </c:pt>
                <c:pt idx="209">
                  <c:v>26.186013742873609</c:v>
                </c:pt>
                <c:pt idx="210">
                  <c:v>25.942500125121288</c:v>
                </c:pt>
                <c:pt idx="211">
                  <c:v>25.70779325381163</c:v>
                </c:pt>
                <c:pt idx="212">
                  <c:v>25.481631926370973</c:v>
                </c:pt>
                <c:pt idx="213">
                  <c:v>25.263759640606324</c:v>
                </c:pt>
                <c:pt idx="214">
                  <c:v>25.053924629350039</c:v>
                </c:pt>
                <c:pt idx="215">
                  <c:v>24.851879894444615</c:v>
                </c:pt>
                <c:pt idx="216">
                  <c:v>24.657383239351159</c:v>
                </c:pt>
                <c:pt idx="217">
                  <c:v>24.470197299708097</c:v>
                </c:pt>
                <c:pt idx="218">
                  <c:v>24.290089571218626</c:v>
                </c:pt>
                <c:pt idx="219">
                  <c:v>24.116832434295851</c:v>
                </c:pt>
                <c:pt idx="220">
                  <c:v>23.95020317496417</c:v>
                </c:pt>
                <c:pt idx="221">
                  <c:v>23.789984001552881</c:v>
                </c:pt>
                <c:pt idx="222">
                  <c:v>23.635962056809337</c:v>
                </c:pt>
                <c:pt idx="223">
                  <c:v>23.487929425092663</c:v>
                </c:pt>
                <c:pt idx="224">
                  <c:v>23.345683134388299</c:v>
                </c:pt>
                <c:pt idx="225">
                  <c:v>23.209025152937993</c:v>
                </c:pt>
                <c:pt idx="226">
                  <c:v>23.077762380339191</c:v>
                </c:pt>
                <c:pt idx="227">
                  <c:v>22.951706633027023</c:v>
                </c:pt>
                <c:pt idx="228">
                  <c:v>22.83067462409932</c:v>
                </c:pt>
                <c:pt idx="229">
                  <c:v>22.714487937508146</c:v>
                </c:pt>
                <c:pt idx="230">
                  <c:v>22.60297299667501</c:v>
                </c:pt>
                <c:pt idx="231">
                  <c:v>22.495961027637669</c:v>
                </c:pt>
                <c:pt idx="232">
                  <c:v>22.393288016875751</c:v>
                </c:pt>
                <c:pt idx="233">
                  <c:v>22.294794663997166</c:v>
                </c:pt>
                <c:pt idx="234">
                  <c:v>22.200326329492103</c:v>
                </c:pt>
                <c:pt idx="235">
                  <c:v>22.109732977797666</c:v>
                </c:pt>
                <c:pt idx="236">
                  <c:v>22.02286911593114</c:v>
                </c:pt>
                <c:pt idx="237">
                  <c:v>21.939593727972458</c:v>
                </c:pt>
                <c:pt idx="238">
                  <c:v>21.859770205685994</c:v>
                </c:pt>
                <c:pt idx="239">
                  <c:v>21.783266275590222</c:v>
                </c:pt>
                <c:pt idx="240">
                  <c:v>21.709953922779636</c:v>
                </c:pt>
                <c:pt idx="241">
                  <c:v>21.639709311822592</c:v>
                </c:pt>
                <c:pt idx="242">
                  <c:v>21.572412705042275</c:v>
                </c:pt>
                <c:pt idx="243">
                  <c:v>21.507948378500224</c:v>
                </c:pt>
                <c:pt idx="244">
                  <c:v>21.446204535991271</c:v>
                </c:pt>
                <c:pt idx="245">
                  <c:v>21.387073221352871</c:v>
                </c:pt>
                <c:pt idx="246">
                  <c:v>21.33045022938536</c:v>
                </c:pt>
                <c:pt idx="247">
                  <c:v>21.276235015668171</c:v>
                </c:pt>
                <c:pt idx="248">
                  <c:v>21.224330605546356</c:v>
                </c:pt>
                <c:pt idx="249">
                  <c:v>21.174643502551749</c:v>
                </c:pt>
                <c:pt idx="250">
                  <c:v>21.127083596506061</c:v>
                </c:pt>
                <c:pt idx="251">
                  <c:v>21.081564071542047</c:v>
                </c:pt>
                <c:pt idx="252">
                  <c:v>21.038001314265276</c:v>
                </c:pt>
                <c:pt idx="253">
                  <c:v>20.996314822261624</c:v>
                </c:pt>
                <c:pt idx="254">
                  <c:v>20.956427113144478</c:v>
                </c:pt>
                <c:pt idx="255">
                  <c:v>20.918263634317604</c:v>
                </c:pt>
                <c:pt idx="256">
                  <c:v>20.881752673617797</c:v>
                </c:pt>
                <c:pt idx="257">
                  <c:v>20.846825270985899</c:v>
                </c:pt>
                <c:pt idx="258">
                  <c:v>20.813415131300516</c:v>
                </c:pt>
                <c:pt idx="259">
                  <c:v>20.781458538496405</c:v>
                </c:pt>
                <c:pt idx="260">
                  <c:v>20.750894271075534</c:v>
                </c:pt>
                <c:pt idx="261">
                  <c:v>20.721663519105523</c:v>
                </c:pt>
                <c:pt idx="262">
                  <c:v>20.693709802791663</c:v>
                </c:pt>
                <c:pt idx="263">
                  <c:v>20.66697889269139</c:v>
                </c:pt>
                <c:pt idx="264">
                  <c:v>20.64141873163604</c:v>
                </c:pt>
                <c:pt idx="265">
                  <c:v>20.616979358409043</c:v>
                </c:pt>
                <c:pt idx="266">
                  <c:v>20.593612833223773</c:v>
                </c:pt>
                <c:pt idx="267">
                  <c:v>20.571273165033308</c:v>
                </c:pt>
                <c:pt idx="268">
                  <c:v>20.54991624069746</c:v>
                </c:pt>
                <c:pt idx="269">
                  <c:v>20.529499756024098</c:v>
                </c:pt>
                <c:pt idx="270">
                  <c:v>20.509983148694527</c:v>
                </c:pt>
                <c:pt idx="271">
                  <c:v>20.491327533077047</c:v>
                </c:pt>
                <c:pt idx="272">
                  <c:v>20.473495636926287</c:v>
                </c:pt>
                <c:pt idx="273">
                  <c:v>20.456451739960958</c:v>
                </c:pt>
                <c:pt idx="274">
                  <c:v>20.440161614307137</c:v>
                </c:pt>
                <c:pt idx="275">
                  <c:v>20.42459246679023</c:v>
                </c:pt>
                <c:pt idx="276">
                  <c:v>20.409712883056208</c:v>
                </c:pt>
                <c:pt idx="277">
                  <c:v>20.395492773495381</c:v>
                </c:pt>
                <c:pt idx="278">
                  <c:v>20.381903320944311</c:v>
                </c:pt>
                <c:pt idx="279">
                  <c:v>20.368916930133874</c:v>
                </c:pt>
                <c:pt idx="280">
                  <c:v>20.356507178851686</c:v>
                </c:pt>
                <c:pt idx="281">
                  <c:v>20.344648770785241</c:v>
                </c:pt>
                <c:pt idx="282">
                  <c:v>20.333317490008728</c:v>
                </c:pt>
                <c:pt idx="283">
                  <c:v>20.32249015707632</c:v>
                </c:pt>
                <c:pt idx="284">
                  <c:v>20.312144586684532</c:v>
                </c:pt>
                <c:pt idx="285">
                  <c:v>20.302259546861919</c:v>
                </c:pt>
                <c:pt idx="286">
                  <c:v>20.292814719646788</c:v>
                </c:pt>
                <c:pt idx="287">
                  <c:v>20.283790663213708</c:v>
                </c:pt>
                <c:pt idx="288">
                  <c:v>20.275168775403973</c:v>
                </c:pt>
                <c:pt idx="289">
                  <c:v>20.266931258621945</c:v>
                </c:pt>
                <c:pt idx="290">
                  <c:v>20.259061086054125</c:v>
                </c:pt>
                <c:pt idx="291">
                  <c:v>20.251541969169562</c:v>
                </c:pt>
                <c:pt idx="292">
                  <c:v>20.244358326460869</c:v>
                </c:pt>
                <c:pt idx="293">
                  <c:v>20.237495253383916</c:v>
                </c:pt>
                <c:pt idx="294">
                  <c:v>20.230938493456843</c:v>
                </c:pt>
                <c:pt idx="295">
                  <c:v>20.224674410475956</c:v>
                </c:pt>
                <c:pt idx="296">
                  <c:v>20.218689961810853</c:v>
                </c:pt>
                <c:pt idx="297">
                  <c:v>20.212972672738037</c:v>
                </c:pt>
                <c:pt idx="298">
                  <c:v>20.207510611774399</c:v>
                </c:pt>
                <c:pt idx="299">
                  <c:v>20.202292366972241</c:v>
                </c:pt>
                <c:pt idx="300">
                  <c:v>20.197307023138876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6335232"/>
        <c:axId val="166337152"/>
      </c:scatterChart>
      <c:valAx>
        <c:axId val="166335232"/>
        <c:scaling>
          <c:logBase val="10"/>
          <c:orientation val="minMax"/>
          <c:max val="1000000"/>
          <c:min val="1"/>
        </c:scaling>
        <c:delete val="0"/>
        <c:axPos val="b"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Frequency (Hz)</a:t>
                </a:r>
              </a:p>
            </c:rich>
          </c:tx>
          <c:overlay val="0"/>
        </c:title>
        <c:numFmt formatCode="0.E+00" sourceLinked="0"/>
        <c:majorTickMark val="out"/>
        <c:minorTickMark val="none"/>
        <c:tickLblPos val="nextTo"/>
        <c:crossAx val="166337152"/>
        <c:crossesAt val="0.1"/>
        <c:crossBetween val="midCat"/>
      </c:valAx>
      <c:valAx>
        <c:axId val="166337152"/>
        <c:scaling>
          <c:logBase val="10"/>
          <c:orientation val="minMax"/>
          <c:max val="100"/>
          <c:min val="0.1"/>
        </c:scaling>
        <c:delete val="0"/>
        <c:axPos val="l"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Input referred spot  noise (nV and pA)</a:t>
                </a:r>
              </a:p>
            </c:rich>
          </c:tx>
          <c:overlay val="0"/>
        </c:title>
        <c:numFmt formatCode="0.00E+00" sourceLinked="1"/>
        <c:majorTickMark val="out"/>
        <c:minorTickMark val="none"/>
        <c:tickLblPos val="nextTo"/>
        <c:crossAx val="16633523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2526438313013806"/>
          <c:y val="0.37182002436017009"/>
          <c:w val="0.15910104440611039"/>
          <c:h val="0.184755156691886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7226</TotalTime>
  <Pages>14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Steffes, Michael</dc:creator>
  <cp:lastModifiedBy>Steffes, Michael</cp:lastModifiedBy>
  <cp:revision>12</cp:revision>
  <cp:lastPrinted>2015-04-02T19:26:00Z</cp:lastPrinted>
  <dcterms:created xsi:type="dcterms:W3CDTF">2015-03-13T16:53:00Z</dcterms:created>
  <dcterms:modified xsi:type="dcterms:W3CDTF">2016-03-17T15:04:00Z</dcterms:modified>
</cp:coreProperties>
</file>