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F9" w:rsidRDefault="00E06DF9">
      <w:r>
        <w:t>Issue description:</w:t>
      </w:r>
    </w:p>
    <w:p w:rsidR="00E06DF9" w:rsidRDefault="00E06DF9" w:rsidP="00E06DF9">
      <w:pPr>
        <w:ind w:firstLine="420"/>
        <w:rPr>
          <w:rFonts w:ascii="SimSun" w:hAnsi="SimSun"/>
        </w:rPr>
      </w:pPr>
      <w:r>
        <w:t>Customer reported an issue that while powered on the CC2538, the cu</w:t>
      </w:r>
      <w:r w:rsidR="00447DB0">
        <w:t>rrent consumption will be increased</w:t>
      </w:r>
      <w:r>
        <w:t xml:space="preserve"> slowly and then dropped fast to a very low stable current consumption.  And this situation also existed while eras</w:t>
      </w:r>
      <w:r w:rsidR="000A71B9">
        <w:t>ed</w:t>
      </w:r>
      <w:bookmarkStart w:id="0" w:name="_GoBack"/>
      <w:bookmarkEnd w:id="0"/>
      <w:r>
        <w:t xml:space="preserve"> </w:t>
      </w:r>
      <w:r w:rsidR="00447DB0">
        <w:t>full</w:t>
      </w:r>
      <w:r>
        <w:t xml:space="preserve"> FLASH image at powered on.</w:t>
      </w:r>
    </w:p>
    <w:p w:rsidR="00E06DF9" w:rsidRPr="008A43EA" w:rsidRDefault="00E06DF9" w:rsidP="00E06DF9">
      <w:pPr>
        <w:ind w:firstLine="420"/>
      </w:pPr>
      <w:r w:rsidRPr="008A43EA">
        <w:t>Also tried below steps:</w:t>
      </w:r>
    </w:p>
    <w:p w:rsidR="00E06DF9" w:rsidRDefault="00E06DF9" w:rsidP="00E06DF9">
      <w:pPr>
        <w:pStyle w:val="ListParagraph"/>
        <w:numPr>
          <w:ilvl w:val="0"/>
          <w:numId w:val="1"/>
        </w:numPr>
      </w:pPr>
      <w:r>
        <w:t xml:space="preserve">Connect the RESET_N pin to GND, powered on CC2538, the issue still exist; </w:t>
      </w:r>
    </w:p>
    <w:p w:rsidR="00E06DF9" w:rsidRDefault="00E06DF9" w:rsidP="00E06DF9">
      <w:pPr>
        <w:pStyle w:val="ListParagraph"/>
        <w:numPr>
          <w:ilvl w:val="0"/>
          <w:numId w:val="1"/>
        </w:numPr>
      </w:pPr>
      <w:r>
        <w:t>Using test code, after powered on,  using Watchdog to trigger software reset</w:t>
      </w:r>
      <w:r w:rsidR="000D3935">
        <w:t>, the issue didn’t exist after software reset;</w:t>
      </w:r>
    </w:p>
    <w:p w:rsidR="000D3935" w:rsidRDefault="000D3935" w:rsidP="00E06DF9">
      <w:pPr>
        <w:pStyle w:val="ListParagraph"/>
        <w:numPr>
          <w:ilvl w:val="0"/>
          <w:numId w:val="1"/>
        </w:numPr>
      </w:pPr>
      <w:r>
        <w:t>Remove CC2538 from PCB board, test the current consumption of the board, no such issue;</w:t>
      </w:r>
    </w:p>
    <w:p w:rsidR="000D3935" w:rsidRDefault="000D3935" w:rsidP="00E06DF9">
      <w:pPr>
        <w:pStyle w:val="ListParagraph"/>
        <w:numPr>
          <w:ilvl w:val="0"/>
          <w:numId w:val="1"/>
        </w:numPr>
      </w:pPr>
      <w:r>
        <w:t>Re-work the CC2538 into the board,  the issue still exist at power on stage.</w:t>
      </w:r>
    </w:p>
    <w:p w:rsidR="008A43EA" w:rsidRDefault="008A43EA" w:rsidP="008A43EA">
      <w:r>
        <w:t>Support Need:</w:t>
      </w:r>
    </w:p>
    <w:p w:rsidR="00E06DF9" w:rsidRDefault="00590E93">
      <w:r w:rsidRPr="008A43EA">
        <w:t xml:space="preserve"> This issue seems only exist at the power on stage, could you kindly help to give comments for the power on current consumption issue?</w:t>
      </w:r>
    </w:p>
    <w:p w:rsidR="00CF2673" w:rsidRDefault="00F1346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C0FC1" wp14:editId="3FF547F0">
                <wp:simplePos x="0" y="0"/>
                <wp:positionH relativeFrom="column">
                  <wp:posOffset>142875</wp:posOffset>
                </wp:positionH>
                <wp:positionV relativeFrom="paragraph">
                  <wp:posOffset>376238</wp:posOffset>
                </wp:positionV>
                <wp:extent cx="590550" cy="213995"/>
                <wp:effectExtent l="0" t="0" r="1905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465" w:rsidRPr="00CA5DE2" w:rsidRDefault="00F13465" w:rsidP="00F134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Power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29.65pt;width:46.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">
                <v:textbox>
                  <w:txbxContent>
                    <w:p w:rsidR="00F13465" w:rsidRPr="00CA5DE2" w:rsidRDefault="00F13465" w:rsidP="00F1346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Power on</w:t>
                      </w:r>
                    </w:p>
                  </w:txbxContent>
                </v:textbox>
              </v:shape>
            </w:pict>
          </mc:Fallback>
        </mc:AlternateContent>
      </w:r>
      <w:r w:rsidR="00F937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DF930" wp14:editId="797D8A63">
                <wp:simplePos x="0" y="0"/>
                <wp:positionH relativeFrom="column">
                  <wp:posOffset>1223645</wp:posOffset>
                </wp:positionH>
                <wp:positionV relativeFrom="paragraph">
                  <wp:posOffset>918845</wp:posOffset>
                </wp:positionV>
                <wp:extent cx="1062037" cy="213995"/>
                <wp:effectExtent l="38100" t="152400" r="5080" b="147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3725">
                          <a:off x="0" y="0"/>
                          <a:ext cx="1062037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711" w:rsidRPr="00CA5DE2" w:rsidRDefault="00F93711" w:rsidP="00F937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 Increased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6.35pt;margin-top:72.35pt;width:83.6pt;height:16.85pt;rotation:-98989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">
                <v:textbox>
                  <w:txbxContent>
                    <w:p w:rsidR="00F93711" w:rsidRPr="00CA5DE2" w:rsidRDefault="00F93711" w:rsidP="00F937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Current Increased</w:t>
                      </w:r>
                    </w:p>
                  </w:txbxContent>
                </v:textbox>
              </v:shape>
            </w:pict>
          </mc:Fallback>
        </mc:AlternateContent>
      </w:r>
      <w:r w:rsidR="006F41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30401" wp14:editId="202D86F0">
                <wp:simplePos x="0" y="0"/>
                <wp:positionH relativeFrom="column">
                  <wp:posOffset>2481263</wp:posOffset>
                </wp:positionH>
                <wp:positionV relativeFrom="paragraph">
                  <wp:posOffset>42863</wp:posOffset>
                </wp:positionV>
                <wp:extent cx="1062037" cy="213995"/>
                <wp:effectExtent l="0" t="0" r="241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037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99" w:rsidRPr="00CA5DE2" w:rsidRDefault="00322599" w:rsidP="003225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3.0V Power</w:t>
                            </w:r>
                            <w:r w:rsidR="006F41CD">
                              <w:rPr>
                                <w:sz w:val="16"/>
                                <w:szCs w:val="16"/>
                              </w:rPr>
                              <w:t xml:space="preserve">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5.4pt;margin-top:3.4pt;width:83.6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">
                <v:textbox>
                  <w:txbxContent>
                    <w:p w:rsidR="00322599" w:rsidRPr="00CA5DE2" w:rsidRDefault="00322599" w:rsidP="003225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3.0V Power</w:t>
                      </w:r>
                      <w:r w:rsidR="006F41CD">
                        <w:rPr>
                          <w:sz w:val="16"/>
                          <w:szCs w:val="16"/>
                        </w:rPr>
                        <w:t xml:space="preserve"> Supply</w:t>
                      </w:r>
                    </w:p>
                  </w:txbxContent>
                </v:textbox>
              </v:shape>
            </w:pict>
          </mc:Fallback>
        </mc:AlternateContent>
      </w:r>
      <w:r w:rsidR="00D474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E603C" wp14:editId="0FDE965F">
                <wp:simplePos x="0" y="0"/>
                <wp:positionH relativeFrom="column">
                  <wp:posOffset>4738370</wp:posOffset>
                </wp:positionH>
                <wp:positionV relativeFrom="paragraph">
                  <wp:posOffset>995045</wp:posOffset>
                </wp:positionV>
                <wp:extent cx="490220" cy="213995"/>
                <wp:effectExtent l="0" t="0" r="2413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42" w:rsidRPr="00CA5DE2" w:rsidRDefault="00D47442" w:rsidP="00D474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73.1pt;margin-top:78.35pt;width:38.6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">
                <v:textbox>
                  <w:txbxContent>
                    <w:p w:rsidR="00D47442" w:rsidRPr="00CA5DE2" w:rsidRDefault="00D47442" w:rsidP="00D474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Stable</w:t>
                      </w:r>
                    </w:p>
                  </w:txbxContent>
                </v:textbox>
              </v:shape>
            </w:pict>
          </mc:Fallback>
        </mc:AlternateContent>
      </w:r>
      <w:r w:rsidR="00D474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B734E" wp14:editId="28C36B67">
                <wp:simplePos x="0" y="0"/>
                <wp:positionH relativeFrom="column">
                  <wp:posOffset>2924175</wp:posOffset>
                </wp:positionH>
                <wp:positionV relativeFrom="paragraph">
                  <wp:posOffset>776288</wp:posOffset>
                </wp:positionV>
                <wp:extent cx="976313" cy="357187"/>
                <wp:effectExtent l="0" t="0" r="14605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3" cy="357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42" w:rsidRPr="00CA5DE2" w:rsidRDefault="00D47442" w:rsidP="00D474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 consumption Drop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30.25pt;margin-top:61.15pt;width:76.9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">
                <v:textbox>
                  <w:txbxContent>
                    <w:p w:rsidR="00D47442" w:rsidRPr="00CA5DE2" w:rsidRDefault="00D47442" w:rsidP="00D474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Current consumption Drop</w:t>
                      </w:r>
                    </w:p>
                  </w:txbxContent>
                </v:textbox>
              </v:shape>
            </w:pict>
          </mc:Fallback>
        </mc:AlternateContent>
      </w:r>
      <w:r w:rsidR="00D700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9FEFE" wp14:editId="56084D09">
                <wp:simplePos x="0" y="0"/>
                <wp:positionH relativeFrom="column">
                  <wp:posOffset>1266825</wp:posOffset>
                </wp:positionH>
                <wp:positionV relativeFrom="paragraph">
                  <wp:posOffset>42863</wp:posOffset>
                </wp:positionV>
                <wp:extent cx="490538" cy="214312"/>
                <wp:effectExtent l="0" t="0" r="2413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8" cy="214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049" w:rsidRPr="00CA5DE2" w:rsidRDefault="00D700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D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CA5DE2">
                              <w:rPr>
                                <w:sz w:val="16"/>
                                <w:szCs w:val="16"/>
                              </w:rPr>
                              <w:t>’21’’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9.75pt;margin-top:3.4pt;width:38.6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">
                <v:textbox>
                  <w:txbxContent>
                    <w:p w:rsidR="00D70049" w:rsidRPr="00CA5DE2" w:rsidRDefault="00D70049">
                      <w:pPr>
                        <w:rPr>
                          <w:sz w:val="16"/>
                          <w:szCs w:val="16"/>
                        </w:rPr>
                      </w:pPr>
                      <w:r w:rsidRPr="00CA5DE2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CA5DE2">
                        <w:rPr>
                          <w:sz w:val="16"/>
                          <w:szCs w:val="16"/>
                        </w:rPr>
                        <w:t>’21’’</w:t>
                      </w:r>
                    </w:p>
                  </w:txbxContent>
                </v:textbox>
              </v:shape>
            </w:pict>
          </mc:Fallback>
        </mc:AlternateContent>
      </w:r>
      <w:r w:rsidR="00D70049">
        <w:rPr>
          <w:noProof/>
        </w:rPr>
        <w:drawing>
          <wp:inline distT="0" distB="0" distL="0" distR="0" wp14:anchorId="5647D6A4" wp14:editId="1D0222E1">
            <wp:extent cx="5943600" cy="1890837"/>
            <wp:effectExtent l="0" t="0" r="0" b="0"/>
            <wp:docPr id="1" name="Picture 1" descr="cid:image001.jpg@01D40363.18939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jpg@01D40363.18939D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9.25pt;height:17.75pt;visibility:visible;mso-wrap-style:square" o:bullet="t">
        <v:imagedata r:id="rId1" o:title=""/>
      </v:shape>
    </w:pict>
  </w:numPicBullet>
  <w:abstractNum w:abstractNumId="0">
    <w:nsid w:val="7D462BC6"/>
    <w:multiLevelType w:val="hybridMultilevel"/>
    <w:tmpl w:val="C07CDC64"/>
    <w:lvl w:ilvl="0" w:tplc="DE3A03BC">
      <w:start w:val="1"/>
      <w:numFmt w:val="decimal"/>
      <w:lvlText w:val="%1)"/>
      <w:lvlJc w:val="left"/>
      <w:pPr>
        <w:ind w:left="780" w:hanging="360"/>
      </w:pPr>
      <w:rPr>
        <w:rFonts w:ascii="SimSun" w:hAnsi="SimSun"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32"/>
    <w:rsid w:val="000A71B9"/>
    <w:rsid w:val="000D3935"/>
    <w:rsid w:val="00227027"/>
    <w:rsid w:val="00322599"/>
    <w:rsid w:val="0044661A"/>
    <w:rsid w:val="00447DB0"/>
    <w:rsid w:val="00590E93"/>
    <w:rsid w:val="006F41CD"/>
    <w:rsid w:val="008A43EA"/>
    <w:rsid w:val="00BC6832"/>
    <w:rsid w:val="00CA5DE2"/>
    <w:rsid w:val="00CB5CE2"/>
    <w:rsid w:val="00D47442"/>
    <w:rsid w:val="00D70049"/>
    <w:rsid w:val="00DD4989"/>
    <w:rsid w:val="00E06DF9"/>
    <w:rsid w:val="00F13465"/>
    <w:rsid w:val="00F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40363.18939D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2018-06-14T01:51:00Z</dcterms:created>
  <dcterms:modified xsi:type="dcterms:W3CDTF">2018-06-14T02:15:00Z</dcterms:modified>
</cp:coreProperties>
</file>