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12" w:rsidRDefault="008264FE">
      <w:pPr>
        <w:rPr>
          <w:rFonts w:hint="eastAsia"/>
        </w:rPr>
      </w:pPr>
      <w:r>
        <w:t>C</w:t>
      </w:r>
      <w:r>
        <w:rPr>
          <w:rFonts w:hint="eastAsia"/>
        </w:rPr>
        <w:t>onfiguration screen</w:t>
      </w:r>
    </w:p>
    <w:p w:rsidR="008264FE" w:rsidRDefault="008264FE">
      <w:pPr>
        <w:rPr>
          <w:rFonts w:hint="eastAsia"/>
        </w:rPr>
      </w:pPr>
      <w:r w:rsidRPr="008264FE">
        <w:drawing>
          <wp:inline distT="0" distB="0" distL="0" distR="0">
            <wp:extent cx="5274310" cy="210468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FE" w:rsidRDefault="008264FE">
      <w:pPr>
        <w:rPr>
          <w:rFonts w:hint="eastAsia"/>
        </w:rPr>
      </w:pPr>
    </w:p>
    <w:p w:rsidR="008264FE" w:rsidRDefault="008264FE"/>
    <w:sectPr w:rsidR="008264FE" w:rsidSect="00F6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13" w:rsidRDefault="002C5713" w:rsidP="008264FE">
      <w:r>
        <w:separator/>
      </w:r>
    </w:p>
  </w:endnote>
  <w:endnote w:type="continuationSeparator" w:id="0">
    <w:p w:rsidR="002C5713" w:rsidRDefault="002C5713" w:rsidP="0082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13" w:rsidRDefault="002C5713" w:rsidP="008264FE">
      <w:r>
        <w:separator/>
      </w:r>
    </w:p>
  </w:footnote>
  <w:footnote w:type="continuationSeparator" w:id="0">
    <w:p w:rsidR="002C5713" w:rsidRDefault="002C5713" w:rsidP="008264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4FE"/>
    <w:rsid w:val="002C5713"/>
    <w:rsid w:val="008264FE"/>
    <w:rsid w:val="00D3741D"/>
    <w:rsid w:val="00DF5F81"/>
    <w:rsid w:val="00F6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64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64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hz03388</dc:creator>
  <cp:keywords/>
  <dc:description/>
  <cp:lastModifiedBy>hz03388</cp:lastModifiedBy>
  <cp:revision>2</cp:revision>
  <dcterms:created xsi:type="dcterms:W3CDTF">2019-02-28T07:05:00Z</dcterms:created>
  <dcterms:modified xsi:type="dcterms:W3CDTF">2019-02-28T07:06:00Z</dcterms:modified>
</cp:coreProperties>
</file>