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770C" w:rsidRPr="000457FA" w:rsidRDefault="0022770C" w:rsidP="000457FA">
      <w:pPr>
        <w:ind w:left="1440" w:firstLine="720"/>
        <w:rPr>
          <w:b/>
          <w:sz w:val="36"/>
          <w:szCs w:val="36"/>
        </w:rPr>
      </w:pPr>
      <w:r w:rsidRPr="0022770C">
        <w:rPr>
          <w:b/>
          <w:sz w:val="36"/>
          <w:szCs w:val="36"/>
        </w:rPr>
        <w:t xml:space="preserve">ADS1292 Characterization </w:t>
      </w:r>
    </w:p>
    <w:p w:rsidR="0022770C" w:rsidRPr="001D2DE7" w:rsidRDefault="0022770C" w:rsidP="0022770C">
      <w:pPr>
        <w:rPr>
          <w:b/>
          <w:sz w:val="32"/>
          <w:szCs w:val="32"/>
        </w:rPr>
      </w:pPr>
    </w:p>
    <w:p w:rsidR="0022770C" w:rsidRDefault="0022770C" w:rsidP="0022770C">
      <w:pPr>
        <w:pStyle w:val="ListParagraph"/>
        <w:numPr>
          <w:ilvl w:val="0"/>
          <w:numId w:val="2"/>
        </w:numPr>
        <w:rPr>
          <w:b/>
          <w:sz w:val="32"/>
          <w:szCs w:val="32"/>
        </w:rPr>
      </w:pPr>
      <w:r w:rsidRPr="001D2DE7">
        <w:rPr>
          <w:b/>
          <w:sz w:val="32"/>
          <w:szCs w:val="32"/>
        </w:rPr>
        <w:t>Register set</w:t>
      </w:r>
      <w:r w:rsidR="006E3BB1">
        <w:rPr>
          <w:b/>
          <w:sz w:val="32"/>
          <w:szCs w:val="32"/>
        </w:rPr>
        <w:t xml:space="preserve">-up and programming </w:t>
      </w:r>
      <w:r w:rsidR="000457FA">
        <w:rPr>
          <w:b/>
          <w:sz w:val="32"/>
          <w:szCs w:val="32"/>
        </w:rPr>
        <w:t>verification</w:t>
      </w:r>
    </w:p>
    <w:p w:rsidR="001D2DE7" w:rsidRPr="001D2DE7" w:rsidRDefault="001D2DE7" w:rsidP="001D2DE7">
      <w:pPr>
        <w:pStyle w:val="ListParagraph"/>
        <w:rPr>
          <w:b/>
          <w:sz w:val="32"/>
          <w:szCs w:val="32"/>
        </w:rPr>
      </w:pPr>
    </w:p>
    <w:p w:rsidR="0022770C" w:rsidRPr="0022770C" w:rsidRDefault="0022770C" w:rsidP="0022770C">
      <w:pPr>
        <w:ind w:left="360"/>
      </w:pPr>
      <w:r>
        <w:rPr>
          <w:noProof/>
        </w:rPr>
        <w:drawing>
          <wp:inline distT="0" distB="0" distL="0" distR="0">
            <wp:extent cx="5934075" cy="39624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96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770C" w:rsidRDefault="0022770C" w:rsidP="0022770C">
      <w:r>
        <w:t xml:space="preserve"> </w:t>
      </w:r>
      <w:r w:rsidR="00016921">
        <w:t>A.</w:t>
      </w:r>
      <w:r>
        <w:t xml:space="preserve">  </w:t>
      </w:r>
      <w:r w:rsidR="00245B86">
        <w:t>Below are the read/write timing diagrams for register access</w:t>
      </w:r>
    </w:p>
    <w:p w:rsidR="0022770C" w:rsidRDefault="0022770C" w:rsidP="0022770C"/>
    <w:p w:rsidR="0022770C" w:rsidRDefault="0022770C" w:rsidP="0022770C">
      <w:r>
        <w:rPr>
          <w:noProof/>
        </w:rPr>
        <w:drawing>
          <wp:inline distT="0" distB="0" distL="0" distR="0">
            <wp:extent cx="5934075" cy="161925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770C" w:rsidRDefault="0022770C" w:rsidP="0022770C"/>
    <w:p w:rsidR="0022770C" w:rsidRDefault="001D2DE7" w:rsidP="0022770C">
      <w:r>
        <w:rPr>
          <w:noProof/>
        </w:rPr>
        <w:lastRenderedPageBreak/>
        <w:drawing>
          <wp:inline distT="0" distB="0" distL="0" distR="0">
            <wp:extent cx="5943600" cy="183832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5B86" w:rsidRDefault="00245B86" w:rsidP="0022770C"/>
    <w:p w:rsidR="00245B86" w:rsidRDefault="00016921" w:rsidP="0022770C">
      <w:r>
        <w:t xml:space="preserve">B. </w:t>
      </w:r>
      <w:r w:rsidR="00245B86">
        <w:t xml:space="preserve">Below is capture of CS~(Yellow) and SCLK(Purple) of the </w:t>
      </w:r>
      <w:r>
        <w:t xml:space="preserve">timing </w:t>
      </w:r>
      <w:r w:rsidR="00245B86">
        <w:t xml:space="preserve">verification of </w:t>
      </w:r>
      <w:r>
        <w:t>code implementation.</w:t>
      </w:r>
    </w:p>
    <w:p w:rsidR="00245B86" w:rsidRDefault="00245B86" w:rsidP="0022770C"/>
    <w:p w:rsidR="001D2DE7" w:rsidRDefault="00264E74" w:rsidP="0022770C">
      <w:r>
        <w:rPr>
          <w:noProof/>
        </w:rPr>
        <w:drawing>
          <wp:inline distT="0" distB="0" distL="0" distR="0">
            <wp:extent cx="5943600" cy="356616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REG.BMP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566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2DE7" w:rsidRDefault="001D2DE7" w:rsidP="0022770C"/>
    <w:p w:rsidR="00245B86" w:rsidRDefault="00245B86" w:rsidP="0022770C"/>
    <w:p w:rsidR="00245B86" w:rsidRDefault="00245B86" w:rsidP="0022770C"/>
    <w:p w:rsidR="000457FA" w:rsidRDefault="000457FA" w:rsidP="0022770C"/>
    <w:p w:rsidR="00245B86" w:rsidRDefault="00245B86" w:rsidP="0022770C"/>
    <w:p w:rsidR="00245B86" w:rsidRDefault="00245B86" w:rsidP="0022770C"/>
    <w:p w:rsidR="00016921" w:rsidRDefault="000457FA" w:rsidP="00016921">
      <w:pPr>
        <w:spacing w:after="0" w:line="240" w:lineRule="auto"/>
      </w:pPr>
      <w:r w:rsidRPr="000457FA">
        <w:rPr>
          <w:b/>
        </w:rPr>
        <w:lastRenderedPageBreak/>
        <w:t xml:space="preserve">RESULT </w:t>
      </w:r>
      <w:r>
        <w:t xml:space="preserve">  </w:t>
      </w:r>
      <w:r w:rsidR="00245B86">
        <w:t>Below is the beagle</w:t>
      </w:r>
      <w:r w:rsidR="00016921">
        <w:t xml:space="preserve"> capture – Index numbers 34 to 40 show read/write/read verification </w:t>
      </w:r>
      <w:r>
        <w:t>that code implementation is correct.  Configuration Register 2 defaults to 0x80 at power-up. Reprogrammed to 0x88 (internal oscillator is now available on pin 17) and verified it was present</w:t>
      </w:r>
      <w:r w:rsidR="00526268">
        <w:t xml:space="preserve"> on the pin</w:t>
      </w:r>
      <w:r>
        <w:t>.</w:t>
      </w:r>
    </w:p>
    <w:p w:rsidR="00016921" w:rsidRDefault="00016921" w:rsidP="00016921">
      <w:pPr>
        <w:spacing w:after="0" w:line="240" w:lineRule="auto"/>
      </w:pPr>
    </w:p>
    <w:p w:rsidR="00526268" w:rsidRDefault="00526268" w:rsidP="00016921">
      <w:pPr>
        <w:spacing w:after="0" w:line="240" w:lineRule="auto"/>
      </w:pPr>
    </w:p>
    <w:p w:rsidR="00526268" w:rsidRDefault="00526268" w:rsidP="00016921">
      <w:pPr>
        <w:spacing w:after="0" w:line="240" w:lineRule="auto"/>
      </w:pPr>
      <w:r>
        <w:rPr>
          <w:noProof/>
        </w:rPr>
        <w:drawing>
          <wp:inline distT="0" distB="0" distL="0" distR="0" wp14:anchorId="3B1B1DAB" wp14:editId="1A4DEEF5">
            <wp:extent cx="5934075" cy="5619750"/>
            <wp:effectExtent l="0" t="0" r="9525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61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2DE7" w:rsidRDefault="001D2DE7" w:rsidP="0022770C"/>
    <w:p w:rsidR="00016921" w:rsidRDefault="00016921" w:rsidP="0022770C"/>
    <w:p w:rsidR="00016921" w:rsidRDefault="00016921" w:rsidP="0022770C"/>
    <w:p w:rsidR="00897055" w:rsidRDefault="00897055" w:rsidP="0022770C"/>
    <w:p w:rsidR="00897055" w:rsidRDefault="00897055" w:rsidP="0022770C"/>
    <w:p w:rsidR="001D2DE7" w:rsidRDefault="001D2DE7" w:rsidP="0022770C"/>
    <w:p w:rsidR="00016921" w:rsidRDefault="001D2DE7" w:rsidP="00016921">
      <w:pPr>
        <w:pStyle w:val="ListParagraph"/>
        <w:numPr>
          <w:ilvl w:val="0"/>
          <w:numId w:val="2"/>
        </w:numPr>
        <w:rPr>
          <w:b/>
          <w:sz w:val="32"/>
          <w:szCs w:val="32"/>
        </w:rPr>
      </w:pPr>
      <w:r w:rsidRPr="001D2DE7">
        <w:rPr>
          <w:b/>
          <w:sz w:val="32"/>
          <w:szCs w:val="32"/>
        </w:rPr>
        <w:lastRenderedPageBreak/>
        <w:t xml:space="preserve">Data </w:t>
      </w:r>
      <w:r w:rsidR="006E3BB1">
        <w:rPr>
          <w:b/>
          <w:sz w:val="32"/>
          <w:szCs w:val="32"/>
        </w:rPr>
        <w:t>Output capture verification</w:t>
      </w:r>
    </w:p>
    <w:p w:rsidR="00016921" w:rsidRDefault="00016921" w:rsidP="00016921">
      <w:pPr>
        <w:pStyle w:val="ListParagraph"/>
        <w:rPr>
          <w:b/>
          <w:sz w:val="32"/>
          <w:szCs w:val="32"/>
        </w:rPr>
      </w:pPr>
    </w:p>
    <w:p w:rsidR="006E3BB1" w:rsidRPr="00561605" w:rsidRDefault="006E3BB1" w:rsidP="006E3BB1">
      <w:pPr>
        <w:pStyle w:val="ListParagraph"/>
        <w:numPr>
          <w:ilvl w:val="0"/>
          <w:numId w:val="4"/>
        </w:numPr>
      </w:pPr>
      <w:r>
        <w:t>Data output timing diagrams</w:t>
      </w:r>
    </w:p>
    <w:p w:rsidR="00016921" w:rsidRDefault="00016921" w:rsidP="00016921">
      <w:pPr>
        <w:pStyle w:val="ListParagraph"/>
      </w:pPr>
      <w:r>
        <w:rPr>
          <w:noProof/>
        </w:rPr>
        <w:drawing>
          <wp:inline distT="0" distB="0" distL="0" distR="0">
            <wp:extent cx="5934075" cy="2743200"/>
            <wp:effectExtent l="0" t="0" r="9525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1605" w:rsidRDefault="00561605" w:rsidP="00016921">
      <w:pPr>
        <w:pStyle w:val="ListParagraph"/>
      </w:pPr>
    </w:p>
    <w:p w:rsidR="00561605" w:rsidRDefault="00561605" w:rsidP="00016921">
      <w:pPr>
        <w:pStyle w:val="ListParagraph"/>
      </w:pPr>
    </w:p>
    <w:p w:rsidR="00561605" w:rsidRDefault="00561605" w:rsidP="00016921">
      <w:pPr>
        <w:pStyle w:val="ListParagraph"/>
      </w:pPr>
    </w:p>
    <w:p w:rsidR="00561605" w:rsidRPr="00016921" w:rsidRDefault="00561605" w:rsidP="00016921">
      <w:pPr>
        <w:pStyle w:val="ListParagraph"/>
      </w:pPr>
      <w:r>
        <w:rPr>
          <w:noProof/>
        </w:rPr>
        <w:drawing>
          <wp:inline distT="0" distB="0" distL="0" distR="0">
            <wp:extent cx="5934075" cy="4076700"/>
            <wp:effectExtent l="0" t="0" r="9525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07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2DE7" w:rsidRDefault="006E3BB1" w:rsidP="006E3BB1">
      <w:pPr>
        <w:pStyle w:val="ListParagraph"/>
        <w:numPr>
          <w:ilvl w:val="0"/>
          <w:numId w:val="4"/>
        </w:numPr>
      </w:pPr>
      <w:r>
        <w:lastRenderedPageBreak/>
        <w:t>Verification Waveform Captures</w:t>
      </w:r>
    </w:p>
    <w:p w:rsidR="006E3BB1" w:rsidRDefault="006E3BB1" w:rsidP="006E3BB1">
      <w:pPr>
        <w:pStyle w:val="ListParagraph"/>
        <w:ind w:left="1080"/>
      </w:pPr>
    </w:p>
    <w:p w:rsidR="006E3BB1" w:rsidRDefault="000457FA" w:rsidP="006E3BB1">
      <w:pPr>
        <w:pStyle w:val="ListParagraph"/>
        <w:ind w:left="1080"/>
      </w:pPr>
      <w:r>
        <w:t>~DRDY (Purple) - ~CS (Yellow)</w:t>
      </w:r>
    </w:p>
    <w:p w:rsidR="001D2DE7" w:rsidRDefault="001D2DE7" w:rsidP="0022770C">
      <w:r>
        <w:rPr>
          <w:noProof/>
        </w:rPr>
        <w:drawing>
          <wp:inline distT="0" distB="0" distL="0" distR="0">
            <wp:extent cx="5943600" cy="34099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~DRDY period.BMP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409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2DE7" w:rsidRDefault="000457FA" w:rsidP="000457FA">
      <w:pPr>
        <w:pStyle w:val="ListParagraph"/>
        <w:ind w:left="1080"/>
      </w:pPr>
      <w:r>
        <w:t>~DRDY (Purple) - ~CS (Yellow)</w:t>
      </w:r>
    </w:p>
    <w:p w:rsidR="0022770C" w:rsidRDefault="001D2DE7" w:rsidP="0022770C">
      <w:r>
        <w:rPr>
          <w:noProof/>
        </w:rPr>
        <w:drawing>
          <wp:inline distT="0" distB="0" distL="0" distR="0">
            <wp:extent cx="5943600" cy="3667125"/>
            <wp:effectExtent l="0" t="0" r="0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~DRDYand ~CS.BMP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667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4E74" w:rsidRDefault="00526268" w:rsidP="0022770C">
      <w:r>
        <w:lastRenderedPageBreak/>
        <w:t>~CS (Yellow)  and  SCLK(Purple) 3 transfers status, Channel 1 and Channel 2</w:t>
      </w:r>
    </w:p>
    <w:p w:rsidR="00264E74" w:rsidRDefault="00264E74" w:rsidP="0022770C">
      <w:r>
        <w:rPr>
          <w:noProof/>
        </w:rPr>
        <w:drawing>
          <wp:inline distT="0" distB="0" distL="0" distR="0" wp14:anchorId="3AF29ED5" wp14:editId="08C42C74">
            <wp:extent cx="5943600" cy="356616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CSand CLK.BMP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566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6268" w:rsidRDefault="00526268" w:rsidP="0022770C"/>
    <w:p w:rsidR="00526268" w:rsidRDefault="00526268" w:rsidP="0022770C"/>
    <w:p w:rsidR="00526268" w:rsidRDefault="00526268" w:rsidP="0022770C"/>
    <w:p w:rsidR="00526268" w:rsidRDefault="00526268" w:rsidP="0022770C"/>
    <w:p w:rsidR="00526268" w:rsidRDefault="00526268" w:rsidP="0022770C"/>
    <w:p w:rsidR="00526268" w:rsidRDefault="00526268" w:rsidP="0022770C"/>
    <w:p w:rsidR="00526268" w:rsidRDefault="00526268" w:rsidP="0022770C"/>
    <w:p w:rsidR="00526268" w:rsidRDefault="00526268" w:rsidP="0022770C"/>
    <w:p w:rsidR="00526268" w:rsidRDefault="00526268" w:rsidP="0022770C"/>
    <w:p w:rsidR="00526268" w:rsidRDefault="00526268" w:rsidP="0022770C"/>
    <w:p w:rsidR="00526268" w:rsidRDefault="00526268" w:rsidP="0022770C"/>
    <w:p w:rsidR="00526268" w:rsidRDefault="00526268" w:rsidP="0022770C"/>
    <w:p w:rsidR="00526268" w:rsidRDefault="00526268" w:rsidP="0022770C"/>
    <w:p w:rsidR="00526268" w:rsidRDefault="00526268" w:rsidP="0022770C"/>
    <w:p w:rsidR="00526268" w:rsidRDefault="00526268" w:rsidP="0022770C"/>
    <w:p w:rsidR="00526268" w:rsidRDefault="00897055" w:rsidP="00526268">
      <w:pPr>
        <w:spacing w:after="0" w:line="240" w:lineRule="auto"/>
      </w:pPr>
      <w:r>
        <w:lastRenderedPageBreak/>
        <w:t>Expanded capture</w:t>
      </w:r>
    </w:p>
    <w:p w:rsidR="00526268" w:rsidRDefault="00526268" w:rsidP="00E92285">
      <w:pPr>
        <w:spacing w:after="0" w:line="240" w:lineRule="auto"/>
      </w:pPr>
      <w:r>
        <w:rPr>
          <w:noProof/>
        </w:rPr>
        <w:drawing>
          <wp:inline distT="0" distB="0" distL="0" distR="0">
            <wp:extent cx="5934075" cy="5114925"/>
            <wp:effectExtent l="0" t="0" r="9525" b="952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11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6268" w:rsidRDefault="002D7D34" w:rsidP="0022770C">
      <w:r>
        <w:t xml:space="preserve"> Ryan,</w:t>
      </w:r>
    </w:p>
    <w:p w:rsidR="00E92285" w:rsidRDefault="00E92285" w:rsidP="0022770C">
      <w:r>
        <w:t>Index No. 46 starts the Read Data output sequence consisting of 24bit transfers of Status,</w:t>
      </w:r>
      <w:r w:rsidR="00897055">
        <w:t xml:space="preserve"> </w:t>
      </w:r>
      <w:r>
        <w:t>Channel 1</w:t>
      </w:r>
      <w:r w:rsidR="00897055">
        <w:t xml:space="preserve"> and Channel 2.  Varied data being outputted from the simulator to Pins IN1N,IN1P,IN2N</w:t>
      </w:r>
      <w:r w:rsidR="002428F2">
        <w:t>,</w:t>
      </w:r>
      <w:r w:rsidR="00897055">
        <w:t>IN2P. Then rerun the capture with all pins grounded.</w:t>
      </w:r>
    </w:p>
    <w:p w:rsidR="002D7D34" w:rsidRDefault="00E92285" w:rsidP="0022770C">
      <w:r>
        <w:rPr>
          <w:noProof/>
        </w:rPr>
        <w:drawing>
          <wp:inline distT="0" distB="0" distL="0" distR="0" wp14:anchorId="62C0B9D5" wp14:editId="16A5F92C">
            <wp:extent cx="5934075" cy="1933575"/>
            <wp:effectExtent l="0" t="0" r="9525" b="952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7055" w:rsidRDefault="00897055" w:rsidP="00E92285">
      <w:pPr>
        <w:spacing w:after="0" w:line="240" w:lineRule="auto"/>
      </w:pPr>
      <w:r>
        <w:lastRenderedPageBreak/>
        <w:t>Observations</w:t>
      </w:r>
    </w:p>
    <w:p w:rsidR="00897055" w:rsidRDefault="00897055" w:rsidP="00E92285">
      <w:pPr>
        <w:spacing w:after="0" w:line="240" w:lineRule="auto"/>
      </w:pPr>
    </w:p>
    <w:p w:rsidR="00E92285" w:rsidRDefault="00897055" w:rsidP="00E92285">
      <w:pPr>
        <w:pStyle w:val="ListParagraph"/>
        <w:numPr>
          <w:ilvl w:val="0"/>
          <w:numId w:val="5"/>
        </w:numPr>
        <w:spacing w:after="0" w:line="240" w:lineRule="auto"/>
      </w:pPr>
      <w:r>
        <w:t xml:space="preserve">Good – Status </w:t>
      </w:r>
      <w:r w:rsidR="002428F2">
        <w:t>Byte 0xC0 is first byte response on MISO during data transfer (Index 48). As you said this indicates device is properly converting.</w:t>
      </w:r>
      <w:r w:rsidR="002428F2">
        <w:br/>
      </w:r>
    </w:p>
    <w:p w:rsidR="002428F2" w:rsidRDefault="002428F2" w:rsidP="00E92285">
      <w:pPr>
        <w:pStyle w:val="ListParagraph"/>
        <w:numPr>
          <w:ilvl w:val="0"/>
          <w:numId w:val="5"/>
        </w:numPr>
        <w:spacing w:after="0" w:line="240" w:lineRule="auto"/>
      </w:pPr>
      <w:r>
        <w:t>Bad – With varying data from the</w:t>
      </w:r>
      <w:r w:rsidR="008A7363">
        <w:t xml:space="preserve"> ECG</w:t>
      </w:r>
      <w:r>
        <w:t xml:space="preserve"> simulator I would expect</w:t>
      </w:r>
      <w:r w:rsidR="008A7363">
        <w:t xml:space="preserve"> it</w:t>
      </w:r>
      <w:r>
        <w:t xml:space="preserve"> to be reflected in the capture but it is not. Starting with INDEX 48 and going on forever (Channel 1) MISO bytes 3-5 are 7F FF FF. When the pins are grounded the results are the same.</w:t>
      </w:r>
    </w:p>
    <w:p w:rsidR="002428F2" w:rsidRDefault="002428F2" w:rsidP="008A7363">
      <w:pPr>
        <w:spacing w:after="0" w:line="240" w:lineRule="auto"/>
      </w:pPr>
    </w:p>
    <w:p w:rsidR="008A7363" w:rsidRDefault="008A7363" w:rsidP="008A7363">
      <w:pPr>
        <w:pStyle w:val="ListParagraph"/>
        <w:numPr>
          <w:ilvl w:val="0"/>
          <w:numId w:val="5"/>
        </w:numPr>
        <w:spacing w:after="0" w:line="240" w:lineRule="auto"/>
      </w:pPr>
      <w:r>
        <w:t xml:space="preserve">Good and Bad - </w:t>
      </w:r>
      <w:r>
        <w:t>When the pins are grounded the results</w:t>
      </w:r>
      <w:r>
        <w:t xml:space="preserve"> on Channel 2 data </w:t>
      </w:r>
      <w:r>
        <w:t xml:space="preserve">MISO bytes 3-5 </w:t>
      </w:r>
      <w:r>
        <w:t xml:space="preserve">change from </w:t>
      </w:r>
      <w:r>
        <w:t>7F FF FF</w:t>
      </w:r>
      <w:r>
        <w:t xml:space="preserve"> to 5E 00 00 range. Telling me the inputs are somewhat working.</w:t>
      </w:r>
    </w:p>
    <w:p w:rsidR="008A7363" w:rsidRDefault="008A7363" w:rsidP="008A7363">
      <w:pPr>
        <w:pStyle w:val="ListParagraph"/>
      </w:pPr>
      <w:bookmarkStart w:id="0" w:name="_GoBack"/>
      <w:bookmarkEnd w:id="0"/>
    </w:p>
    <w:p w:rsidR="008A7363" w:rsidRDefault="008A7363" w:rsidP="008A7363">
      <w:pPr>
        <w:pStyle w:val="ListParagraph"/>
        <w:spacing w:after="0" w:line="240" w:lineRule="auto"/>
      </w:pPr>
    </w:p>
    <w:p w:rsidR="00526268" w:rsidRDefault="00526268" w:rsidP="0022770C"/>
    <w:p w:rsidR="00526268" w:rsidRDefault="00526268" w:rsidP="0022770C"/>
    <w:p w:rsidR="00526268" w:rsidRDefault="002428F2" w:rsidP="0022770C">
      <w:r>
        <w:rPr>
          <w:noProof/>
        </w:rPr>
        <w:drawing>
          <wp:inline distT="0" distB="0" distL="0" distR="0">
            <wp:extent cx="5943600" cy="3495675"/>
            <wp:effectExtent l="0" t="0" r="0" b="952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5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7363" w:rsidRDefault="008A7363" w:rsidP="0022770C"/>
    <w:p w:rsidR="008A7363" w:rsidRPr="0022770C" w:rsidRDefault="008A7363" w:rsidP="0022770C"/>
    <w:sectPr w:rsidR="008A7363" w:rsidRPr="002277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2AD1" w:rsidRDefault="00B52AD1" w:rsidP="00526268">
      <w:pPr>
        <w:spacing w:after="0" w:line="240" w:lineRule="auto"/>
      </w:pPr>
      <w:r>
        <w:separator/>
      </w:r>
    </w:p>
  </w:endnote>
  <w:endnote w:type="continuationSeparator" w:id="0">
    <w:p w:rsidR="00B52AD1" w:rsidRDefault="00B52AD1" w:rsidP="005262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2AD1" w:rsidRDefault="00B52AD1" w:rsidP="00526268">
      <w:pPr>
        <w:spacing w:after="0" w:line="240" w:lineRule="auto"/>
      </w:pPr>
      <w:r>
        <w:separator/>
      </w:r>
    </w:p>
  </w:footnote>
  <w:footnote w:type="continuationSeparator" w:id="0">
    <w:p w:rsidR="00B52AD1" w:rsidRDefault="00B52AD1" w:rsidP="005262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6E5B37"/>
    <w:multiLevelType w:val="hybridMultilevel"/>
    <w:tmpl w:val="08DE7B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E42FA0"/>
    <w:multiLevelType w:val="hybridMultilevel"/>
    <w:tmpl w:val="AB4AE54E"/>
    <w:lvl w:ilvl="0" w:tplc="A856656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80F4B74"/>
    <w:multiLevelType w:val="hybridMultilevel"/>
    <w:tmpl w:val="83FE50F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3B2F68"/>
    <w:multiLevelType w:val="hybridMultilevel"/>
    <w:tmpl w:val="EB8017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B12BB2"/>
    <w:multiLevelType w:val="hybridMultilevel"/>
    <w:tmpl w:val="94D8BF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70C"/>
    <w:rsid w:val="00016921"/>
    <w:rsid w:val="000457FA"/>
    <w:rsid w:val="001D2DE7"/>
    <w:rsid w:val="0022770C"/>
    <w:rsid w:val="002428F2"/>
    <w:rsid w:val="00245B86"/>
    <w:rsid w:val="00264E74"/>
    <w:rsid w:val="002D7D34"/>
    <w:rsid w:val="00303399"/>
    <w:rsid w:val="00526268"/>
    <w:rsid w:val="00561605"/>
    <w:rsid w:val="006E3BB1"/>
    <w:rsid w:val="007938EF"/>
    <w:rsid w:val="00897055"/>
    <w:rsid w:val="008A7363"/>
    <w:rsid w:val="00B52AD1"/>
    <w:rsid w:val="00E92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1F9BFC"/>
  <w15:chartTrackingRefBased/>
  <w15:docId w15:val="{09AECA7D-526D-49A8-9D7F-3DA33E5E7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770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262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6268"/>
  </w:style>
  <w:style w:type="paragraph" w:styleId="Footer">
    <w:name w:val="footer"/>
    <w:basedOn w:val="Normal"/>
    <w:link w:val="FooterChar"/>
    <w:uiPriority w:val="99"/>
    <w:unhideWhenUsed/>
    <w:rsid w:val="005262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62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1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 Hubicki</dc:creator>
  <cp:keywords/>
  <dc:description/>
  <cp:lastModifiedBy>Joseph Hubicki</cp:lastModifiedBy>
  <cp:revision>3</cp:revision>
  <dcterms:created xsi:type="dcterms:W3CDTF">2017-12-06T14:20:00Z</dcterms:created>
  <dcterms:modified xsi:type="dcterms:W3CDTF">2017-12-06T17:10:00Z</dcterms:modified>
</cp:coreProperties>
</file>