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3D169" w14:textId="0818BEB9" w:rsidR="00AB37A3" w:rsidRPr="00D67531" w:rsidRDefault="00AB37A3">
      <w:pPr>
        <w:rPr>
          <w:color w:val="FF0000"/>
        </w:rPr>
      </w:pPr>
      <w:r w:rsidRPr="00D67531">
        <w:rPr>
          <w:color w:val="FF0000"/>
        </w:rPr>
        <w:t>U</w:t>
      </w:r>
      <w:r w:rsidRPr="00D67531">
        <w:rPr>
          <w:rFonts w:hint="eastAsia"/>
          <w:color w:val="FF0000"/>
        </w:rPr>
        <w:t>se</w:t>
      </w:r>
      <w:r w:rsidRPr="00D67531">
        <w:rPr>
          <w:color w:val="FF0000"/>
        </w:rPr>
        <w:t xml:space="preserve">  </w:t>
      </w:r>
      <w:proofErr w:type="spellStart"/>
      <w:r w:rsidRPr="00D67531">
        <w:rPr>
          <w:color w:val="FF0000"/>
        </w:rPr>
        <w:t>hwa</w:t>
      </w:r>
      <w:r w:rsidR="007D2021">
        <w:rPr>
          <w:color w:val="FF0000"/>
        </w:rPr>
        <w:t>,do</w:t>
      </w:r>
      <w:proofErr w:type="spellEnd"/>
      <w:r w:rsidR="007D2021">
        <w:rPr>
          <w:color w:val="FF0000"/>
        </w:rPr>
        <w:t xml:space="preserve"> dft</w:t>
      </w:r>
      <w:bookmarkStart w:id="0" w:name="_GoBack"/>
      <w:bookmarkEnd w:id="0"/>
      <w:r w:rsidRPr="00D67531">
        <w:rPr>
          <w:color w:val="FF0000"/>
        </w:rPr>
        <w:t>:</w:t>
      </w:r>
    </w:p>
    <w:p w14:paraId="37FEFABB" w14:textId="77777777" w:rsidR="00AB37A3" w:rsidRDefault="00AB37A3"/>
    <w:p w14:paraId="4260E3AF" w14:textId="37CDAEEF" w:rsidR="00386BFB" w:rsidRDefault="00AB37A3">
      <w:r>
        <w:rPr>
          <w:noProof/>
        </w:rPr>
        <w:drawing>
          <wp:inline distT="0" distB="0" distL="0" distR="0" wp14:anchorId="5BD67C4C" wp14:editId="4E6B458D">
            <wp:extent cx="448627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CDEDD" w14:textId="30BEAE89" w:rsidR="00D67531" w:rsidRDefault="00D67531"/>
    <w:p w14:paraId="1E3A86FA" w14:textId="310490F6" w:rsidR="00D67531" w:rsidRDefault="00D67531">
      <w:r>
        <w:t xml:space="preserve">Use </w:t>
      </w:r>
      <w:proofErr w:type="spellStart"/>
      <w:r>
        <w:t>python</w:t>
      </w:r>
      <w:r w:rsidR="008B43EC">
        <w:t>,do</w:t>
      </w:r>
      <w:proofErr w:type="spellEnd"/>
      <w:r w:rsidR="008B43EC">
        <w:t xml:space="preserve"> </w:t>
      </w:r>
      <w:proofErr w:type="spellStart"/>
      <w:r w:rsidR="008B43EC">
        <w:t>dft</w:t>
      </w:r>
      <w:proofErr w:type="spellEnd"/>
      <w:r w:rsidR="008B43EC">
        <w:t xml:space="preserve"> </w:t>
      </w:r>
      <w:r>
        <w:t>:</w:t>
      </w:r>
    </w:p>
    <w:p w14:paraId="4A3AB200" w14:textId="7C7FE0A4" w:rsidR="00D67531" w:rsidRDefault="00607B11">
      <w:r>
        <w:rPr>
          <w:noProof/>
        </w:rPr>
        <w:drawing>
          <wp:inline distT="0" distB="0" distL="0" distR="0" wp14:anchorId="50D9E5B1" wp14:editId="133F8826">
            <wp:extent cx="5486400" cy="12566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5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A142B" w14:textId="77777777" w:rsidR="00083CAA" w:rsidRDefault="00083CAA" w:rsidP="00AB37A3">
      <w:pPr>
        <w:spacing w:after="0" w:line="240" w:lineRule="auto"/>
      </w:pPr>
      <w:r>
        <w:separator/>
      </w:r>
    </w:p>
  </w:endnote>
  <w:endnote w:type="continuationSeparator" w:id="0">
    <w:p w14:paraId="0565C14F" w14:textId="77777777" w:rsidR="00083CAA" w:rsidRDefault="00083CAA" w:rsidP="00AB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EFECB" w14:textId="77777777" w:rsidR="00083CAA" w:rsidRDefault="00083CAA" w:rsidP="00AB37A3">
      <w:pPr>
        <w:spacing w:after="0" w:line="240" w:lineRule="auto"/>
      </w:pPr>
      <w:r>
        <w:separator/>
      </w:r>
    </w:p>
  </w:footnote>
  <w:footnote w:type="continuationSeparator" w:id="0">
    <w:p w14:paraId="649FA728" w14:textId="77777777" w:rsidR="00083CAA" w:rsidRDefault="00083CAA" w:rsidP="00AB3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5B"/>
    <w:rsid w:val="00083CAA"/>
    <w:rsid w:val="000B495B"/>
    <w:rsid w:val="00602353"/>
    <w:rsid w:val="00607B11"/>
    <w:rsid w:val="007D2021"/>
    <w:rsid w:val="008B43EC"/>
    <w:rsid w:val="009E720D"/>
    <w:rsid w:val="00AB37A3"/>
    <w:rsid w:val="00D6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0384D"/>
  <w15:chartTrackingRefBased/>
  <w15:docId w15:val="{C5CA561F-ED90-475B-B507-95D37CCE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7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AB37A3"/>
  </w:style>
  <w:style w:type="paragraph" w:styleId="a5">
    <w:name w:val="footer"/>
    <w:basedOn w:val="a"/>
    <w:link w:val="a6"/>
    <w:uiPriority w:val="99"/>
    <w:unhideWhenUsed/>
    <w:rsid w:val="00AB37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AB37A3"/>
  </w:style>
  <w:style w:type="paragraph" w:styleId="a7">
    <w:name w:val="Balloon Text"/>
    <w:basedOn w:val="a"/>
    <w:link w:val="a8"/>
    <w:uiPriority w:val="99"/>
    <w:semiHidden/>
    <w:unhideWhenUsed/>
    <w:rsid w:val="00AB37A3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B37A3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>BCS Automotive Interface Solutions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Liping Xiang</dc:creator>
  <cp:keywords/>
  <dc:description/>
  <cp:lastModifiedBy>Liping Xiang</cp:lastModifiedBy>
  <cp:revision>8</cp:revision>
  <dcterms:created xsi:type="dcterms:W3CDTF">2021-05-06T11:14:00Z</dcterms:created>
  <dcterms:modified xsi:type="dcterms:W3CDTF">2021-05-06T11:16:00Z</dcterms:modified>
</cp:coreProperties>
</file>