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FD" w:rsidRDefault="00495D99">
      <w:r>
        <w:t>Ran bq24610 drive.</w:t>
      </w:r>
      <w:bookmarkStart w:id="0" w:name="_GoBack"/>
      <w:bookmarkEnd w:id="0"/>
    </w:p>
    <w:p w:rsidR="00495D99" w:rsidRDefault="00495D99"/>
    <w:p w:rsidR="00495D99" w:rsidRDefault="00495D99">
      <w:r>
        <w:rPr>
          <w:noProof/>
        </w:rPr>
        <w:drawing>
          <wp:inline distT="0" distB="0" distL="0" distR="0" wp14:anchorId="1DCC17AE" wp14:editId="7940FBE9">
            <wp:extent cx="5857875" cy="5381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5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99"/>
    <w:rsid w:val="002832FD"/>
    <w:rsid w:val="00495D99"/>
    <w:rsid w:val="00C0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a0183663</dc:creator>
  <cp:lastModifiedBy>a0183663</cp:lastModifiedBy>
  <cp:revision>1</cp:revision>
  <dcterms:created xsi:type="dcterms:W3CDTF">2014-04-22T19:50:00Z</dcterms:created>
  <dcterms:modified xsi:type="dcterms:W3CDTF">2014-04-22T19:51:00Z</dcterms:modified>
</cp:coreProperties>
</file>